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428F" w:rsidRPr="00944742" w:rsidRDefault="0080428F" w:rsidP="006D18AC">
      <w:pPr>
        <w:ind w:left="45"/>
        <w:jc w:val="center"/>
      </w:pPr>
      <w:r w:rsidRPr="00944742">
        <w:rPr>
          <w:rFonts w:eastAsia="Arial Unicode MS"/>
          <w:b/>
        </w:rPr>
        <w:t>THIRD TERM E-LEARNING NOTE</w:t>
      </w:r>
    </w:p>
    <w:p w:rsidR="006D18AC" w:rsidRPr="00944742" w:rsidRDefault="006D18AC" w:rsidP="0080428F">
      <w:pPr>
        <w:pStyle w:val="NoSpacing"/>
        <w:rPr>
          <w:b/>
        </w:rPr>
      </w:pPr>
    </w:p>
    <w:p w:rsidR="006D18AC" w:rsidRPr="00944742" w:rsidRDefault="0080428F" w:rsidP="0080428F">
      <w:pPr>
        <w:pStyle w:val="NoSpacing"/>
        <w:rPr>
          <w:rFonts w:eastAsia="Arial Unicode MS"/>
          <w:b/>
        </w:rPr>
      </w:pPr>
      <w:r w:rsidRPr="00944742">
        <w:rPr>
          <w:b/>
        </w:rPr>
        <w:t>SUBJECT:TECHNICAL DRAWING</w:t>
      </w:r>
      <w:r w:rsidR="006D18AC" w:rsidRPr="00944742">
        <w:rPr>
          <w:rFonts w:eastAsia="Arial Unicode MS"/>
          <w:b/>
        </w:rPr>
        <w:tab/>
      </w:r>
      <w:r w:rsidR="006D18AC" w:rsidRPr="00944742">
        <w:rPr>
          <w:rFonts w:eastAsia="Arial Unicode MS"/>
          <w:b/>
        </w:rPr>
        <w:tab/>
      </w:r>
      <w:r w:rsidR="006D18AC" w:rsidRPr="00944742">
        <w:rPr>
          <w:rFonts w:eastAsia="Arial Unicode MS"/>
          <w:b/>
        </w:rPr>
        <w:tab/>
      </w:r>
      <w:r w:rsidR="006D18AC" w:rsidRPr="00944742">
        <w:rPr>
          <w:rFonts w:eastAsia="Arial Unicode MS"/>
          <w:b/>
        </w:rPr>
        <w:tab/>
      </w:r>
      <w:r w:rsidR="006D18AC" w:rsidRPr="00944742">
        <w:rPr>
          <w:rFonts w:eastAsia="Arial Unicode MS"/>
          <w:b/>
        </w:rPr>
        <w:tab/>
      </w:r>
      <w:r w:rsidR="006D18AC" w:rsidRPr="00944742">
        <w:rPr>
          <w:rFonts w:eastAsia="Arial Unicode MS"/>
          <w:b/>
        </w:rPr>
        <w:tab/>
      </w:r>
      <w:r w:rsidR="006D18AC" w:rsidRPr="00944742">
        <w:rPr>
          <w:rFonts w:eastAsia="Arial Unicode MS"/>
          <w:b/>
        </w:rPr>
        <w:tab/>
      </w:r>
      <w:r w:rsidR="006D18AC" w:rsidRPr="00944742">
        <w:rPr>
          <w:rFonts w:eastAsia="Arial Unicode MS"/>
          <w:b/>
        </w:rPr>
        <w:tab/>
      </w:r>
      <w:r w:rsidRPr="00944742">
        <w:rPr>
          <w:b/>
        </w:rPr>
        <w:t>CLASS: SS2</w:t>
      </w:r>
    </w:p>
    <w:p w:rsidR="006D18AC" w:rsidRPr="00944742" w:rsidRDefault="006D18AC" w:rsidP="0080428F">
      <w:pPr>
        <w:pStyle w:val="NoSpacing"/>
        <w:rPr>
          <w:rFonts w:eastAsia="Arial Unicode MS"/>
          <w:b/>
        </w:rPr>
      </w:pPr>
    </w:p>
    <w:p w:rsidR="0080428F" w:rsidRPr="00944742" w:rsidRDefault="006D18AC" w:rsidP="0080428F">
      <w:pPr>
        <w:pStyle w:val="NoSpacing"/>
        <w:rPr>
          <w:rFonts w:eastAsia="Arial Unicode MS"/>
          <w:b/>
          <w:u w:val="single"/>
        </w:rPr>
      </w:pPr>
      <w:r w:rsidRPr="00944742">
        <w:rPr>
          <w:rFonts w:eastAsia="Arial Unicode MS"/>
          <w:b/>
        </w:rPr>
        <w:t>THIRD TERM SCHEME OF WORK</w:t>
      </w:r>
    </w:p>
    <w:p w:rsidR="006D18AC" w:rsidRPr="00944742" w:rsidRDefault="006D18AC" w:rsidP="0080428F">
      <w:pPr>
        <w:pStyle w:val="NoSpacing"/>
        <w:rPr>
          <w:rFonts w:eastAsia="Arial Unicode MS"/>
          <w:b/>
        </w:rPr>
      </w:pPr>
    </w:p>
    <w:p w:rsidR="0080428F" w:rsidRPr="00944742" w:rsidRDefault="0080428F" w:rsidP="0080428F">
      <w:pPr>
        <w:rPr>
          <w:rFonts w:eastAsia="Arial Unicode MS"/>
        </w:rPr>
      </w:pPr>
      <w:r w:rsidRPr="00944742">
        <w:rPr>
          <w:rFonts w:eastAsia="Arial Unicode MS"/>
          <w:b/>
        </w:rPr>
        <w:t xml:space="preserve">WEEK 1&amp; 2:       </w:t>
      </w:r>
      <w:r w:rsidR="006D18AC" w:rsidRPr="00944742">
        <w:rPr>
          <w:rFonts w:eastAsia="Arial Unicode MS"/>
          <w:b/>
        </w:rPr>
        <w:tab/>
      </w:r>
      <w:r w:rsidR="006D18AC" w:rsidRPr="00944742">
        <w:rPr>
          <w:rFonts w:eastAsia="Arial Unicode MS"/>
        </w:rPr>
        <w:t xml:space="preserve">Revision on building details; </w:t>
      </w:r>
      <w:r w:rsidRPr="00944742">
        <w:rPr>
          <w:rFonts w:eastAsia="Arial Unicode MS"/>
        </w:rPr>
        <w:t>Simple working drawing and details.</w:t>
      </w:r>
    </w:p>
    <w:p w:rsidR="0080428F" w:rsidRPr="00944742" w:rsidRDefault="0080428F" w:rsidP="0080428F">
      <w:pPr>
        <w:rPr>
          <w:rFonts w:eastAsia="Arial Unicode MS"/>
        </w:rPr>
      </w:pPr>
      <w:r w:rsidRPr="00944742">
        <w:rPr>
          <w:rFonts w:eastAsia="Arial Unicode MS"/>
          <w:b/>
        </w:rPr>
        <w:t xml:space="preserve">WEEK 3 &amp; 4:      </w:t>
      </w:r>
      <w:r w:rsidR="006D18AC" w:rsidRPr="00944742">
        <w:rPr>
          <w:rFonts w:eastAsia="Arial Unicode MS"/>
          <w:b/>
        </w:rPr>
        <w:tab/>
      </w:r>
      <w:r w:rsidRPr="00944742">
        <w:rPr>
          <w:rFonts w:eastAsia="Arial Unicode MS"/>
        </w:rPr>
        <w:t xml:space="preserve">Construction details of parts of building e.g foundation, wall openings, jamb, sill, lintel.     </w:t>
      </w:r>
    </w:p>
    <w:p w:rsidR="0080428F" w:rsidRPr="00944742" w:rsidRDefault="0080428F" w:rsidP="0080428F">
      <w:pPr>
        <w:rPr>
          <w:rFonts w:eastAsia="Arial Unicode MS"/>
        </w:rPr>
      </w:pPr>
      <w:r w:rsidRPr="00944742">
        <w:rPr>
          <w:rFonts w:eastAsia="Arial Unicode MS"/>
          <w:b/>
        </w:rPr>
        <w:t xml:space="preserve">WEEK 5 &amp; 6:     </w:t>
      </w:r>
      <w:r w:rsidR="006D18AC" w:rsidRPr="00944742">
        <w:rPr>
          <w:rFonts w:eastAsia="Arial Unicode MS"/>
        </w:rPr>
        <w:tab/>
      </w:r>
      <w:r w:rsidRPr="00944742">
        <w:rPr>
          <w:rFonts w:eastAsia="Arial Unicode MS"/>
        </w:rPr>
        <w:t>Construction details e.g roofs, doors, windows, staircases, frames, lining and architraves</w:t>
      </w:r>
      <w:r w:rsidRPr="00944742">
        <w:rPr>
          <w:rFonts w:eastAsia="Arial Unicode MS"/>
          <w:b/>
        </w:rPr>
        <w:t xml:space="preserve">, </w:t>
      </w:r>
      <w:r w:rsidRPr="00944742">
        <w:rPr>
          <w:rFonts w:eastAsia="Arial Unicode MS"/>
        </w:rPr>
        <w:t xml:space="preserve">floors, </w:t>
      </w:r>
    </w:p>
    <w:p w:rsidR="0080428F" w:rsidRPr="00944742" w:rsidRDefault="006D18AC" w:rsidP="0080428F">
      <w:pPr>
        <w:rPr>
          <w:rFonts w:eastAsia="Arial Unicode MS"/>
        </w:rPr>
      </w:pPr>
      <w:r w:rsidRPr="00944742">
        <w:rPr>
          <w:rFonts w:eastAsia="Arial Unicode MS"/>
        </w:rPr>
        <w:tab/>
      </w:r>
      <w:r w:rsidR="0080428F" w:rsidRPr="00944742">
        <w:rPr>
          <w:rFonts w:eastAsia="Arial Unicode MS"/>
        </w:rPr>
        <w:t>simple reinforcement for columns, beams, piers and slabs.</w:t>
      </w:r>
    </w:p>
    <w:p w:rsidR="0080428F" w:rsidRPr="00944742" w:rsidRDefault="0080428F" w:rsidP="006D18AC">
      <w:pPr>
        <w:ind w:left="2160" w:hanging="2160"/>
        <w:rPr>
          <w:rFonts w:eastAsia="Arial Unicode MS"/>
        </w:rPr>
      </w:pPr>
      <w:r w:rsidRPr="00944742">
        <w:rPr>
          <w:rFonts w:eastAsia="Arial Unicode MS"/>
          <w:b/>
        </w:rPr>
        <w:t xml:space="preserve">WEEK 7 &amp; 8:     </w:t>
      </w:r>
      <w:r w:rsidR="006D18AC" w:rsidRPr="00944742">
        <w:rPr>
          <w:rFonts w:eastAsia="Arial Unicode MS"/>
          <w:b/>
        </w:rPr>
        <w:tab/>
      </w:r>
      <w:r w:rsidRPr="00944742">
        <w:rPr>
          <w:rFonts w:eastAsia="Arial Unicode MS"/>
        </w:rPr>
        <w:t>Orthographic projection of building, including sectional views and the use of different scales up tofloors only.</w:t>
      </w:r>
    </w:p>
    <w:p w:rsidR="0080428F" w:rsidRPr="00944742" w:rsidRDefault="0080428F" w:rsidP="0080428F">
      <w:pPr>
        <w:rPr>
          <w:rFonts w:eastAsia="Arial Unicode MS"/>
        </w:rPr>
      </w:pPr>
      <w:r w:rsidRPr="00944742">
        <w:rPr>
          <w:rFonts w:eastAsia="Arial Unicode MS"/>
          <w:b/>
        </w:rPr>
        <w:t xml:space="preserve">WEEK 9:              </w:t>
      </w:r>
      <w:r w:rsidR="006D18AC" w:rsidRPr="00944742">
        <w:rPr>
          <w:rFonts w:eastAsia="Arial Unicode MS"/>
          <w:b/>
        </w:rPr>
        <w:tab/>
      </w:r>
      <w:r w:rsidRPr="00944742">
        <w:rPr>
          <w:rFonts w:eastAsia="Arial Unicode MS"/>
        </w:rPr>
        <w:t>Revision of construction details and orthographic projection.</w:t>
      </w:r>
    </w:p>
    <w:p w:rsidR="0080428F" w:rsidRPr="00944742" w:rsidRDefault="0080428F" w:rsidP="0080428F">
      <w:pPr>
        <w:rPr>
          <w:rFonts w:eastAsia="Arial Unicode MS"/>
        </w:rPr>
      </w:pPr>
      <w:r w:rsidRPr="00944742">
        <w:rPr>
          <w:rFonts w:eastAsia="Arial Unicode MS"/>
          <w:b/>
        </w:rPr>
        <w:t xml:space="preserve">WEEK 10 &amp; 11:  </w:t>
      </w:r>
      <w:r w:rsidR="006D18AC" w:rsidRPr="00944742">
        <w:rPr>
          <w:rFonts w:eastAsia="Arial Unicode MS"/>
          <w:b/>
        </w:rPr>
        <w:tab/>
      </w:r>
      <w:r w:rsidRPr="00944742">
        <w:rPr>
          <w:rFonts w:eastAsia="Arial Unicode MS"/>
        </w:rPr>
        <w:t>Engineering Drawing- free-hand sketching including both pictorial and orthographic sketching of</w:t>
      </w:r>
    </w:p>
    <w:p w:rsidR="0080428F" w:rsidRPr="00944742" w:rsidRDefault="006D18AC" w:rsidP="0080428F">
      <w:pPr>
        <w:rPr>
          <w:rFonts w:eastAsia="Arial Unicode MS"/>
        </w:rPr>
      </w:pPr>
      <w:r w:rsidRPr="00944742">
        <w:rPr>
          <w:rFonts w:eastAsia="Arial Unicode MS"/>
        </w:rPr>
        <w:tab/>
      </w:r>
      <w:r w:rsidR="0080428F" w:rsidRPr="00944742">
        <w:rPr>
          <w:rFonts w:eastAsia="Arial Unicode MS"/>
        </w:rPr>
        <w:t>engineering components.</w:t>
      </w:r>
    </w:p>
    <w:p w:rsidR="0080428F" w:rsidRPr="00944742" w:rsidRDefault="0080428F" w:rsidP="0080428F">
      <w:pPr>
        <w:rPr>
          <w:rFonts w:eastAsia="Arial Unicode MS"/>
        </w:rPr>
      </w:pPr>
      <w:r w:rsidRPr="00944742">
        <w:rPr>
          <w:rFonts w:eastAsia="Arial Unicode MS"/>
          <w:b/>
        </w:rPr>
        <w:t xml:space="preserve">WEEK 12 &amp; 13   </w:t>
      </w:r>
      <w:r w:rsidR="006D18AC" w:rsidRPr="00944742">
        <w:rPr>
          <w:rFonts w:eastAsia="Arial Unicode MS"/>
          <w:b/>
        </w:rPr>
        <w:tab/>
      </w:r>
      <w:r w:rsidRPr="00944742">
        <w:rPr>
          <w:rFonts w:eastAsia="Arial Unicode MS"/>
        </w:rPr>
        <w:t>Revision and Examination.</w:t>
      </w:r>
    </w:p>
    <w:p w:rsidR="006D18AC" w:rsidRPr="00944742" w:rsidRDefault="006D18AC" w:rsidP="0080428F">
      <w:pPr>
        <w:rPr>
          <w:rFonts w:eastAsia="Arial Unicode MS"/>
        </w:rPr>
      </w:pPr>
    </w:p>
    <w:p w:rsidR="0080428F" w:rsidRPr="00944742" w:rsidRDefault="006D18AC" w:rsidP="0080428F">
      <w:pPr>
        <w:ind w:right="-720"/>
        <w:rPr>
          <w:b/>
        </w:rPr>
      </w:pPr>
      <w:r w:rsidRPr="00944742">
        <w:rPr>
          <w:b/>
        </w:rPr>
        <w:t xml:space="preserve">REFERENCE MATERIALS: </w:t>
      </w:r>
    </w:p>
    <w:p w:rsidR="0080428F" w:rsidRPr="00944742" w:rsidRDefault="0080428F" w:rsidP="0080428F">
      <w:pPr>
        <w:pStyle w:val="NoSpacing"/>
      </w:pPr>
      <w:r w:rsidRPr="00944742">
        <w:t>Technical drawing by J.N. Gre</w:t>
      </w:r>
      <w:r w:rsidR="00944742">
        <w:t>en</w:t>
      </w:r>
    </w:p>
    <w:p w:rsidR="0080428F" w:rsidRPr="00944742" w:rsidRDefault="0080428F" w:rsidP="0080428F">
      <w:pPr>
        <w:tabs>
          <w:tab w:val="left" w:pos="6770"/>
        </w:tabs>
        <w:ind w:right="-720"/>
      </w:pPr>
      <w:r w:rsidRPr="00944742">
        <w:t>Drafting Technology and practice by William P. Spence.</w:t>
      </w:r>
      <w:r w:rsidRPr="00944742">
        <w:tab/>
      </w:r>
    </w:p>
    <w:p w:rsidR="0080428F" w:rsidRPr="00944742" w:rsidRDefault="0080428F" w:rsidP="0080428F">
      <w:r w:rsidRPr="00944742">
        <w:t>Technical drawing manual with solved past questions by E.K Ajayi.</w:t>
      </w:r>
    </w:p>
    <w:p w:rsidR="006D18AC" w:rsidRPr="00944742" w:rsidRDefault="006D18AC" w:rsidP="006D18AC"/>
    <w:p w:rsidR="006D18AC" w:rsidRPr="00944742" w:rsidRDefault="006D18AC" w:rsidP="006D18AC"/>
    <w:p w:rsidR="0080428F" w:rsidRPr="00944742" w:rsidRDefault="006D18AC" w:rsidP="006D18AC">
      <w:pPr>
        <w:rPr>
          <w:b/>
        </w:rPr>
      </w:pPr>
      <w:r w:rsidRPr="00944742">
        <w:rPr>
          <w:b/>
        </w:rPr>
        <w:t>WEEK ONE</w:t>
      </w:r>
    </w:p>
    <w:p w:rsidR="0080428F" w:rsidRPr="00944742" w:rsidRDefault="006D18AC" w:rsidP="0080428F">
      <w:pPr>
        <w:rPr>
          <w:b/>
        </w:rPr>
      </w:pPr>
      <w:r w:rsidRPr="00944742">
        <w:rPr>
          <w:b/>
        </w:rPr>
        <w:t xml:space="preserve">TOPIC: </w:t>
      </w:r>
      <w:r w:rsidRPr="00944742">
        <w:rPr>
          <w:rFonts w:eastAsia="Arial Unicode MS"/>
          <w:b/>
        </w:rPr>
        <w:t xml:space="preserve">REVISION ON BUILDING </w:t>
      </w:r>
      <w:r w:rsidRPr="00944742">
        <w:rPr>
          <w:b/>
        </w:rPr>
        <w:t>DRAWINGS  DETAILS</w:t>
      </w:r>
    </w:p>
    <w:p w:rsidR="0080428F" w:rsidRPr="00944742" w:rsidRDefault="006D18AC" w:rsidP="0080428F">
      <w:pPr>
        <w:jc w:val="both"/>
        <w:rPr>
          <w:b/>
        </w:rPr>
      </w:pPr>
      <w:r w:rsidRPr="00944742">
        <w:rPr>
          <w:b/>
        </w:rPr>
        <w:t>CONTENT:</w:t>
      </w:r>
    </w:p>
    <w:p w:rsidR="0080428F" w:rsidRPr="00944742" w:rsidRDefault="0093601C" w:rsidP="0080428F">
      <w:pPr>
        <w:jc w:val="both"/>
      </w:pPr>
      <w:r w:rsidRPr="00944742">
        <w:t>(i)  Definition of terms</w:t>
      </w:r>
    </w:p>
    <w:p w:rsidR="0080428F" w:rsidRPr="00944742" w:rsidRDefault="0093601C" w:rsidP="0080428F">
      <w:pPr>
        <w:jc w:val="both"/>
      </w:pPr>
      <w:r w:rsidRPr="00944742">
        <w:t>(ii) Details</w:t>
      </w:r>
      <w:r w:rsidR="0080428F" w:rsidRPr="00944742">
        <w:t xml:space="preserve"> of working drawing.</w:t>
      </w:r>
    </w:p>
    <w:p w:rsidR="0080428F" w:rsidRPr="00944742" w:rsidRDefault="0080428F" w:rsidP="0080428F">
      <w:pPr>
        <w:ind w:left="360"/>
        <w:jc w:val="both"/>
      </w:pPr>
    </w:p>
    <w:p w:rsidR="0093601C" w:rsidRPr="00944742" w:rsidRDefault="0093601C" w:rsidP="006D18AC">
      <w:pPr>
        <w:jc w:val="both"/>
      </w:pPr>
      <w:r w:rsidRPr="00944742">
        <w:t>Definition of terms</w:t>
      </w:r>
    </w:p>
    <w:p w:rsidR="0093601C" w:rsidRPr="00944742" w:rsidRDefault="0093601C" w:rsidP="006D18AC">
      <w:pPr>
        <w:jc w:val="both"/>
      </w:pPr>
      <w:r w:rsidRPr="00944742">
        <w:rPr>
          <w:b/>
        </w:rPr>
        <w:t>Foundation:</w:t>
      </w:r>
      <w:r w:rsidR="00D766F0" w:rsidRPr="00944742">
        <w:t xml:space="preserve"> Foundation sometimes called footing or the sub-structure is designed to support the walls and the roof and to provide a solid base on which to build a house. It helps in the evenly distribution and conduction of the entire building load on the soil in a manner that no damaging settlements take place.</w:t>
      </w:r>
    </w:p>
    <w:p w:rsidR="0093601C" w:rsidRPr="00944742" w:rsidRDefault="00324D2B" w:rsidP="006D18AC">
      <w:r w:rsidRPr="00944742">
        <w:rPr>
          <w:b/>
        </w:rPr>
        <w:t>Plint</w:t>
      </w:r>
      <w:r w:rsidR="0093601C" w:rsidRPr="00944742">
        <w:rPr>
          <w:b/>
        </w:rPr>
        <w:t>h:</w:t>
      </w:r>
      <w:r w:rsidR="00D766F0" w:rsidRPr="00944742">
        <w:t xml:space="preserve"> A plinth is normally constructed above the ground level</w:t>
      </w:r>
      <w:r w:rsidR="00C23F92" w:rsidRPr="00944742">
        <w:t xml:space="preserve"> and immediately after the foundation.</w:t>
      </w:r>
    </w:p>
    <w:p w:rsidR="0093601C" w:rsidRPr="00944742" w:rsidRDefault="0093601C" w:rsidP="006D18AC">
      <w:r w:rsidRPr="00944742">
        <w:rPr>
          <w:b/>
        </w:rPr>
        <w:t>Damp proof course(</w:t>
      </w:r>
      <w:r w:rsidR="00014199" w:rsidRPr="00944742">
        <w:rPr>
          <w:b/>
        </w:rPr>
        <w:t>Dpc</w:t>
      </w:r>
      <w:r w:rsidRPr="00944742">
        <w:rPr>
          <w:b/>
        </w:rPr>
        <w:t>):</w:t>
      </w:r>
      <w:r w:rsidR="00C23F92" w:rsidRPr="00944742">
        <w:t xml:space="preserve"> This is a layer of water proof material which prevents surface water from risinginto the walls.</w:t>
      </w:r>
    </w:p>
    <w:p w:rsidR="0093601C" w:rsidRPr="00944742" w:rsidRDefault="0093601C" w:rsidP="006D18AC">
      <w:pPr>
        <w:jc w:val="both"/>
      </w:pPr>
      <w:r w:rsidRPr="00944742">
        <w:rPr>
          <w:b/>
        </w:rPr>
        <w:t>Floors:</w:t>
      </w:r>
      <w:r w:rsidR="00C23F92" w:rsidRPr="00944742">
        <w:t xml:space="preserve"> This is the surface </w:t>
      </w:r>
      <w:r w:rsidR="00324D2B" w:rsidRPr="00944742">
        <w:t>above the filling of the plinth beam on which we most of our activities</w:t>
      </w:r>
      <w:r w:rsidR="00014199" w:rsidRPr="00944742">
        <w:t>.</w:t>
      </w:r>
    </w:p>
    <w:p w:rsidR="00B3454D" w:rsidRPr="00944742" w:rsidRDefault="00014199" w:rsidP="006D18AC">
      <w:pPr>
        <w:jc w:val="both"/>
      </w:pPr>
      <w:r w:rsidRPr="00944742">
        <w:rPr>
          <w:b/>
        </w:rPr>
        <w:t>Walls:</w:t>
      </w:r>
      <w:r w:rsidRPr="00944742">
        <w:t xml:space="preserve"> This</w:t>
      </w:r>
      <w:r w:rsidR="00553D78" w:rsidRPr="00944742">
        <w:t xml:space="preserve"> is the vertical member </w:t>
      </w:r>
      <w:r w:rsidR="00B3454D" w:rsidRPr="00944742">
        <w:t>on which the roof structure rest.</w:t>
      </w:r>
    </w:p>
    <w:p w:rsidR="004249CC" w:rsidRPr="00944742" w:rsidRDefault="00B3454D" w:rsidP="006D18AC">
      <w:r w:rsidRPr="00944742">
        <w:rPr>
          <w:b/>
        </w:rPr>
        <w:t>Openings:</w:t>
      </w:r>
      <w:r w:rsidRPr="00944742">
        <w:t xml:space="preserve"> Openings are made on walls to serve the purposes of ventilation, reflection of day light into theinteriors of a building and for beauty. </w:t>
      </w:r>
      <w:r w:rsidR="004249CC" w:rsidRPr="00944742">
        <w:t>Examples of openings</w:t>
      </w:r>
      <w:r w:rsidRPr="00944742">
        <w:t xml:space="preserve"> include: windows, doors, arches, manholes etc.</w:t>
      </w:r>
    </w:p>
    <w:p w:rsidR="0080428F" w:rsidRPr="00944742" w:rsidRDefault="006D18AC" w:rsidP="006D18AC">
      <w:pPr>
        <w:jc w:val="both"/>
        <w:rPr>
          <w:b/>
        </w:rPr>
      </w:pPr>
      <w:r w:rsidRPr="00944742">
        <w:rPr>
          <w:b/>
        </w:rPr>
        <w:t>Meaning of working drawing</w:t>
      </w:r>
    </w:p>
    <w:p w:rsidR="0080428F" w:rsidRPr="00944742" w:rsidRDefault="0080428F" w:rsidP="006D18AC">
      <w:pPr>
        <w:jc w:val="both"/>
      </w:pPr>
      <w:r w:rsidRPr="00944742">
        <w:t xml:space="preserve">Working drawing is a type of architectural or mechanical drawing from which construction work is actually carried out. Therefore, they must give all the graphical information necessary for constructional purposes and must be accurately drawn in orthographic projection showing the plan, elevations and essential sections. There are working drawings for mechanical components, site plan, foundation plan, floor plan and elevations. They must have detailed dimensioning, appropriate titles and the scale used. </w:t>
      </w:r>
    </w:p>
    <w:p w:rsidR="0080428F" w:rsidRPr="00944742" w:rsidRDefault="0080428F" w:rsidP="006D18AC">
      <w:pPr>
        <w:jc w:val="both"/>
      </w:pPr>
    </w:p>
    <w:p w:rsidR="0080428F" w:rsidRPr="00944742" w:rsidRDefault="006D18AC" w:rsidP="006D18AC">
      <w:pPr>
        <w:jc w:val="both"/>
      </w:pPr>
      <w:r w:rsidRPr="00944742">
        <w:rPr>
          <w:b/>
        </w:rPr>
        <w:t>EVALUATION</w:t>
      </w:r>
    </w:p>
    <w:p w:rsidR="0080428F" w:rsidRPr="00944742" w:rsidRDefault="0080428F" w:rsidP="006D18AC">
      <w:pPr>
        <w:jc w:val="both"/>
      </w:pPr>
      <w:r w:rsidRPr="00944742">
        <w:t>1.  Define a working drawing.</w:t>
      </w:r>
    </w:p>
    <w:p w:rsidR="0080428F" w:rsidRPr="00944742" w:rsidRDefault="0080428F" w:rsidP="006D18AC">
      <w:pPr>
        <w:jc w:val="both"/>
      </w:pPr>
      <w:r w:rsidRPr="00944742">
        <w:t xml:space="preserve">2.  Mention some of the features of a working drawing.                           </w:t>
      </w:r>
    </w:p>
    <w:p w:rsidR="0080428F" w:rsidRPr="00944742" w:rsidRDefault="0080428F" w:rsidP="006D18AC">
      <w:pPr>
        <w:jc w:val="both"/>
      </w:pPr>
    </w:p>
    <w:p w:rsidR="0080428F" w:rsidRPr="00944742" w:rsidRDefault="0080428F" w:rsidP="006D18AC">
      <w:pPr>
        <w:rPr>
          <w:b/>
        </w:rPr>
      </w:pPr>
      <w:r w:rsidRPr="00944742">
        <w:rPr>
          <w:b/>
        </w:rPr>
        <w:t>Examples of working drawing</w:t>
      </w:r>
    </w:p>
    <w:p w:rsidR="0080428F" w:rsidRPr="00944742" w:rsidRDefault="0080428F" w:rsidP="006D18AC">
      <w:pPr>
        <w:jc w:val="both"/>
        <w:rPr>
          <w:b/>
        </w:rPr>
      </w:pPr>
      <w:r w:rsidRPr="00944742">
        <w:rPr>
          <w:b/>
        </w:rPr>
        <w:t>Building</w:t>
      </w:r>
      <w:r w:rsidR="00807C78" w:rsidRPr="00944742">
        <w:rPr>
          <w:b/>
        </w:rPr>
        <w:t xml:space="preserve"> drawing</w:t>
      </w:r>
    </w:p>
    <w:p w:rsidR="0080428F" w:rsidRPr="00944742" w:rsidRDefault="003B54BD" w:rsidP="006D18AC">
      <w:pPr>
        <w:jc w:val="both"/>
      </w:pPr>
      <w:r w:rsidRPr="003B54BD">
        <w:pict>
          <v:rect id="_x0000_s1046" style="position:absolute;left:0;text-align:left;margin-left:39.05pt;margin-top:8.8pt;width:489.95pt;height:397.7pt;z-index:251680768;mso-wrap-style:none" stroked="f">
            <v:textbox style="mso-fit-shape-to-text:t">
              <w:txbxContent>
                <w:p w:rsidR="006D18AC" w:rsidRDefault="006D18AC" w:rsidP="0080428F">
                  <w:r>
                    <w:rPr>
                      <w:noProof/>
                      <w:lang w:val="af-ZA" w:eastAsia="af-ZA"/>
                    </w:rPr>
                    <w:drawing>
                      <wp:inline distT="0" distB="0" distL="0" distR="0">
                        <wp:extent cx="6017172" cy="4959458"/>
                        <wp:effectExtent l="19050" t="0" r="2628"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6017342" cy="4959598"/>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80428F" w:rsidRPr="00944742" w:rsidRDefault="003B54BD" w:rsidP="006D18AC">
      <w:pPr>
        <w:jc w:val="both"/>
      </w:pPr>
      <w:r w:rsidRPr="003B54BD">
        <w:pict>
          <v:rect id="_x0000_s1047" style="position:absolute;left:0;text-align:left;margin-left:18.15pt;margin-top:5.35pt;width:493.45pt;height:199pt;z-index:251681792;mso-wrap-style:none" stroked="f">
            <v:textbox style="mso-next-textbox:#_x0000_s1047;mso-fit-shape-to-text:t">
              <w:txbxContent>
                <w:p w:rsidR="006D18AC" w:rsidRDefault="006D18AC" w:rsidP="0080428F"/>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6D18AC" w:rsidP="006D18AC">
      <w:pPr>
        <w:jc w:val="both"/>
      </w:pPr>
      <w:r w:rsidRPr="00944742">
        <w:rPr>
          <w:noProof/>
          <w:lang w:val="af-ZA" w:eastAsia="af-ZA"/>
        </w:rPr>
        <w:lastRenderedPageBreak/>
        <w:drawing>
          <wp:inline distT="0" distB="0" distL="0" distR="0">
            <wp:extent cx="6064250" cy="2435860"/>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6064250" cy="2435860"/>
                    </a:xfrm>
                    <a:prstGeom prst="rect">
                      <a:avLst/>
                    </a:prstGeom>
                    <a:noFill/>
                    <a:ln w="9525">
                      <a:noFill/>
                      <a:miter lim="800000"/>
                      <a:headEnd/>
                      <a:tailEnd/>
                    </a:ln>
                  </pic:spPr>
                </pic:pic>
              </a:graphicData>
            </a:graphic>
          </wp:inline>
        </w:drawing>
      </w:r>
    </w:p>
    <w:p w:rsidR="0080428F" w:rsidRPr="00944742" w:rsidRDefault="003B54BD" w:rsidP="006D18AC">
      <w:pPr>
        <w:jc w:val="both"/>
      </w:pPr>
      <w:r w:rsidRPr="003B54BD">
        <w:pict>
          <v:rect id="_x0000_s1048" style="position:absolute;left:0;text-align:left;margin-left:-9.15pt;margin-top:11.95pt;width:540pt;height:219.55pt;z-index:251682816;mso-wrap-style:none" stroked="f">
            <v:textbox style="mso-fit-shape-to-text:t">
              <w:txbxContent>
                <w:p w:rsidR="006D18AC" w:rsidRDefault="006D18AC" w:rsidP="0080428F">
                  <w:r>
                    <w:rPr>
                      <w:noProof/>
                      <w:lang w:val="af-ZA" w:eastAsia="af-ZA"/>
                    </w:rPr>
                    <w:drawing>
                      <wp:inline distT="0" distB="0" distL="0" distR="0">
                        <wp:extent cx="6777990" cy="2696705"/>
                        <wp:effectExtent l="19050" t="0" r="381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6774348" cy="2695256"/>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6D18AC" w:rsidRPr="00944742" w:rsidRDefault="006D18AC" w:rsidP="006D18AC">
      <w:pPr>
        <w:jc w:val="both"/>
      </w:pPr>
    </w:p>
    <w:p w:rsidR="006D18AC" w:rsidRDefault="006D18AC"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Default="00944742" w:rsidP="006D18AC">
      <w:pPr>
        <w:jc w:val="both"/>
      </w:pPr>
    </w:p>
    <w:p w:rsidR="00944742" w:rsidRPr="00944742" w:rsidRDefault="00944742" w:rsidP="006D18AC">
      <w:pPr>
        <w:jc w:val="both"/>
      </w:pPr>
    </w:p>
    <w:p w:rsidR="006D18AC" w:rsidRPr="00944742" w:rsidRDefault="006D18AC" w:rsidP="006D18AC">
      <w:pPr>
        <w:jc w:val="both"/>
      </w:pPr>
    </w:p>
    <w:p w:rsidR="00FD548D" w:rsidRPr="00944742" w:rsidRDefault="003B54BD" w:rsidP="006D18AC">
      <w:pPr>
        <w:jc w:val="both"/>
      </w:pPr>
      <w:r w:rsidRPr="003B54BD">
        <w:pict>
          <v:rect id="_x0000_s1049" style="position:absolute;left:0;text-align:left;margin-left:48.8pt;margin-top:-24.5pt;width:350.45pt;height:492.7pt;z-index:-251632640;mso-wrap-style:none" stroked="f">
            <v:textbox style="mso-fit-shape-to-text:t">
              <w:txbxContent>
                <w:p w:rsidR="006D18AC" w:rsidRDefault="006D18AC" w:rsidP="0080428F">
                  <w:r>
                    <w:rPr>
                      <w:noProof/>
                      <w:lang w:val="af-ZA" w:eastAsia="af-ZA"/>
                    </w:rPr>
                    <w:drawing>
                      <wp:inline distT="0" distB="0" distL="0" distR="0">
                        <wp:extent cx="4246294" cy="6165786"/>
                        <wp:effectExtent l="19050" t="0" r="1856"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4246909" cy="6166679"/>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FD548D" w:rsidRPr="00944742" w:rsidRDefault="00FD548D"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FD548D" w:rsidRPr="00944742" w:rsidRDefault="003B54BD" w:rsidP="006D18AC">
      <w:pPr>
        <w:jc w:val="both"/>
      </w:pPr>
      <w:r w:rsidRPr="003B54BD">
        <w:rPr>
          <w:noProof/>
          <w:lang w:val="en-US"/>
        </w:rPr>
        <w:pict>
          <v:shapetype id="_x0000_t202" coordsize="21600,21600" o:spt="202" path="m,l,21600r21600,l21600,xe">
            <v:stroke joinstyle="miter"/>
            <v:path gradientshapeok="t" o:connecttype="rect"/>
          </v:shapetype>
          <v:shape id="_x0000_s1114" type="#_x0000_t202" style="position:absolute;left:0;text-align:left;margin-left:101.9pt;margin-top:12.85pt;width:364.85pt;height:233.15pt;z-index:251747328" stroked="f">
            <v:textbox>
              <w:txbxContent>
                <w:p w:rsidR="006D18AC" w:rsidRDefault="006D18AC">
                  <w:r>
                    <w:rPr>
                      <w:noProof/>
                      <w:lang w:val="af-ZA" w:eastAsia="af-ZA"/>
                    </w:rPr>
                    <w:drawing>
                      <wp:inline distT="0" distB="0" distL="0" distR="0">
                        <wp:extent cx="4008346" cy="2867974"/>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009397" cy="2868726"/>
                                </a:xfrm>
                                <a:prstGeom prst="rect">
                                  <a:avLst/>
                                </a:prstGeom>
                                <a:noFill/>
                                <a:ln w="9525">
                                  <a:noFill/>
                                  <a:miter lim="800000"/>
                                  <a:headEnd/>
                                  <a:tailEnd/>
                                </a:ln>
                              </pic:spPr>
                            </pic:pic>
                          </a:graphicData>
                        </a:graphic>
                      </wp:inline>
                    </w:drawing>
                  </w:r>
                </w:p>
              </w:txbxContent>
            </v:textbox>
          </v:shape>
        </w:pict>
      </w: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FD548D" w:rsidRPr="00944742" w:rsidRDefault="00FD548D" w:rsidP="006D18AC">
      <w:pPr>
        <w:jc w:val="both"/>
      </w:pPr>
    </w:p>
    <w:p w:rsidR="0080428F" w:rsidRPr="00944742" w:rsidRDefault="0080428F" w:rsidP="006D18AC">
      <w:pPr>
        <w:jc w:val="both"/>
      </w:pPr>
    </w:p>
    <w:p w:rsidR="0080428F" w:rsidRPr="00944742" w:rsidRDefault="003B54BD" w:rsidP="006D18AC">
      <w:pPr>
        <w:jc w:val="both"/>
      </w:pPr>
      <w:r w:rsidRPr="003B54BD">
        <w:pict>
          <v:rect id="_x0000_s1050" style="position:absolute;left:0;text-align:left;margin-left:30.35pt;margin-top:-6pt;width:462.95pt;height:642.3pt;z-index:251684864;mso-wrap-style:none" stroked="f">
            <v:textbox style="mso-fit-shape-to-text:t">
              <w:txbxContent>
                <w:p w:rsidR="006D18AC" w:rsidRDefault="006D18AC" w:rsidP="0080428F">
                  <w:r>
                    <w:rPr>
                      <w:noProof/>
                      <w:lang w:val="af-ZA" w:eastAsia="af-ZA"/>
                    </w:rPr>
                    <w:drawing>
                      <wp:inline distT="0" distB="0" distL="0" distR="0">
                        <wp:extent cx="5253990" cy="3618865"/>
                        <wp:effectExtent l="19050" t="0" r="3810" b="0"/>
                        <wp:docPr id="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253990" cy="3618865"/>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80428F" w:rsidRPr="00944742" w:rsidRDefault="003B54BD" w:rsidP="006D18AC">
      <w:pPr>
        <w:jc w:val="both"/>
      </w:pPr>
      <w:r w:rsidRPr="003B54BD">
        <w:pict>
          <v:rect id="_x0000_s1051" style="position:absolute;left:0;text-align:left;margin-left:36pt;margin-top:-12.75pt;width:488.45pt;height:381.7pt;z-index:251685888;mso-wrap-style:none" stroked="f">
            <v:textbox style="mso-fit-shape-to-text:t">
              <w:txbxContent>
                <w:p w:rsidR="006D18AC" w:rsidRDefault="006D18AC" w:rsidP="0080428F">
                  <w:r>
                    <w:rPr>
                      <w:noProof/>
                      <w:lang w:val="af-ZA" w:eastAsia="af-ZA"/>
                    </w:rPr>
                    <w:drawing>
                      <wp:inline distT="0" distB="0" distL="0" distR="0">
                        <wp:extent cx="5759450" cy="4551680"/>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759450" cy="455168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6D18AC" w:rsidRPr="00944742" w:rsidRDefault="006D18AC" w:rsidP="006D18AC">
      <w:pPr>
        <w:jc w:val="both"/>
      </w:pPr>
    </w:p>
    <w:p w:rsidR="006D18AC" w:rsidRPr="00944742" w:rsidRDefault="006D18AC" w:rsidP="006D18AC">
      <w:pPr>
        <w:jc w:val="both"/>
      </w:pPr>
    </w:p>
    <w:p w:rsidR="006D18AC" w:rsidRPr="00944742" w:rsidRDefault="006D18AC" w:rsidP="006D18AC">
      <w:pPr>
        <w:jc w:val="both"/>
      </w:pPr>
    </w:p>
    <w:p w:rsidR="0080428F" w:rsidRPr="00944742" w:rsidRDefault="003B54BD" w:rsidP="006D18AC">
      <w:pPr>
        <w:jc w:val="both"/>
      </w:pPr>
      <w:r w:rsidRPr="003B54BD">
        <w:pict>
          <v:rect id="_x0000_s1052" style="position:absolute;left:0;text-align:left;margin-left:.55pt;margin-top:10.5pt;width:537.95pt;height:357pt;z-index:-251629568;mso-wrap-style:none" stroked="f">
            <v:textbox style="mso-fit-shape-to-text:t">
              <w:txbxContent>
                <w:p w:rsidR="006D18AC" w:rsidRDefault="006D18AC" w:rsidP="0080428F">
                  <w:r>
                    <w:rPr>
                      <w:noProof/>
                      <w:lang w:val="af-ZA" w:eastAsia="af-ZA"/>
                    </w:rPr>
                    <w:drawing>
                      <wp:inline distT="0" distB="0" distL="0" distR="0">
                        <wp:extent cx="5816033" cy="3705225"/>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814378" cy="3704171"/>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pPr>
    </w:p>
    <w:p w:rsidR="0080428F" w:rsidRPr="00944742" w:rsidRDefault="0080428F" w:rsidP="006D18AC">
      <w:pPr>
        <w:jc w:val="both"/>
        <w:rPr>
          <w:b/>
        </w:rPr>
      </w:pPr>
      <w:r w:rsidRPr="00944742">
        <w:rPr>
          <w:b/>
        </w:rPr>
        <w:t>Mechanical</w:t>
      </w:r>
      <w:r w:rsidR="00807C78" w:rsidRPr="00944742">
        <w:rPr>
          <w:b/>
        </w:rPr>
        <w:t xml:space="preserve"> drawing</w:t>
      </w:r>
    </w:p>
    <w:p w:rsidR="0080428F" w:rsidRPr="00944742" w:rsidRDefault="003B54BD" w:rsidP="006D18AC">
      <w:pPr>
        <w:jc w:val="both"/>
      </w:pPr>
      <w:r w:rsidRPr="003B54BD">
        <w:rPr>
          <w:noProof/>
          <w:lang w:val="en-US"/>
        </w:rPr>
        <w:pict>
          <v:shape id="_x0000_s1115" type="#_x0000_t202" style="position:absolute;left:0;text-align:left;margin-left:32.95pt;margin-top:4.8pt;width:401.45pt;height:281.25pt;z-index:251748352;mso-wrap-style:none" stroked="f">
            <v:textbox style="mso-fit-shape-to-text:t">
              <w:txbxContent>
                <w:p w:rsidR="006D18AC" w:rsidRDefault="006D18AC">
                  <w:r>
                    <w:rPr>
                      <w:noProof/>
                      <w:lang w:val="af-ZA" w:eastAsia="af-ZA"/>
                    </w:rPr>
                    <w:drawing>
                      <wp:inline distT="0" distB="0" distL="0" distR="0">
                        <wp:extent cx="5436837" cy="3866827"/>
                        <wp:effectExtent l="19050" t="0" r="0" b="0"/>
                        <wp:docPr id="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440026" cy="3869095"/>
                                </a:xfrm>
                                <a:prstGeom prst="rect">
                                  <a:avLst/>
                                </a:prstGeom>
                                <a:noFill/>
                                <a:ln w="9525">
                                  <a:noFill/>
                                  <a:miter lim="800000"/>
                                  <a:headEnd/>
                                  <a:tailEnd/>
                                </a:ln>
                              </pic:spPr>
                            </pic:pic>
                          </a:graphicData>
                        </a:graphic>
                      </wp:inline>
                    </w:drawing>
                  </w:r>
                </w:p>
              </w:txbxContent>
            </v:textbox>
          </v:shape>
        </w:pict>
      </w: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07C78" w:rsidRPr="00944742" w:rsidRDefault="00807C78" w:rsidP="006D18AC">
      <w:pPr>
        <w:jc w:val="both"/>
      </w:pPr>
    </w:p>
    <w:p w:rsidR="00835676" w:rsidRPr="00944742" w:rsidRDefault="00835676" w:rsidP="006D18AC">
      <w:pPr>
        <w:jc w:val="both"/>
      </w:pPr>
    </w:p>
    <w:p w:rsidR="00835676" w:rsidRPr="00944742" w:rsidRDefault="003B54BD" w:rsidP="006D18AC">
      <w:pPr>
        <w:jc w:val="both"/>
      </w:pPr>
      <w:r w:rsidRPr="003B54BD">
        <w:rPr>
          <w:noProof/>
          <w:lang w:val="en-US"/>
        </w:rPr>
        <w:pict>
          <v:shape id="_x0000_s1054" type="#_x0000_t202" style="position:absolute;left:0;text-align:left;margin-left:60.4pt;margin-top:-10.75pt;width:399.7pt;height:246.9pt;z-index:-251627520" stroked="f">
            <v:textbox>
              <w:txbxContent>
                <w:p w:rsidR="006D18AC" w:rsidRPr="004B746C" w:rsidRDefault="006D18AC" w:rsidP="0080428F">
                  <w:r>
                    <w:rPr>
                      <w:noProof/>
                      <w:lang w:val="af-ZA" w:eastAsia="af-ZA"/>
                    </w:rPr>
                    <w:drawing>
                      <wp:inline distT="0" distB="0" distL="0" distR="0">
                        <wp:extent cx="4992236" cy="3246895"/>
                        <wp:effectExtent l="19050" t="0" r="0" b="0"/>
                        <wp:docPr id="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4997129" cy="3250077"/>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Pr>
        <w:jc w:val="both"/>
      </w:pPr>
    </w:p>
    <w:p w:rsidR="0080428F" w:rsidRPr="00944742" w:rsidRDefault="0080428F" w:rsidP="006D18AC">
      <w:pPr>
        <w:jc w:val="both"/>
      </w:pP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6D18AC" w:rsidP="006D18AC">
      <w:pPr>
        <w:rPr>
          <w:b/>
        </w:rPr>
      </w:pPr>
      <w:r w:rsidRPr="00944742">
        <w:rPr>
          <w:b/>
        </w:rPr>
        <w:t>EVALUATION</w:t>
      </w:r>
      <w:r w:rsidR="0080428F" w:rsidRPr="00944742">
        <w:rPr>
          <w:b/>
        </w:rPr>
        <w:t xml:space="preserve">s </w:t>
      </w:r>
    </w:p>
    <w:p w:rsidR="0080428F" w:rsidRPr="00944742" w:rsidRDefault="0080428F" w:rsidP="006D18AC">
      <w:r w:rsidRPr="00944742">
        <w:t>1.  Draw a floor plan of your dream bungalow building.</w:t>
      </w:r>
    </w:p>
    <w:p w:rsidR="0080428F" w:rsidRPr="00944742" w:rsidRDefault="0080428F" w:rsidP="006D18AC">
      <w:r w:rsidRPr="00944742">
        <w:t>2.  Sketch the front, end and rear elevations of your school building.</w:t>
      </w:r>
    </w:p>
    <w:p w:rsidR="0080428F" w:rsidRPr="00944742" w:rsidRDefault="0080428F" w:rsidP="006D18AC">
      <w:pPr>
        <w:rPr>
          <w:b/>
        </w:rPr>
      </w:pPr>
    </w:p>
    <w:p w:rsidR="0080428F" w:rsidRPr="00944742" w:rsidRDefault="00944742" w:rsidP="006D18AC">
      <w:pPr>
        <w:rPr>
          <w:b/>
        </w:rPr>
      </w:pPr>
      <w:r w:rsidRPr="00944742">
        <w:rPr>
          <w:b/>
        </w:rPr>
        <w:t>READING ASSIGNMENT</w:t>
      </w:r>
    </w:p>
    <w:p w:rsidR="0080428F" w:rsidRPr="00944742" w:rsidRDefault="0080428F" w:rsidP="006D18AC">
      <w:r w:rsidRPr="00944742">
        <w:t xml:space="preserve">Visit </w:t>
      </w:r>
      <w:hyperlink r:id="rId17" w:history="1">
        <w:r w:rsidRPr="00944742">
          <w:rPr>
            <w:rStyle w:val="Hyperlink"/>
            <w:u w:val="none"/>
          </w:rPr>
          <w:t>www.google.com</w:t>
        </w:r>
      </w:hyperlink>
      <w:r w:rsidRPr="00944742">
        <w:t xml:space="preserve"> for types of working drawings.</w:t>
      </w:r>
    </w:p>
    <w:p w:rsidR="0080428F" w:rsidRPr="00944742" w:rsidRDefault="0080428F" w:rsidP="006D18AC">
      <w:r w:rsidRPr="00944742">
        <w:t>Drafting technology by Spence pages 687 – 704.</w:t>
      </w:r>
    </w:p>
    <w:p w:rsidR="00944742" w:rsidRDefault="00944742" w:rsidP="006D18AC">
      <w:pPr>
        <w:rPr>
          <w:b/>
        </w:rPr>
      </w:pPr>
    </w:p>
    <w:p w:rsidR="0080428F" w:rsidRPr="00944742" w:rsidRDefault="00944742" w:rsidP="006D18AC">
      <w:pPr>
        <w:rPr>
          <w:b/>
        </w:rPr>
      </w:pPr>
      <w:r w:rsidRPr="00944742">
        <w:rPr>
          <w:b/>
        </w:rPr>
        <w:t>WEEKEND ASSIGNMENT</w:t>
      </w:r>
    </w:p>
    <w:p w:rsidR="0080428F" w:rsidRPr="00944742" w:rsidRDefault="0080428F" w:rsidP="006D18AC">
      <w:pPr>
        <w:pStyle w:val="NoSpacing"/>
        <w:rPr>
          <w:b/>
        </w:rPr>
      </w:pPr>
      <w:r w:rsidRPr="00944742">
        <w:rPr>
          <w:b/>
        </w:rPr>
        <w:t>Objective</w:t>
      </w:r>
    </w:p>
    <w:p w:rsidR="0080428F" w:rsidRPr="00944742" w:rsidRDefault="003B54BD" w:rsidP="006D18AC">
      <w:pPr>
        <w:pStyle w:val="NoSpacing"/>
      </w:pPr>
      <w:r w:rsidRPr="003B54BD">
        <w:rPr>
          <w:b/>
          <w:noProof/>
        </w:rPr>
        <w:lastRenderedPageBreak/>
        <w:pict>
          <v:shape id="_x0000_s1055" type="#_x0000_t202" style="position:absolute;margin-left:196.65pt;margin-top:13.75pt;width:147.95pt;height:82.45pt;z-index:-251626496;mso-wrap-style:none" stroked="f">
            <v:textbox style="mso-fit-shape-to-text:t">
              <w:txbxContent>
                <w:p w:rsidR="006D18AC" w:rsidRDefault="006D18AC" w:rsidP="0080428F">
                  <w:r>
                    <w:rPr>
                      <w:noProof/>
                      <w:lang w:val="af-ZA" w:eastAsia="af-ZA"/>
                    </w:rPr>
                    <w:drawing>
                      <wp:inline distT="0" distB="0" distL="0" distR="0">
                        <wp:extent cx="1676661" cy="955894"/>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1676838" cy="955995"/>
                                </a:xfrm>
                                <a:prstGeom prst="rect">
                                  <a:avLst/>
                                </a:prstGeom>
                                <a:noFill/>
                                <a:ln w="9525">
                                  <a:noFill/>
                                  <a:miter lim="800000"/>
                                  <a:headEnd/>
                                  <a:tailEnd/>
                                </a:ln>
                              </pic:spPr>
                            </pic:pic>
                          </a:graphicData>
                        </a:graphic>
                      </wp:inline>
                    </w:drawing>
                  </w:r>
                </w:p>
              </w:txbxContent>
            </v:textbox>
          </v:shape>
        </w:pict>
      </w:r>
      <w:r w:rsidR="0080428F" w:rsidRPr="00944742">
        <w:t xml:space="preserve">1.  Which of the following parts is not a member of the assembly whose two views are shown below?  A.  Bolt. </w:t>
      </w:r>
    </w:p>
    <w:p w:rsidR="0080428F" w:rsidRPr="00944742" w:rsidRDefault="0080428F" w:rsidP="006D18AC">
      <w:pPr>
        <w:pStyle w:val="NoSpacing"/>
      </w:pPr>
      <w:r w:rsidRPr="00944742">
        <w:t xml:space="preserve">      B.  Web.  C.  Washer.  D.  Lever. </w:t>
      </w: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pPr>
      <w:r w:rsidRPr="00944742">
        <w:t>2.  On a working drawing of a bolt. Which of the following is the correct interpretation of</w:t>
      </w:r>
    </w:p>
    <w:p w:rsidR="0080428F" w:rsidRPr="00944742" w:rsidRDefault="0080428F" w:rsidP="006D18AC">
      <w:pPr>
        <w:pStyle w:val="NoSpacing"/>
      </w:pPr>
      <w:r w:rsidRPr="00944742">
        <w:t>‘ BOLT- 4 off ’?  A.  Bolt is number 4 on the bolts chart.  B.  4 bolts required for the assembly.  C.  Bolt</w:t>
      </w:r>
    </w:p>
    <w:p w:rsidR="0080428F" w:rsidRPr="00944742" w:rsidRDefault="0080428F" w:rsidP="006D18AC">
      <w:pPr>
        <w:pStyle w:val="NoSpacing"/>
      </w:pPr>
      <w:r w:rsidRPr="00944742">
        <w:t xml:space="preserve">should have an off-cut of 4mm.  D.  4 machines are required to produce the bolt. </w:t>
      </w:r>
    </w:p>
    <w:p w:rsidR="0080428F" w:rsidRPr="00944742" w:rsidRDefault="003B54BD" w:rsidP="006D18AC">
      <w:pPr>
        <w:pStyle w:val="NoSpacing"/>
      </w:pPr>
      <w:r w:rsidRPr="003B54BD">
        <w:rPr>
          <w:noProof/>
        </w:rPr>
        <w:pict>
          <v:shape id="_x0000_s1056" type="#_x0000_t202" style="position:absolute;margin-left:164.95pt;margin-top:5.9pt;width:207.2pt;height:35.25pt;z-index:-251625472;mso-wrap-style:none" stroked="f">
            <v:textbox style="mso-fit-shape-to-text:t">
              <w:txbxContent>
                <w:p w:rsidR="006D18AC" w:rsidRDefault="006D18AC" w:rsidP="0080428F">
                  <w:r>
                    <w:rPr>
                      <w:noProof/>
                      <w:lang w:val="af-ZA" w:eastAsia="af-ZA"/>
                    </w:rPr>
                    <w:drawing>
                      <wp:inline distT="0" distB="0" distL="0" distR="0">
                        <wp:extent cx="2415019" cy="346836"/>
                        <wp:effectExtent l="19050" t="0" r="4331"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414425" cy="346751"/>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Pr>
        <w:pStyle w:val="NoSpacing"/>
      </w:pPr>
    </w:p>
    <w:p w:rsidR="0080428F" w:rsidRPr="00944742" w:rsidRDefault="0080428F" w:rsidP="006D18AC">
      <w:pPr>
        <w:pStyle w:val="NoSpacing"/>
      </w:pPr>
    </w:p>
    <w:p w:rsidR="0080428F" w:rsidRPr="00944742" w:rsidRDefault="003B54BD" w:rsidP="006D18AC">
      <w:pPr>
        <w:pStyle w:val="NoSpacing"/>
      </w:pPr>
      <w:r w:rsidRPr="003B54BD">
        <w:rPr>
          <w:noProof/>
        </w:rPr>
        <w:pict>
          <v:shape id="_x0000_s1057" type="#_x0000_t202" style="position:absolute;margin-left:189.65pt;margin-top:13.05pt;width:135.6pt;height:39.7pt;z-index:-251624448;mso-wrap-style:none" stroked="f">
            <v:textbox style="mso-fit-shape-to-text:t">
              <w:txbxContent>
                <w:p w:rsidR="006D18AC" w:rsidRDefault="006D18AC" w:rsidP="0080428F">
                  <w:r>
                    <w:rPr>
                      <w:noProof/>
                      <w:lang w:val="af-ZA" w:eastAsia="af-ZA"/>
                    </w:rPr>
                    <w:drawing>
                      <wp:inline distT="0" distB="0" distL="0" distR="0">
                        <wp:extent cx="1025083" cy="649909"/>
                        <wp:effectExtent l="19050" t="0" r="3617"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1027511" cy="651448"/>
                                </a:xfrm>
                                <a:prstGeom prst="rect">
                                  <a:avLst/>
                                </a:prstGeom>
                                <a:noFill/>
                                <a:ln w="9525">
                                  <a:noFill/>
                                  <a:miter lim="800000"/>
                                  <a:headEnd/>
                                  <a:tailEnd/>
                                </a:ln>
                              </pic:spPr>
                            </pic:pic>
                          </a:graphicData>
                        </a:graphic>
                      </wp:inline>
                    </w:drawing>
                  </w:r>
                </w:p>
              </w:txbxContent>
            </v:textbox>
          </v:shape>
        </w:pict>
      </w:r>
      <w:r w:rsidR="0080428F" w:rsidRPr="00944742">
        <w:t>3.  On a building floor plan, the symbol above represents A.  window.  B.  lintel.  C.  door.  D.  column.</w:t>
      </w:r>
    </w:p>
    <w:p w:rsidR="0080428F" w:rsidRPr="00944742" w:rsidRDefault="0080428F" w:rsidP="006D18AC">
      <w:pPr>
        <w:pStyle w:val="NoSpacing"/>
      </w:pPr>
    </w:p>
    <w:p w:rsidR="0080428F" w:rsidRPr="00944742" w:rsidRDefault="0080428F" w:rsidP="006D18AC">
      <w:pPr>
        <w:pStyle w:val="NoSpacing"/>
      </w:pPr>
    </w:p>
    <w:p w:rsidR="0080428F" w:rsidRPr="00944742" w:rsidRDefault="0080428F" w:rsidP="006D18AC">
      <w:pPr>
        <w:pStyle w:val="NoSpacing"/>
      </w:pPr>
    </w:p>
    <w:p w:rsidR="0080428F" w:rsidRPr="00944742" w:rsidRDefault="0080428F" w:rsidP="006D18AC">
      <w:pPr>
        <w:pStyle w:val="NoSpacing"/>
      </w:pPr>
    </w:p>
    <w:p w:rsidR="0080428F" w:rsidRPr="00944742" w:rsidRDefault="0080428F" w:rsidP="006D18AC">
      <w:pPr>
        <w:pStyle w:val="NoSpacing"/>
      </w:pPr>
      <w:r w:rsidRPr="00944742">
        <w:t>4.  On a mechanical drawing shown above, Q can be identified as    A. wood.  B. web .C.  joint.  D.  groove</w:t>
      </w:r>
    </w:p>
    <w:p w:rsidR="0080428F" w:rsidRPr="00944742" w:rsidRDefault="003B54BD" w:rsidP="006D18AC">
      <w:pPr>
        <w:pStyle w:val="NoSpacing"/>
      </w:pPr>
      <w:r w:rsidRPr="003B54BD">
        <w:rPr>
          <w:noProof/>
        </w:rPr>
        <w:pict>
          <v:shape id="_x0000_s1058" type="#_x0000_t202" style="position:absolute;margin-left:219.65pt;margin-top:11.05pt;width:66.95pt;height:60.1pt;z-index:-251623424;mso-wrap-style:none" stroked="f">
            <v:textbox style="mso-next-textbox:#_x0000_s1058;mso-fit-shape-to-text:t">
              <w:txbxContent>
                <w:p w:rsidR="006D18AC" w:rsidRDefault="006D18AC" w:rsidP="0080428F">
                  <w:r>
                    <w:rPr>
                      <w:noProof/>
                      <w:lang w:val="af-ZA" w:eastAsia="af-ZA"/>
                    </w:rPr>
                    <w:drawing>
                      <wp:inline distT="0" distB="0" distL="0" distR="0">
                        <wp:extent cx="646812" cy="671861"/>
                        <wp:effectExtent l="19050" t="0" r="888" b="0"/>
                        <wp:docPr id="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646756" cy="671803"/>
                                </a:xfrm>
                                <a:prstGeom prst="rect">
                                  <a:avLst/>
                                </a:prstGeom>
                                <a:noFill/>
                                <a:ln w="9525">
                                  <a:noFill/>
                                  <a:miter lim="800000"/>
                                  <a:headEnd/>
                                  <a:tailEnd/>
                                </a:ln>
                              </pic:spPr>
                            </pic:pic>
                          </a:graphicData>
                        </a:graphic>
                      </wp:inline>
                    </w:drawing>
                  </w:r>
                </w:p>
              </w:txbxContent>
            </v:textbox>
          </v:shape>
        </w:pict>
      </w:r>
      <w:r w:rsidR="0080428F" w:rsidRPr="00944742">
        <w:t xml:space="preserve">5.  In a building floor plan. the part shown below can be identified as a  A.  lintel  B.  door.  C.  window.  </w:t>
      </w:r>
    </w:p>
    <w:p w:rsidR="0080428F" w:rsidRPr="00944742" w:rsidRDefault="0080428F" w:rsidP="006D18AC">
      <w:pPr>
        <w:pStyle w:val="NoSpacing"/>
      </w:pPr>
      <w:r w:rsidRPr="00944742">
        <w:t xml:space="preserve">     D.  Arch</w:t>
      </w:r>
    </w:p>
    <w:p w:rsidR="0080428F" w:rsidRPr="00944742" w:rsidRDefault="0080428F" w:rsidP="006D18AC">
      <w:pPr>
        <w:pStyle w:val="NoSpacing"/>
      </w:pPr>
    </w:p>
    <w:p w:rsidR="0080428F" w:rsidRPr="00944742" w:rsidRDefault="0080428F" w:rsidP="006D18AC">
      <w:pPr>
        <w:pStyle w:val="NoSpacing"/>
      </w:pPr>
    </w:p>
    <w:p w:rsidR="0080428F" w:rsidRPr="00944742" w:rsidRDefault="0080428F" w:rsidP="006D18AC">
      <w:pPr>
        <w:pStyle w:val="NoSpacing"/>
      </w:pPr>
    </w:p>
    <w:p w:rsidR="0080428F" w:rsidRPr="00944742" w:rsidRDefault="0080428F" w:rsidP="00944742">
      <w:pPr>
        <w:rPr>
          <w:b/>
        </w:rPr>
      </w:pPr>
      <w:r w:rsidRPr="00944742">
        <w:rPr>
          <w:b/>
        </w:rPr>
        <w:t>Theory</w:t>
      </w:r>
    </w:p>
    <w:p w:rsidR="0080428F" w:rsidRPr="00944742" w:rsidRDefault="0080428F" w:rsidP="006D18AC">
      <w:r w:rsidRPr="00944742">
        <w:t>1.  Mention 5 characteristics of a working drawing.</w:t>
      </w:r>
    </w:p>
    <w:p w:rsidR="0080428F" w:rsidRPr="00944742" w:rsidRDefault="003B54BD" w:rsidP="006D18AC">
      <w:r w:rsidRPr="003B54BD">
        <w:rPr>
          <w:b/>
          <w:noProof/>
        </w:rPr>
        <w:pict>
          <v:rect id="_x0000_s1053" style="position:absolute;margin-left:45.2pt;margin-top:12.9pt;width:292.3pt;height:247.1pt;z-index:-251628544" stroked="f">
            <v:textbox style="mso-next-textbox:#_x0000_s1053">
              <w:txbxContent>
                <w:p w:rsidR="006D18AC" w:rsidRDefault="006D18AC" w:rsidP="0080428F">
                  <w:r>
                    <w:rPr>
                      <w:noProof/>
                      <w:lang w:val="af-ZA" w:eastAsia="af-ZA"/>
                    </w:rPr>
                    <w:drawing>
                      <wp:inline distT="0" distB="0" distL="0" distR="0">
                        <wp:extent cx="3429441" cy="3076575"/>
                        <wp:effectExtent l="0" t="0" r="0" b="0"/>
                        <wp:docPr id="41" name="Picture 2" descr="C:\Documents and Settings\Elijah\My Documents\My Pictures\Pictur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Elijah\My Documents\My Pictures\Picture\B2.png"/>
                                <pic:cNvPicPr>
                                  <a:picLocks noChangeAspect="1" noChangeArrowheads="1"/>
                                </pic:cNvPicPr>
                              </pic:nvPicPr>
                              <pic:blipFill>
                                <a:blip r:embed="rId22"/>
                                <a:srcRect/>
                                <a:stretch>
                                  <a:fillRect/>
                                </a:stretch>
                              </pic:blipFill>
                              <pic:spPr bwMode="auto">
                                <a:xfrm>
                                  <a:off x="0" y="0"/>
                                  <a:ext cx="3440119" cy="3086154"/>
                                </a:xfrm>
                                <a:prstGeom prst="rect">
                                  <a:avLst/>
                                </a:prstGeom>
                                <a:noFill/>
                                <a:ln w="9525">
                                  <a:noFill/>
                                  <a:miter lim="800000"/>
                                  <a:headEnd/>
                                  <a:tailEnd/>
                                </a:ln>
                              </pic:spPr>
                            </pic:pic>
                          </a:graphicData>
                        </a:graphic>
                      </wp:inline>
                    </w:drawing>
                  </w:r>
                </w:p>
              </w:txbxContent>
            </v:textbox>
          </v:rect>
        </w:pict>
      </w:r>
      <w:r w:rsidR="0080428F" w:rsidRPr="00944742">
        <w:t>2.  The figure below shows the sketch plan of a three bedroom bungalow. Study the given specifications and</w:t>
      </w:r>
    </w:p>
    <w:p w:rsidR="0080428F" w:rsidRPr="00944742" w:rsidRDefault="0080428F" w:rsidP="006D18AC">
      <w:r w:rsidRPr="00944742">
        <w:t>answer the following questions.</w:t>
      </w: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p>
    <w:p w:rsidR="0080428F" w:rsidRPr="00944742" w:rsidRDefault="0080428F" w:rsidP="006D18AC">
      <w:pPr>
        <w:pStyle w:val="NoSpacing"/>
        <w:rPr>
          <w:b/>
        </w:rPr>
      </w:pPr>
      <w:r w:rsidRPr="00944742">
        <w:rPr>
          <w:b/>
        </w:rPr>
        <w:t>SPECIFICTIONS</w:t>
      </w:r>
    </w:p>
    <w:p w:rsidR="0080428F" w:rsidRPr="00944742" w:rsidRDefault="0080428F" w:rsidP="006D18AC">
      <w:pPr>
        <w:pStyle w:val="NoSpacing"/>
      </w:pPr>
      <w:r w:rsidRPr="00944742">
        <w:rPr>
          <w:b/>
        </w:rPr>
        <w:t>Foundation:</w:t>
      </w:r>
      <w:r w:rsidRPr="00944742">
        <w:t xml:space="preserve">    800 X 225 strip laid 1000 below ground level.</w:t>
      </w:r>
    </w:p>
    <w:p w:rsidR="0080428F" w:rsidRPr="00944742" w:rsidRDefault="0080428F" w:rsidP="006D18AC">
      <w:pPr>
        <w:pStyle w:val="NoSpacing"/>
      </w:pPr>
      <w:r w:rsidRPr="00944742">
        <w:rPr>
          <w:b/>
        </w:rPr>
        <w:t>Wall:</w:t>
      </w:r>
      <w:r w:rsidRPr="00944742">
        <w:t xml:space="preserve">                All walls are 225 thick sandcrete, hollow blocks, with 13 mortar rendering on both sides.</w:t>
      </w:r>
    </w:p>
    <w:p w:rsidR="0080428F" w:rsidRPr="00944742" w:rsidRDefault="0080428F" w:rsidP="006D18AC">
      <w:pPr>
        <w:pStyle w:val="NoSpacing"/>
      </w:pPr>
      <w:r w:rsidRPr="00944742">
        <w:rPr>
          <w:b/>
        </w:rPr>
        <w:t>Floor:</w:t>
      </w:r>
      <w:r w:rsidRPr="00944742">
        <w:t xml:space="preserve">               300 hardcore; 150 thick concrete slab; 25 mortar screed.</w:t>
      </w:r>
    </w:p>
    <w:p w:rsidR="0080428F" w:rsidRPr="00944742" w:rsidRDefault="0080428F" w:rsidP="006D18AC">
      <w:pPr>
        <w:pStyle w:val="NoSpacing"/>
      </w:pPr>
      <w:r w:rsidRPr="00944742">
        <w:lastRenderedPageBreak/>
        <w:t>Finished floor to ceiling, 3000.</w:t>
      </w:r>
    </w:p>
    <w:p w:rsidR="0080428F" w:rsidRPr="00944742" w:rsidRDefault="0080428F" w:rsidP="006D18AC">
      <w:pPr>
        <w:pStyle w:val="NoSpacing"/>
        <w:rPr>
          <w:b/>
        </w:rPr>
      </w:pPr>
    </w:p>
    <w:p w:rsidR="0080428F" w:rsidRPr="00944742" w:rsidRDefault="0080428F" w:rsidP="006D18AC">
      <w:pPr>
        <w:pStyle w:val="NoSpacing"/>
      </w:pPr>
      <w:r w:rsidRPr="00944742">
        <w:rPr>
          <w:b/>
        </w:rPr>
        <w:t>Doors:</w:t>
      </w:r>
      <w:r w:rsidRPr="00944742">
        <w:t xml:space="preserve">              Main entrance – 2100 X 1800 flush wooden in 120 X 80 timber frame.</w:t>
      </w:r>
    </w:p>
    <w:p w:rsidR="0080428F" w:rsidRPr="00944742" w:rsidRDefault="0080428F" w:rsidP="006D18AC">
      <w:pPr>
        <w:pStyle w:val="NoSpacing"/>
      </w:pPr>
      <w:r w:rsidRPr="00944742">
        <w:t xml:space="preserve">                          Inside              -  900 X 210 X 40 flush wooden in 100 X 50 timber frame.</w:t>
      </w:r>
    </w:p>
    <w:p w:rsidR="0080428F" w:rsidRPr="00944742" w:rsidRDefault="0080428F" w:rsidP="006D18AC">
      <w:pPr>
        <w:pStyle w:val="NoSpacing"/>
      </w:pPr>
      <w:r w:rsidRPr="00944742">
        <w:t xml:space="preserve">                          Kitchen (outside) – 900 X 2100 fabricated metal in 100 X 50 metal frame’</w:t>
      </w:r>
    </w:p>
    <w:p w:rsidR="0080428F" w:rsidRPr="00944742" w:rsidRDefault="0080428F" w:rsidP="006D18AC">
      <w:pPr>
        <w:pStyle w:val="NoSpacing"/>
      </w:pPr>
      <w:r w:rsidRPr="00944742">
        <w:rPr>
          <w:b/>
        </w:rPr>
        <w:t>Windows</w:t>
      </w:r>
      <w:r w:rsidRPr="00944742">
        <w:t>:         All glass louvred with aluminum carriers in 100 X 50 timber frames.</w:t>
      </w:r>
    </w:p>
    <w:p w:rsidR="0080428F" w:rsidRPr="00944742" w:rsidRDefault="0080428F" w:rsidP="006D18AC">
      <w:pPr>
        <w:pStyle w:val="NoSpacing"/>
      </w:pPr>
      <w:r w:rsidRPr="00944742">
        <w:t xml:space="preserve">                          Toilets (W</w:t>
      </w:r>
      <w:r w:rsidRPr="00944742">
        <w:rPr>
          <w:vertAlign w:val="subscript"/>
        </w:rPr>
        <w:t>1</w:t>
      </w:r>
      <w:r w:rsidRPr="00944742">
        <w:t>) - 800 X  500.</w:t>
      </w:r>
    </w:p>
    <w:p w:rsidR="0080428F" w:rsidRPr="00944742" w:rsidRDefault="0080428F" w:rsidP="006D18AC">
      <w:pPr>
        <w:pStyle w:val="NoSpacing"/>
      </w:pPr>
      <w:r w:rsidRPr="00944742">
        <w:t>Others          - 1400 X 1200.</w:t>
      </w:r>
    </w:p>
    <w:p w:rsidR="0080428F" w:rsidRPr="00944742" w:rsidRDefault="0080428F" w:rsidP="006D18AC">
      <w:pPr>
        <w:pStyle w:val="NoSpacing"/>
      </w:pPr>
    </w:p>
    <w:p w:rsidR="0080428F" w:rsidRPr="00944742" w:rsidRDefault="0080428F" w:rsidP="006D18AC">
      <w:pPr>
        <w:pStyle w:val="NoSpacing"/>
      </w:pPr>
      <w:r w:rsidRPr="00944742">
        <w:rPr>
          <w:b/>
        </w:rPr>
        <w:t>Lintel:</w:t>
      </w:r>
      <w:r w:rsidRPr="00944742">
        <w:t xml:space="preserve">               225 X 255 reinforced concrete.</w:t>
      </w:r>
    </w:p>
    <w:p w:rsidR="0080428F" w:rsidRPr="00944742" w:rsidRDefault="0080428F" w:rsidP="006D18AC">
      <w:pPr>
        <w:pStyle w:val="NoSpacing"/>
      </w:pPr>
    </w:p>
    <w:p w:rsidR="0080428F" w:rsidRPr="00944742" w:rsidRDefault="0080428F" w:rsidP="006D18AC">
      <w:pPr>
        <w:pStyle w:val="NoSpacing"/>
      </w:pPr>
      <w:r w:rsidRPr="00944742">
        <w:rPr>
          <w:b/>
        </w:rPr>
        <w:t>Roof</w:t>
      </w:r>
      <w:r w:rsidRPr="00944742">
        <w:t>:                 Pitch angle 12</w:t>
      </w:r>
      <w:r w:rsidRPr="00944742">
        <w:rPr>
          <w:vertAlign w:val="superscript"/>
        </w:rPr>
        <w:t>0</w:t>
      </w:r>
      <w:r w:rsidRPr="00944742">
        <w:t xml:space="preserve"> (gable roof) with corrugated aluminum sheets; 300 eaves projection; timber </w:t>
      </w:r>
    </w:p>
    <w:p w:rsidR="0080428F" w:rsidRPr="00944742" w:rsidRDefault="0080428F" w:rsidP="006D18AC">
      <w:r w:rsidRPr="00944742">
        <w:t xml:space="preserve">                           rafter 200 X 50 at 1000 centres; purlins 75 X 50 at 900 centres; ceiling joist 50 X 50 at 1200</w:t>
      </w:r>
    </w:p>
    <w:p w:rsidR="0080428F" w:rsidRPr="00944742" w:rsidRDefault="0080428F" w:rsidP="006D18AC">
      <w:r w:rsidRPr="00944742">
        <w:t>centres.</w:t>
      </w:r>
    </w:p>
    <w:p w:rsidR="0080428F" w:rsidRPr="00944742" w:rsidRDefault="0080428F" w:rsidP="006D18AC">
      <w:pPr>
        <w:rPr>
          <w:i/>
        </w:rPr>
      </w:pPr>
      <w:r w:rsidRPr="00944742">
        <w:rPr>
          <w:b/>
          <w:i/>
        </w:rPr>
        <w:t>Note</w:t>
      </w:r>
      <w:r w:rsidRPr="00944742">
        <w:rPr>
          <w:b/>
        </w:rPr>
        <w:t xml:space="preserve">:                                   </w:t>
      </w:r>
      <w:r w:rsidRPr="00944742">
        <w:t>(</w:t>
      </w:r>
      <w:r w:rsidRPr="00944742">
        <w:rPr>
          <w:i/>
        </w:rPr>
        <w:t>Assume suitable dimensions where necessary</w:t>
      </w:r>
      <w:r w:rsidRPr="00944742">
        <w:t>)</w:t>
      </w:r>
    </w:p>
    <w:p w:rsidR="0080428F" w:rsidRPr="00944742" w:rsidRDefault="0080428F" w:rsidP="006D18AC"/>
    <w:p w:rsidR="0080428F" w:rsidRPr="00944742" w:rsidRDefault="0080428F" w:rsidP="006D18AC">
      <w:r w:rsidRPr="00944742">
        <w:t>Draw the:</w:t>
      </w:r>
    </w:p>
    <w:p w:rsidR="0080428F" w:rsidRPr="00944742" w:rsidRDefault="0080428F" w:rsidP="006D18AC">
      <w:r w:rsidRPr="00944742">
        <w:t>(a)  floor plan of the building to a scale of 1 : 100;</w:t>
      </w:r>
    </w:p>
    <w:p w:rsidR="0080428F" w:rsidRPr="00944742" w:rsidRDefault="0080428F" w:rsidP="006D18AC">
      <w:r w:rsidRPr="00944742">
        <w:t>(b)  front elevation of the building to a scale of 1 : 100;</w:t>
      </w:r>
    </w:p>
    <w:p w:rsidR="0080428F" w:rsidRPr="00944742" w:rsidRDefault="0080428F" w:rsidP="006D18AC">
      <w:pPr>
        <w:rPr>
          <w:b/>
          <w:i/>
        </w:rPr>
      </w:pPr>
      <w:r w:rsidRPr="00944742">
        <w:t>(c)  sectional elevation P – P of the building to a scale of 1 : 50.</w:t>
      </w:r>
    </w:p>
    <w:p w:rsidR="0080428F" w:rsidRPr="00944742" w:rsidRDefault="0080428F" w:rsidP="006D18AC"/>
    <w:p w:rsidR="00835676" w:rsidRPr="00944742" w:rsidRDefault="00835676" w:rsidP="006D18AC"/>
    <w:p w:rsidR="0080428F" w:rsidRPr="00944742" w:rsidRDefault="0080428F" w:rsidP="006D18AC">
      <w:pPr>
        <w:rPr>
          <w:b/>
        </w:rPr>
      </w:pPr>
      <w:r w:rsidRPr="00944742">
        <w:rPr>
          <w:b/>
        </w:rPr>
        <w:t xml:space="preserve">WEEK </w:t>
      </w:r>
      <w:r w:rsidR="006D18AC" w:rsidRPr="00944742">
        <w:rPr>
          <w:b/>
        </w:rPr>
        <w:t>THREE</w:t>
      </w:r>
    </w:p>
    <w:p w:rsidR="0080428F" w:rsidRPr="00944742" w:rsidRDefault="0080428F" w:rsidP="006D18AC">
      <w:r w:rsidRPr="00944742">
        <w:t>Topic:   Building foundation.</w:t>
      </w:r>
    </w:p>
    <w:p w:rsidR="0080428F" w:rsidRPr="00944742" w:rsidRDefault="0080428F" w:rsidP="006D18AC">
      <w:pPr>
        <w:jc w:val="both"/>
      </w:pPr>
      <w:r w:rsidRPr="00944742">
        <w:t>Content:</w:t>
      </w:r>
    </w:p>
    <w:p w:rsidR="0080428F" w:rsidRPr="00944742" w:rsidRDefault="0080428F" w:rsidP="006D18AC">
      <w:pPr>
        <w:jc w:val="both"/>
      </w:pPr>
      <w:r w:rsidRPr="00944742">
        <w:t>(i)  Meaning of building foundation.</w:t>
      </w:r>
    </w:p>
    <w:p w:rsidR="0080428F" w:rsidRPr="00944742" w:rsidRDefault="0080428F" w:rsidP="006D18AC">
      <w:pPr>
        <w:jc w:val="both"/>
      </w:pPr>
      <w:r w:rsidRPr="00944742">
        <w:t xml:space="preserve">(ii) Types of building </w:t>
      </w:r>
      <w:r w:rsidR="00835676" w:rsidRPr="00944742">
        <w:t>foundation.</w:t>
      </w:r>
    </w:p>
    <w:p w:rsidR="0080428F" w:rsidRPr="00944742" w:rsidRDefault="0080428F" w:rsidP="006D18AC"/>
    <w:p w:rsidR="0080428F" w:rsidRPr="00944742" w:rsidRDefault="0080428F" w:rsidP="006D18AC">
      <w:r w:rsidRPr="00944742">
        <w:t>The meaning of building foundation</w:t>
      </w:r>
    </w:p>
    <w:p w:rsidR="0080428F" w:rsidRPr="00944742" w:rsidRDefault="0080428F" w:rsidP="006D18AC">
      <w:r w:rsidRPr="00944742">
        <w:t>Foundation sometimes called footing or the sub-structure is designed to support the walls and the roof and to provide a solid base on which to build a house. The type of foundation chosen will depend on two distinct variables which include: the total building load ie weight of the house and the type and quanlity of the sub-soil. In addition, different weather conditions and soil types may reduce the effectiveness of foundation. Frost heave for instance is common in sandy soil where water in the ground freezes and pushes upwards as it expands into ice. Also, drought which causes shrinking of the land is most common in clay soil. Both conditions can seriously affect the foundations; causing disturbance and making them to crack. These problems could easily be avoided by digging deep into the soil. Usually, at least two-third of a metre is suitable.</w:t>
      </w:r>
    </w:p>
    <w:p w:rsidR="0080428F" w:rsidRPr="00944742" w:rsidRDefault="0080428F" w:rsidP="006D18AC"/>
    <w:p w:rsidR="0080428F" w:rsidRPr="00944742" w:rsidRDefault="006D18AC" w:rsidP="006D18AC">
      <w:r w:rsidRPr="00944742">
        <w:rPr>
          <w:b/>
        </w:rPr>
        <w:t>EVALUATION</w:t>
      </w:r>
    </w:p>
    <w:p w:rsidR="0080428F" w:rsidRPr="00944742" w:rsidRDefault="0080428F" w:rsidP="006D18AC">
      <w:r w:rsidRPr="00944742">
        <w:t>1.  Explain what you understand by building foundation.</w:t>
      </w:r>
    </w:p>
    <w:p w:rsidR="0080428F" w:rsidRPr="00944742" w:rsidRDefault="0080428F" w:rsidP="006D18AC">
      <w:r w:rsidRPr="00944742">
        <w:t>2.  Discuss the factors to be considered in the choice of foundation made for any building.</w:t>
      </w:r>
    </w:p>
    <w:p w:rsidR="0080428F" w:rsidRPr="00944742" w:rsidRDefault="0080428F" w:rsidP="006D18AC"/>
    <w:p w:rsidR="006D18AC" w:rsidRPr="00944742" w:rsidRDefault="006D18AC" w:rsidP="006D18AC"/>
    <w:p w:rsidR="006D18AC" w:rsidRPr="00944742" w:rsidRDefault="006D18AC" w:rsidP="006D18AC"/>
    <w:p w:rsidR="0080428F" w:rsidRPr="00944742" w:rsidRDefault="0080428F" w:rsidP="006D18AC">
      <w:r w:rsidRPr="00944742">
        <w:t xml:space="preserve"> Types of building foundations</w:t>
      </w:r>
    </w:p>
    <w:p w:rsidR="0080428F" w:rsidRPr="00944742" w:rsidRDefault="003B54BD" w:rsidP="006D18AC">
      <w:r w:rsidRPr="003B54BD">
        <w:rPr>
          <w:noProof/>
          <w:lang w:val="en-US"/>
        </w:rPr>
        <w:pict>
          <v:shape id="_x0000_s1059" type="#_x0000_t202" style="position:absolute;margin-left:144.05pt;margin-top:60.3pt;width:299.9pt;height:228.95pt;z-index:-251622400;mso-wrap-style:none" stroked="f">
            <v:textbox style="mso-fit-shape-to-text:t">
              <w:txbxContent>
                <w:p w:rsidR="006D18AC" w:rsidRDefault="006D18AC" w:rsidP="0080428F">
                  <w:r>
                    <w:rPr>
                      <w:noProof/>
                      <w:lang w:val="af-ZA" w:eastAsia="af-ZA"/>
                    </w:rPr>
                    <w:drawing>
                      <wp:inline distT="0" distB="0" distL="0" distR="0">
                        <wp:extent cx="3606165" cy="2816225"/>
                        <wp:effectExtent l="19050" t="0" r="0" b="0"/>
                        <wp:docPr id="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3606165" cy="2816225"/>
                                </a:xfrm>
                                <a:prstGeom prst="rect">
                                  <a:avLst/>
                                </a:prstGeom>
                                <a:noFill/>
                                <a:ln w="9525">
                                  <a:noFill/>
                                  <a:miter lim="800000"/>
                                  <a:headEnd/>
                                  <a:tailEnd/>
                                </a:ln>
                              </pic:spPr>
                            </pic:pic>
                          </a:graphicData>
                        </a:graphic>
                      </wp:inline>
                    </w:drawing>
                  </w:r>
                </w:p>
              </w:txbxContent>
            </v:textbox>
          </v:shape>
        </w:pict>
      </w:r>
      <w:r w:rsidR="0080428F" w:rsidRPr="00944742">
        <w:t xml:space="preserve">1.   </w:t>
      </w:r>
      <w:r w:rsidR="0080428F" w:rsidRPr="00944742">
        <w:rPr>
          <w:b/>
        </w:rPr>
        <w:t>Strip foundation:</w:t>
      </w:r>
      <w:r w:rsidR="0080428F" w:rsidRPr="00944742">
        <w:t xml:space="preserve">   Strip foundations are created by excavating a trench deep enough until clay is reached. The bottom of the trench is covered with at least 150mm thick concrete. Note that if the site is sloppy, one or more steps may be built into the concrete with forms that guides the depth. Once the footings are complete, </w:t>
      </w:r>
      <w:r w:rsidR="0080428F" w:rsidRPr="00944742">
        <w:lastRenderedPageBreak/>
        <w:t xml:space="preserve">cavity walls are built up to finished ground level using bricks or blocks. The trench and cavity are back filled up to finished ground level.  </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944742" w:rsidRPr="00944742" w:rsidRDefault="0080428F" w:rsidP="006D18AC">
      <w:r w:rsidRPr="00944742">
        <w:t xml:space="preserve">2.   </w:t>
      </w:r>
      <w:r w:rsidRPr="00944742">
        <w:rPr>
          <w:b/>
        </w:rPr>
        <w:t>Raft foundation:</w:t>
      </w:r>
      <w:r w:rsidRPr="00944742">
        <w:t xml:space="preserve">   This type of foundation covers an area at least the same size as the base of the building. They are used on soft compressible sub-soil such as soft clay or peat. However, it is important that they are well reinforced to resist the effect of ground movement.</w:t>
      </w:r>
    </w:p>
    <w:p w:rsidR="0080428F" w:rsidRPr="00944742" w:rsidRDefault="003B54BD" w:rsidP="006D18AC">
      <w:r w:rsidRPr="003B54BD">
        <w:rPr>
          <w:noProof/>
          <w:lang w:val="en-US"/>
        </w:rPr>
        <w:pict>
          <v:shape id="_x0000_s1060" type="#_x0000_t202" style="position:absolute;margin-left:102.05pt;margin-top:1.35pt;width:353.4pt;height:151.2pt;z-index:-251621376;mso-wrap-style:none" stroked="f">
            <v:textbox style="mso-fit-shape-to-text:t">
              <w:txbxContent>
                <w:p w:rsidR="006D18AC" w:rsidRDefault="006D18AC" w:rsidP="0080428F">
                  <w:r>
                    <w:rPr>
                      <w:noProof/>
                      <w:lang w:val="af-ZA" w:eastAsia="af-ZA"/>
                    </w:rPr>
                    <w:drawing>
                      <wp:inline distT="0" distB="0" distL="0" distR="0">
                        <wp:extent cx="4074153" cy="1714148"/>
                        <wp:effectExtent l="19050" t="0" r="2547"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4075813" cy="1714846"/>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6D18AC" w:rsidRPr="00944742" w:rsidRDefault="006D18AC">
      <w:pPr>
        <w:spacing w:after="200" w:line="276" w:lineRule="auto"/>
      </w:pPr>
      <w:r w:rsidRPr="00944742">
        <w:br w:type="page"/>
      </w:r>
    </w:p>
    <w:p w:rsidR="0080428F" w:rsidRPr="00944742" w:rsidRDefault="0080428F" w:rsidP="006D18AC">
      <w:r w:rsidRPr="00944742">
        <w:lastRenderedPageBreak/>
        <w:t xml:space="preserve">3.   </w:t>
      </w:r>
      <w:r w:rsidRPr="00944742">
        <w:rPr>
          <w:b/>
        </w:rPr>
        <w:t>Pile foundation:</w:t>
      </w:r>
      <w:r w:rsidRPr="00944742">
        <w:t xml:space="preserve">   Pile foundation are used to support buildings in subsoil conditions such as shrinkable clays, infill or waste tips, slopes and sites with a high water table in a poorly drained region. A basic pile foundation is a series of stilts or columns which rest on a solid load bearing layer of the soil up to 4m or more below the surface depending on the nature of the soil. Piles are driven into the soil by pile drivers.</w:t>
      </w:r>
    </w:p>
    <w:p w:rsidR="0080428F" w:rsidRPr="00944742" w:rsidRDefault="003B54BD" w:rsidP="006D18AC">
      <w:r w:rsidRPr="003B54BD">
        <w:rPr>
          <w:noProof/>
          <w:lang w:val="en-US"/>
        </w:rPr>
        <w:pict>
          <v:shape id="_x0000_s1062" type="#_x0000_t202" style="position:absolute;margin-left:66.7pt;margin-top:9pt;width:178.55pt;height:174.35pt;z-index:-251619328" stroked="f">
            <v:textbox>
              <w:txbxContent>
                <w:p w:rsidR="006D18AC" w:rsidRDefault="006D18AC" w:rsidP="0080428F">
                  <w:r>
                    <w:rPr>
                      <w:noProof/>
                      <w:lang w:val="af-ZA" w:eastAsia="af-ZA"/>
                    </w:rPr>
                    <w:drawing>
                      <wp:inline distT="0" distB="0" distL="0" distR="0">
                        <wp:extent cx="2087379" cy="2333549"/>
                        <wp:effectExtent l="19050" t="0" r="8121" b="0"/>
                        <wp:docPr id="46" name="Picture 9" descr="C:\Documents and Settings\Elijah\My Documents\TD SCAN\ELIJAH\TD Found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Elijah\My Documents\TD SCAN\ELIJAH\TD Foundation 2.jpg"/>
                                <pic:cNvPicPr>
                                  <a:picLocks noChangeAspect="1" noChangeArrowheads="1"/>
                                </pic:cNvPicPr>
                              </pic:nvPicPr>
                              <pic:blipFill>
                                <a:blip r:embed="rId25"/>
                                <a:srcRect/>
                                <a:stretch>
                                  <a:fillRect/>
                                </a:stretch>
                              </pic:blipFill>
                              <pic:spPr bwMode="auto">
                                <a:xfrm>
                                  <a:off x="0" y="0"/>
                                  <a:ext cx="2089314" cy="2335712"/>
                                </a:xfrm>
                                <a:prstGeom prst="rect">
                                  <a:avLst/>
                                </a:prstGeom>
                                <a:noFill/>
                                <a:ln w="9525">
                                  <a:noFill/>
                                  <a:miter lim="800000"/>
                                  <a:headEnd/>
                                  <a:tailEnd/>
                                </a:ln>
                              </pic:spPr>
                            </pic:pic>
                          </a:graphicData>
                        </a:graphic>
                      </wp:inline>
                    </w:drawing>
                  </w:r>
                </w:p>
              </w:txbxContent>
            </v:textbox>
          </v:shape>
        </w:pict>
      </w:r>
    </w:p>
    <w:p w:rsidR="0080428F" w:rsidRPr="00944742" w:rsidRDefault="003B54BD" w:rsidP="006D18AC">
      <w:r w:rsidRPr="003B54BD">
        <w:rPr>
          <w:noProof/>
          <w:lang w:val="en-US"/>
        </w:rPr>
        <w:pict>
          <v:shape id="_x0000_s1063" type="#_x0000_t202" style="position:absolute;margin-left:277.65pt;margin-top:1.15pt;width:186.45pt;height:171.85pt;z-index:-251618304" stroked="f">
            <v:textbox style="mso-next-textbox:#_x0000_s1063">
              <w:txbxContent>
                <w:p w:rsidR="006D18AC" w:rsidRDefault="006D18AC" w:rsidP="0080428F">
                  <w:r>
                    <w:rPr>
                      <w:noProof/>
                      <w:lang w:val="af-ZA" w:eastAsia="af-ZA"/>
                    </w:rPr>
                    <w:drawing>
                      <wp:inline distT="0" distB="0" distL="0" distR="0">
                        <wp:extent cx="2401996" cy="2099463"/>
                        <wp:effectExtent l="19050" t="0" r="0" b="0"/>
                        <wp:docPr id="47" name="Picture 10" descr="C:\Documents and Settings\Elijah\My Documents\TD SCAN\ELIJAH\TD Fo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Elijah\My Documents\TD SCAN\ELIJAH\TD Foundation.jpg"/>
                                <pic:cNvPicPr>
                                  <a:picLocks noChangeAspect="1" noChangeArrowheads="1"/>
                                </pic:cNvPicPr>
                              </pic:nvPicPr>
                              <pic:blipFill>
                                <a:blip r:embed="rId26"/>
                                <a:srcRect/>
                                <a:stretch>
                                  <a:fillRect/>
                                </a:stretch>
                              </pic:blipFill>
                              <pic:spPr bwMode="auto">
                                <a:xfrm>
                                  <a:off x="0" y="0"/>
                                  <a:ext cx="2404272" cy="2101452"/>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t>4.</w:t>
      </w:r>
      <w:r w:rsidRPr="00944742">
        <w:rPr>
          <w:b/>
        </w:rPr>
        <w:t xml:space="preserve">    Pier foundation:  </w:t>
      </w:r>
      <w:r w:rsidRPr="00944742">
        <w:t>Piers transmit the weight of the structure to a bearing surface. They are larger in</w:t>
      </w:r>
    </w:p>
    <w:p w:rsidR="00C36803" w:rsidRPr="00944742" w:rsidRDefault="0080428F" w:rsidP="006D18AC">
      <w:r w:rsidRPr="00944742">
        <w:t>diameter than most piles and are of different shapes. They are used to support buildings or utility projects</w:t>
      </w:r>
    </w:p>
    <w:p w:rsidR="0080428F" w:rsidRPr="00944742" w:rsidRDefault="00C36803" w:rsidP="006D18AC">
      <w:r w:rsidRPr="00944742">
        <w:t>such as overhead bridges built over large volume of water</w:t>
      </w:r>
      <w:r w:rsidR="0080428F" w:rsidRPr="00944742">
        <w:t>.</w:t>
      </w:r>
    </w:p>
    <w:p w:rsidR="0080428F" w:rsidRPr="00944742" w:rsidRDefault="003B54BD" w:rsidP="006D18AC">
      <w:r w:rsidRPr="003B54BD">
        <w:rPr>
          <w:noProof/>
          <w:lang w:val="en-US"/>
        </w:rPr>
        <w:pict>
          <v:shape id="_x0000_s1061" type="#_x0000_t202" style="position:absolute;margin-left:143.7pt;margin-top:.85pt;width:211.4pt;height:182pt;z-index:-251620352" stroked="f">
            <v:textbox>
              <w:txbxContent>
                <w:p w:rsidR="006D18AC" w:rsidRDefault="006D18AC" w:rsidP="0080428F">
                  <w:r>
                    <w:rPr>
                      <w:noProof/>
                      <w:lang w:val="af-ZA" w:eastAsia="af-ZA"/>
                    </w:rPr>
                    <w:drawing>
                      <wp:inline distT="0" distB="0" distL="0" distR="0">
                        <wp:extent cx="1873705" cy="2475292"/>
                        <wp:effectExtent l="19050" t="0" r="0" b="0"/>
                        <wp:docPr id="145" name="Picture 24" descr="C:\Documents and Settings\Elijah\My Documents\TD SCAN\ELIJAH\Pil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Elijah\My Documents\TD SCAN\ELIJAH\Pillar.jpg"/>
                                <pic:cNvPicPr>
                                  <a:picLocks noChangeAspect="1" noChangeArrowheads="1"/>
                                </pic:cNvPicPr>
                              </pic:nvPicPr>
                              <pic:blipFill>
                                <a:blip r:embed="rId27"/>
                                <a:srcRect/>
                                <a:stretch>
                                  <a:fillRect/>
                                </a:stretch>
                              </pic:blipFill>
                              <pic:spPr bwMode="auto">
                                <a:xfrm>
                                  <a:off x="0" y="0"/>
                                  <a:ext cx="1877971" cy="2480927"/>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027" style="position:absolute;margin-left:147.75pt;margin-top:19.25pt;width:232.5pt;height:240.35pt;z-index:-251655168;mso-wrap-style:none" stroked="f">
            <v:textbox style="mso-next-textbox:#_x0000_s1027;mso-fit-shape-to-text:t">
              <w:txbxContent>
                <w:p w:rsidR="006D18AC" w:rsidRDefault="006D18AC" w:rsidP="0080428F">
                  <w:r>
                    <w:rPr>
                      <w:noProof/>
                      <w:lang w:val="af-ZA" w:eastAsia="af-ZA"/>
                    </w:rPr>
                    <w:drawing>
                      <wp:inline distT="0" distB="0" distL="0" distR="0">
                        <wp:extent cx="2266950" cy="2440035"/>
                        <wp:effectExtent l="0" t="0" r="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2272577" cy="2446092"/>
                                </a:xfrm>
                                <a:prstGeom prst="rect">
                                  <a:avLst/>
                                </a:prstGeom>
                                <a:noFill/>
                                <a:ln w="9525">
                                  <a:noFill/>
                                  <a:miter lim="800000"/>
                                  <a:headEnd/>
                                  <a:tailEnd/>
                                </a:ln>
                              </pic:spPr>
                            </pic:pic>
                          </a:graphicData>
                        </a:graphic>
                      </wp:inline>
                    </w:drawing>
                  </w:r>
                </w:p>
              </w:txbxContent>
            </v:textbox>
          </v:rect>
        </w:pict>
      </w:r>
      <w:r w:rsidR="0080428F" w:rsidRPr="00944742">
        <w:t xml:space="preserve">5.    </w:t>
      </w:r>
      <w:r w:rsidR="0080428F" w:rsidRPr="00944742">
        <w:rPr>
          <w:b/>
        </w:rPr>
        <w:t>Pad foundation:</w:t>
      </w:r>
      <w:r w:rsidR="0080428F" w:rsidRPr="00944742">
        <w:t xml:space="preserve">   This type of foundation is mostly used when columns are needed to raise the structure of</w:t>
      </w:r>
    </w:p>
    <w:p w:rsidR="0080428F" w:rsidRPr="00944742" w:rsidRDefault="0080428F" w:rsidP="006D18AC">
      <w:r w:rsidRPr="00944742">
        <w:t>the building. They are reinforced with iron mesh and rods as seen in the figure below.</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944742" w:rsidP="006D18AC">
      <w:pPr>
        <w:rPr>
          <w:b/>
        </w:rPr>
      </w:pPr>
      <w:r w:rsidRPr="00944742">
        <w:rPr>
          <w:b/>
        </w:rPr>
        <w:lastRenderedPageBreak/>
        <w:t>GENERAL EVALUATIONS</w:t>
      </w:r>
    </w:p>
    <w:p w:rsidR="0080428F" w:rsidRPr="00944742" w:rsidRDefault="0080428F" w:rsidP="006D18AC">
      <w:r w:rsidRPr="00944742">
        <w:t>1. Mention 4 types of foundation.</w:t>
      </w:r>
    </w:p>
    <w:p w:rsidR="0080428F" w:rsidRPr="00944742" w:rsidRDefault="0080428F" w:rsidP="006D18AC">
      <w:r w:rsidRPr="00944742">
        <w:t>2. Advice as a civil engineer the type of foundation suitable in a swampy land.</w:t>
      </w:r>
    </w:p>
    <w:p w:rsidR="0080428F" w:rsidRPr="00944742" w:rsidRDefault="0080428F" w:rsidP="006D18AC">
      <w:r w:rsidRPr="00944742">
        <w:t>3. Explain the importance of caps used in pile foundation.</w:t>
      </w:r>
    </w:p>
    <w:p w:rsidR="00944742" w:rsidRPr="00944742" w:rsidRDefault="00944742" w:rsidP="00944742">
      <w:pPr>
        <w:rPr>
          <w:b/>
        </w:rPr>
      </w:pPr>
    </w:p>
    <w:p w:rsidR="0080428F" w:rsidRPr="00944742" w:rsidRDefault="00944742" w:rsidP="00944742">
      <w:pPr>
        <w:rPr>
          <w:b/>
        </w:rPr>
      </w:pPr>
      <w:r w:rsidRPr="00944742">
        <w:rPr>
          <w:b/>
        </w:rPr>
        <w:t>READING ASSIGNMENT</w:t>
      </w:r>
    </w:p>
    <w:p w:rsidR="0080428F" w:rsidRPr="00944742" w:rsidRDefault="0080428F" w:rsidP="006D18AC">
      <w:r w:rsidRPr="00944742">
        <w:t xml:space="preserve">Visit </w:t>
      </w:r>
      <w:hyperlink r:id="rId29" w:history="1">
        <w:r w:rsidRPr="00944742">
          <w:rPr>
            <w:rStyle w:val="Hyperlink"/>
            <w:u w:val="none"/>
          </w:rPr>
          <w:t>www.google.com</w:t>
        </w:r>
      </w:hyperlink>
      <w:r w:rsidRPr="00944742">
        <w:t xml:space="preserve"> for building foundations.</w:t>
      </w:r>
    </w:p>
    <w:p w:rsidR="0080428F" w:rsidRPr="00944742" w:rsidRDefault="0080428F" w:rsidP="006D18AC">
      <w:r w:rsidRPr="00944742">
        <w:t xml:space="preserve">Exploring construction by Richard M. Henak pages 169-173. </w:t>
      </w:r>
    </w:p>
    <w:p w:rsidR="0080428F" w:rsidRPr="00944742" w:rsidRDefault="0080428F" w:rsidP="006D18AC"/>
    <w:p w:rsidR="0080428F" w:rsidRPr="00944742" w:rsidRDefault="00944742" w:rsidP="006D18AC">
      <w:pPr>
        <w:rPr>
          <w:b/>
        </w:rPr>
      </w:pPr>
      <w:r w:rsidRPr="00944742">
        <w:rPr>
          <w:b/>
        </w:rPr>
        <w:t>WEEKEND ASSIGNMENT</w:t>
      </w:r>
    </w:p>
    <w:p w:rsidR="0080428F" w:rsidRPr="00944742" w:rsidRDefault="0080428F" w:rsidP="00944742">
      <w:pPr>
        <w:pStyle w:val="NoSpacing"/>
        <w:rPr>
          <w:b/>
        </w:rPr>
      </w:pPr>
      <w:r w:rsidRPr="00944742">
        <w:rPr>
          <w:b/>
        </w:rPr>
        <w:t>Objective</w:t>
      </w:r>
    </w:p>
    <w:p w:rsidR="0080428F" w:rsidRPr="00944742" w:rsidRDefault="0080428F" w:rsidP="006D18AC">
      <w:r w:rsidRPr="00944742">
        <w:t xml:space="preserve">1.  What type of foundation is suitable for building bridges?  A.  Raft.  B.  Pad.  C.  Pile.  D.  Wide strip.      </w:t>
      </w:r>
    </w:p>
    <w:p w:rsidR="0080428F" w:rsidRPr="00944742" w:rsidRDefault="003B54BD" w:rsidP="006D18AC">
      <w:pPr>
        <w:rPr>
          <w:b/>
        </w:rPr>
      </w:pPr>
      <w:r w:rsidRPr="003B54BD">
        <w:rPr>
          <w:b/>
          <w:noProof/>
          <w:lang w:val="en-US"/>
        </w:rPr>
        <w:pict>
          <v:shape id="_x0000_s1064" type="#_x0000_t202" style="position:absolute;margin-left:139.1pt;margin-top:9.15pt;width:221.95pt;height:121.05pt;z-index:-251617280;mso-wrap-style:none" stroked="f">
            <v:textbox style="mso-fit-shape-to-text:t">
              <w:txbxContent>
                <w:p w:rsidR="006D18AC" w:rsidRDefault="006D18AC" w:rsidP="0080428F">
                  <w:r>
                    <w:rPr>
                      <w:noProof/>
                      <w:lang w:val="af-ZA" w:eastAsia="af-ZA"/>
                    </w:rPr>
                    <w:drawing>
                      <wp:inline distT="0" distB="0" distL="0" distR="0">
                        <wp:extent cx="2616355" cy="1445860"/>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2616071" cy="1445703"/>
                                </a:xfrm>
                                <a:prstGeom prst="rect">
                                  <a:avLst/>
                                </a:prstGeom>
                                <a:noFill/>
                                <a:ln w="9525">
                                  <a:noFill/>
                                  <a:miter lim="800000"/>
                                  <a:headEnd/>
                                  <a:tailEnd/>
                                </a:ln>
                              </pic:spPr>
                            </pic:pic>
                          </a:graphicData>
                        </a:graphic>
                      </wp:inline>
                    </w:drawing>
                  </w:r>
                </w:p>
              </w:txbxContent>
            </v:textbox>
          </v:shape>
        </w:pict>
      </w:r>
      <w:r w:rsidR="0080428F" w:rsidRPr="00944742">
        <w:rPr>
          <w:i/>
        </w:rPr>
        <w:t xml:space="preserve">The figure below shows a section through a foundation. Use it to answer Questions </w:t>
      </w:r>
      <w:r w:rsidR="0080428F" w:rsidRPr="00944742">
        <w:t xml:space="preserve">2 </w:t>
      </w:r>
      <w:r w:rsidR="0080428F" w:rsidRPr="00944742">
        <w:rPr>
          <w:i/>
        </w:rPr>
        <w:t xml:space="preserve">and </w:t>
      </w:r>
      <w:r w:rsidR="0080428F" w:rsidRPr="00944742">
        <w:t>3.</w:t>
      </w: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r w:rsidRPr="00944742">
        <w:t>2.  What type of foundation is shown above? A.  Stepped.  B.  Raft.  C.  Pad.  D.  Strip.</w:t>
      </w:r>
    </w:p>
    <w:p w:rsidR="0080428F" w:rsidRPr="00944742" w:rsidRDefault="0080428F" w:rsidP="006D18AC">
      <w:r w:rsidRPr="00944742">
        <w:t>3.  The part labelled Q is called A.  reinforcement.  B. ground level.  C.  damp proof course.  D.  blinding.</w:t>
      </w:r>
    </w:p>
    <w:p w:rsidR="0080428F" w:rsidRPr="00944742" w:rsidRDefault="0080428F" w:rsidP="006D18AC">
      <w:r w:rsidRPr="00944742">
        <w:t xml:space="preserve">4.  Which of the following is the </w:t>
      </w:r>
      <w:r w:rsidRPr="00944742">
        <w:rPr>
          <w:b/>
        </w:rPr>
        <w:t>correct</w:t>
      </w:r>
      <w:r w:rsidRPr="00944742">
        <w:t xml:space="preserve"> sectional representation of a foundation? </w:t>
      </w:r>
    </w:p>
    <w:p w:rsidR="0080428F" w:rsidRPr="00944742" w:rsidRDefault="003B54BD" w:rsidP="006D18AC">
      <w:pPr>
        <w:rPr>
          <w:b/>
        </w:rPr>
      </w:pPr>
      <w:r w:rsidRPr="003B54BD">
        <w:rPr>
          <w:b/>
          <w:noProof/>
          <w:lang w:val="en-US"/>
        </w:rPr>
        <w:pict>
          <v:shape id="_x0000_s1065" type="#_x0000_t202" style="position:absolute;margin-left:139.1pt;margin-top:.75pt;width:257.25pt;height:71.1pt;z-index:-251616256;mso-wrap-style:none" stroked="f">
            <v:textbox style="mso-fit-shape-to-text:t">
              <w:txbxContent>
                <w:p w:rsidR="006D18AC" w:rsidRDefault="006D18AC" w:rsidP="0080428F">
                  <w:r>
                    <w:rPr>
                      <w:noProof/>
                      <w:lang w:val="af-ZA" w:eastAsia="af-ZA"/>
                    </w:rPr>
                    <w:drawing>
                      <wp:inline distT="0" distB="0" distL="0" distR="0">
                        <wp:extent cx="3055157" cy="801769"/>
                        <wp:effectExtent l="1905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3054694" cy="801647"/>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r w:rsidRPr="00944742">
        <w:t>5.  What type of foundation would you suggest as best for a 3-bedroom bungalow which is to be built on a solid</w:t>
      </w:r>
    </w:p>
    <w:p w:rsidR="0080428F" w:rsidRPr="00944742" w:rsidRDefault="0080428F" w:rsidP="006D18AC">
      <w:r w:rsidRPr="00944742">
        <w:t>stony soil? A.  Raft.  B.  Pile.  C.  Strip.  D.  Pad.</w:t>
      </w:r>
    </w:p>
    <w:p w:rsidR="0080428F" w:rsidRPr="00944742" w:rsidRDefault="0080428F" w:rsidP="006D18AC">
      <w:pPr>
        <w:rPr>
          <w:b/>
        </w:rPr>
      </w:pPr>
    </w:p>
    <w:p w:rsidR="0080428F" w:rsidRPr="00944742" w:rsidRDefault="0080428F" w:rsidP="00944742">
      <w:pPr>
        <w:rPr>
          <w:b/>
        </w:rPr>
      </w:pPr>
      <w:r w:rsidRPr="00944742">
        <w:rPr>
          <w:b/>
        </w:rPr>
        <w:t>Theory</w:t>
      </w:r>
    </w:p>
    <w:p w:rsidR="0080428F" w:rsidRPr="00944742" w:rsidRDefault="0080428F" w:rsidP="006D18AC">
      <w:r w:rsidRPr="00944742">
        <w:t>1.  Draw a fully labelled section through a strip foundation.</w:t>
      </w:r>
    </w:p>
    <w:p w:rsidR="0080428F" w:rsidRPr="00944742" w:rsidRDefault="0080428F" w:rsidP="006D18AC">
      <w:r w:rsidRPr="00944742">
        <w:t xml:space="preserve">2.  Differentiate between the following:  GL, FL and DPC in a foundation. </w:t>
      </w:r>
    </w:p>
    <w:p w:rsidR="0080428F" w:rsidRPr="00944742" w:rsidRDefault="0080428F" w:rsidP="006D18AC"/>
    <w:p w:rsidR="0080428F" w:rsidRPr="00944742" w:rsidRDefault="0080428F" w:rsidP="006D18AC"/>
    <w:p w:rsidR="0080428F" w:rsidRPr="00944742" w:rsidRDefault="00944742" w:rsidP="00944742">
      <w:pPr>
        <w:rPr>
          <w:b/>
        </w:rPr>
      </w:pPr>
      <w:r w:rsidRPr="00944742">
        <w:rPr>
          <w:b/>
        </w:rPr>
        <w:t>WEEK FOUR</w:t>
      </w:r>
    </w:p>
    <w:p w:rsidR="0080428F" w:rsidRPr="00944742" w:rsidRDefault="00944742" w:rsidP="006D18AC">
      <w:pPr>
        <w:rPr>
          <w:b/>
        </w:rPr>
      </w:pPr>
      <w:r w:rsidRPr="00944742">
        <w:rPr>
          <w:b/>
        </w:rPr>
        <w:t>TOPIC:WALL OPENINGS, JAMB, SILL AND LINTEL</w:t>
      </w:r>
    </w:p>
    <w:p w:rsidR="0080428F" w:rsidRPr="00944742" w:rsidRDefault="00944742" w:rsidP="006D18AC">
      <w:pPr>
        <w:jc w:val="both"/>
        <w:rPr>
          <w:b/>
        </w:rPr>
      </w:pPr>
      <w:r>
        <w:rPr>
          <w:b/>
        </w:rPr>
        <w:t>CONTENT</w:t>
      </w:r>
    </w:p>
    <w:p w:rsidR="0080428F" w:rsidRPr="00944742" w:rsidRDefault="0080428F" w:rsidP="006D18AC">
      <w:pPr>
        <w:jc w:val="both"/>
      </w:pPr>
      <w:r w:rsidRPr="00944742">
        <w:t>(i)  Meaning of wall openings.</w:t>
      </w:r>
    </w:p>
    <w:p w:rsidR="0080428F" w:rsidRPr="00944742" w:rsidRDefault="0080428F" w:rsidP="006D18AC">
      <w:pPr>
        <w:jc w:val="both"/>
      </w:pPr>
      <w:r w:rsidRPr="00944742">
        <w:t>(ii) Features of wall opening.</w:t>
      </w:r>
    </w:p>
    <w:p w:rsidR="0080428F" w:rsidRPr="00944742" w:rsidRDefault="0080428F" w:rsidP="006D18AC"/>
    <w:p w:rsidR="0080428F" w:rsidRPr="00944742" w:rsidRDefault="00944742" w:rsidP="006D18AC">
      <w:r>
        <w:t>Meaning of wall openings</w:t>
      </w:r>
    </w:p>
    <w:p w:rsidR="0080428F" w:rsidRPr="00944742" w:rsidRDefault="0080428F" w:rsidP="006D18AC">
      <w:r w:rsidRPr="00944742">
        <w:t xml:space="preserve">Wall openings:  Wall openings are openings made on walls to serve the purposes of acessventilation, reflection of day light into the interiors of a building and for beauty. Examples of openings made in walls include: windows, doors, arches, manholes etc. </w:t>
      </w:r>
    </w:p>
    <w:p w:rsidR="0080428F" w:rsidRPr="00944742" w:rsidRDefault="0080428F" w:rsidP="006D18AC"/>
    <w:p w:rsidR="0080428F" w:rsidRPr="00944742" w:rsidRDefault="006D18AC" w:rsidP="006D18AC">
      <w:pPr>
        <w:rPr>
          <w:b/>
        </w:rPr>
      </w:pPr>
      <w:r w:rsidRPr="00944742">
        <w:rPr>
          <w:b/>
        </w:rPr>
        <w:lastRenderedPageBreak/>
        <w:t>EVALUATION</w:t>
      </w:r>
    </w:p>
    <w:p w:rsidR="0080428F" w:rsidRPr="00944742" w:rsidRDefault="0080428F" w:rsidP="006D18AC">
      <w:r w:rsidRPr="00944742">
        <w:t>1.  What are wall openings?</w:t>
      </w:r>
    </w:p>
    <w:p w:rsidR="0080428F" w:rsidRPr="00944742" w:rsidRDefault="0080428F" w:rsidP="006D18AC">
      <w:r w:rsidRPr="00944742">
        <w:t>2.  Mention 4 types of wall openings</w:t>
      </w:r>
    </w:p>
    <w:p w:rsidR="0080428F" w:rsidRPr="00944742" w:rsidRDefault="0080428F" w:rsidP="006D18AC"/>
    <w:p w:rsidR="0080428F" w:rsidRPr="00944742" w:rsidRDefault="003B54BD" w:rsidP="006D18AC">
      <w:r w:rsidRPr="003B54BD">
        <w:pict>
          <v:rect id="_x0000_s1028" style="position:absolute;margin-left:33.35pt;margin-top:12.6pt;width:377.85pt;height:180pt;z-index:-251654144;mso-wrap-style:none" stroked="f">
            <v:textbox style="mso-fit-shape-to-text:t">
              <w:txbxContent>
                <w:p w:rsidR="006D18AC" w:rsidRDefault="006D18AC" w:rsidP="0080428F">
                  <w:r>
                    <w:rPr>
                      <w:noProof/>
                      <w:lang w:val="af-ZA" w:eastAsia="af-ZA"/>
                    </w:rPr>
                    <w:drawing>
                      <wp:inline distT="0" distB="0" distL="0" distR="0">
                        <wp:extent cx="5079763" cy="2425485"/>
                        <wp:effectExtent l="19050" t="0" r="6587"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5083353" cy="2427199"/>
                                </a:xfrm>
                                <a:prstGeom prst="rect">
                                  <a:avLst/>
                                </a:prstGeom>
                                <a:noFill/>
                                <a:ln w="9525">
                                  <a:noFill/>
                                  <a:miter lim="800000"/>
                                  <a:headEnd/>
                                  <a:tailEnd/>
                                </a:ln>
                              </pic:spPr>
                            </pic:pic>
                          </a:graphicData>
                        </a:graphic>
                      </wp:inline>
                    </w:drawing>
                  </w:r>
                </w:p>
              </w:txbxContent>
            </v:textbox>
          </v:rect>
        </w:pict>
      </w:r>
      <w:r w:rsidR="0080428F" w:rsidRPr="00944742">
        <w:t>Features of wall openings</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482DA9" w:rsidRPr="00944742" w:rsidRDefault="00482DA9" w:rsidP="006D18AC"/>
    <w:p w:rsidR="0080428F" w:rsidRPr="00944742" w:rsidRDefault="0080428F" w:rsidP="006D18AC">
      <w:r w:rsidRPr="00944742">
        <w:t>Jamb:   This is the vertical side of a door frame.</w:t>
      </w:r>
    </w:p>
    <w:p w:rsidR="0080428F" w:rsidRPr="00944742" w:rsidRDefault="0080428F" w:rsidP="006D18AC">
      <w:r w:rsidRPr="00944742">
        <w:t>Sill:      The component which is placed across the bottom of a window.</w:t>
      </w:r>
    </w:p>
    <w:p w:rsidR="0080428F" w:rsidRPr="00944742" w:rsidRDefault="0080428F" w:rsidP="006D18AC">
      <w:r w:rsidRPr="00944742">
        <w:t xml:space="preserve">Lintel:  A </w:t>
      </w:r>
      <w:r w:rsidRPr="00944742">
        <w:rPr>
          <w:b/>
        </w:rPr>
        <w:t>horizontal component</w:t>
      </w:r>
      <w:r w:rsidRPr="00944742">
        <w:t xml:space="preserve"> placed above a masonry opening e.g the door to support the load due to the </w:t>
      </w:r>
    </w:p>
    <w:p w:rsidR="0080428F" w:rsidRPr="00944742" w:rsidRDefault="0080428F" w:rsidP="006D18AC">
      <w:r w:rsidRPr="00944742">
        <w:t>weight of the wall above it is called a lintel.</w:t>
      </w:r>
    </w:p>
    <w:p w:rsidR="0080428F" w:rsidRPr="00944742" w:rsidRDefault="0080428F" w:rsidP="006D18AC"/>
    <w:p w:rsidR="0080428F" w:rsidRPr="00944742" w:rsidRDefault="00944742" w:rsidP="006D18AC">
      <w:r w:rsidRPr="00944742">
        <w:rPr>
          <w:b/>
        </w:rPr>
        <w:t>GENERAL EVALUATION</w:t>
      </w:r>
    </w:p>
    <w:p w:rsidR="0080428F" w:rsidRPr="00944742" w:rsidRDefault="0080428F" w:rsidP="006D18AC">
      <w:r w:rsidRPr="00944742">
        <w:t>1.  Draw a labelled wall opening showing a window and a door.</w:t>
      </w:r>
    </w:p>
    <w:p w:rsidR="0080428F" w:rsidRPr="00944742" w:rsidRDefault="0080428F" w:rsidP="006D18AC">
      <w:r w:rsidRPr="00944742">
        <w:t>2.  Mention 4 features of a door opening.</w:t>
      </w:r>
    </w:p>
    <w:p w:rsidR="0080428F" w:rsidRPr="00944742" w:rsidRDefault="0080428F" w:rsidP="006D18AC">
      <w:pPr>
        <w:rPr>
          <w:b/>
        </w:rPr>
      </w:pPr>
    </w:p>
    <w:p w:rsidR="0080428F" w:rsidRPr="00944742" w:rsidRDefault="00944742" w:rsidP="006D18AC">
      <w:pPr>
        <w:rPr>
          <w:b/>
        </w:rPr>
      </w:pPr>
      <w:r w:rsidRPr="00944742">
        <w:rPr>
          <w:b/>
        </w:rPr>
        <w:t>READING ASSIGNMENT</w:t>
      </w:r>
    </w:p>
    <w:p w:rsidR="0080428F" w:rsidRPr="00944742" w:rsidRDefault="0080428F" w:rsidP="006D18AC">
      <w:r w:rsidRPr="00944742">
        <w:t xml:space="preserve">Visit </w:t>
      </w:r>
      <w:hyperlink r:id="rId33" w:history="1">
        <w:r w:rsidRPr="00944742">
          <w:rPr>
            <w:rStyle w:val="Hyperlink"/>
            <w:u w:val="none"/>
          </w:rPr>
          <w:t>www.google.com</w:t>
        </w:r>
      </w:hyperlink>
      <w:r w:rsidRPr="00944742">
        <w:t xml:space="preserve"> for types of wall opening.</w:t>
      </w:r>
    </w:p>
    <w:p w:rsidR="00944742" w:rsidRDefault="00944742" w:rsidP="006D18AC">
      <w:pPr>
        <w:rPr>
          <w:b/>
        </w:rPr>
      </w:pPr>
    </w:p>
    <w:p w:rsidR="0080428F" w:rsidRPr="00944742" w:rsidRDefault="00944742" w:rsidP="006D18AC">
      <w:pPr>
        <w:rPr>
          <w:b/>
        </w:rPr>
      </w:pPr>
      <w:r w:rsidRPr="00944742">
        <w:rPr>
          <w:b/>
        </w:rPr>
        <w:t>WEEKEND ASSIGNMENT</w:t>
      </w:r>
    </w:p>
    <w:p w:rsidR="0080428F" w:rsidRPr="00944742" w:rsidRDefault="0080428F" w:rsidP="00944742">
      <w:pPr>
        <w:pStyle w:val="NoSpacing"/>
        <w:rPr>
          <w:b/>
        </w:rPr>
      </w:pPr>
      <w:r w:rsidRPr="00944742">
        <w:rPr>
          <w:b/>
        </w:rPr>
        <w:t>Objective</w:t>
      </w:r>
    </w:p>
    <w:p w:rsidR="0080428F" w:rsidRPr="00944742" w:rsidRDefault="0080428F" w:rsidP="006D18AC">
      <w:r w:rsidRPr="00944742">
        <w:t>The figure below shows a section through the wall of a building.</w:t>
      </w:r>
      <w:r w:rsidR="003B54BD" w:rsidRPr="003B54BD">
        <w:rPr>
          <w:noProof/>
          <w:lang w:val="en-US"/>
        </w:rPr>
        <w:pict>
          <v:shape id="_x0000_s1067" type="#_x0000_t202" style="position:absolute;margin-left:178.1pt;margin-top:13.15pt;width:77.45pt;height:94.25pt;z-index:-251614208;mso-wrap-style:none;mso-position-horizontal-relative:text;mso-position-vertical-relative:text" stroked="f">
            <v:textbox style="mso-fit-shape-to-text:t">
              <w:txbxContent>
                <w:p w:rsidR="006D18AC" w:rsidRDefault="006D18AC" w:rsidP="0080428F">
                  <w:r>
                    <w:rPr>
                      <w:noProof/>
                      <w:lang w:val="af-ZA" w:eastAsia="af-ZA"/>
                    </w:rPr>
                    <w:drawing>
                      <wp:inline distT="0" distB="0" distL="0" distR="0">
                        <wp:extent cx="778772" cy="981075"/>
                        <wp:effectExtent l="0" t="0" r="0"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780927" cy="983790"/>
                                </a:xfrm>
                                <a:prstGeom prst="rect">
                                  <a:avLst/>
                                </a:prstGeom>
                                <a:noFill/>
                                <a:ln w="9525">
                                  <a:noFill/>
                                  <a:miter lim="800000"/>
                                  <a:headEnd/>
                                  <a:tailEnd/>
                                </a:ln>
                              </pic:spPr>
                            </pic:pic>
                          </a:graphicData>
                        </a:graphic>
                      </wp:inline>
                    </w:drawing>
                  </w:r>
                </w:p>
              </w:txbxContent>
            </v:textbox>
          </v:shape>
        </w:pict>
      </w:r>
      <w:r w:rsidRPr="00944742">
        <w:rPr>
          <w:i/>
        </w:rPr>
        <w:t xml:space="preserve">Use it to answer questions </w:t>
      </w:r>
      <w:r w:rsidRPr="00944742">
        <w:t>1 to 3.</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t>1.   The part labelled X is the  A.  jamb.  B.  throating.  C.  sill.  D.  skirt.</w:t>
      </w:r>
    </w:p>
    <w:p w:rsidR="0080428F" w:rsidRPr="00944742" w:rsidRDefault="0080428F" w:rsidP="006D18AC">
      <w:r w:rsidRPr="00944742">
        <w:t>2.   The part labelled N is called  A.  throating.  B.  sill.  C.  jamb.  D.  lintel.</w:t>
      </w:r>
    </w:p>
    <w:p w:rsidR="0080428F" w:rsidRPr="00944742" w:rsidRDefault="0080428F" w:rsidP="006D18AC">
      <w:r w:rsidRPr="00944742">
        <w:t xml:space="preserve">3.   The part labelled M is the  A.  skirt.  B.  throating.  C.  DPC  D.  floor level. </w:t>
      </w:r>
    </w:p>
    <w:p w:rsidR="0080428F" w:rsidRPr="00944742" w:rsidRDefault="0080428F" w:rsidP="006D18AC">
      <w:r w:rsidRPr="00944742">
        <w:t>4.   Which of the following can be found in a door opening?  A.  Sill.  B.  Jamb.  C.  Eaves  D.  Tread.</w:t>
      </w:r>
    </w:p>
    <w:p w:rsidR="0080428F" w:rsidRPr="00944742" w:rsidRDefault="0080428F" w:rsidP="006D18AC">
      <w:r w:rsidRPr="00944742">
        <w:t xml:space="preserve">5.   A function of an internal wall is </w:t>
      </w:r>
      <w:r w:rsidR="004902FB" w:rsidRPr="00944742">
        <w:t>to A</w:t>
      </w:r>
      <w:r w:rsidRPr="00944742">
        <w:t>. carry loads.  B.  divide the space.  C.  enhance wall stability.</w:t>
      </w:r>
    </w:p>
    <w:p w:rsidR="0080428F" w:rsidRPr="00944742" w:rsidRDefault="0080428F" w:rsidP="006D18AC">
      <w:r w:rsidRPr="00944742">
        <w:t>D.  reinforce the foundation.</w:t>
      </w:r>
    </w:p>
    <w:p w:rsidR="00944742" w:rsidRDefault="00944742" w:rsidP="00944742">
      <w:pPr>
        <w:rPr>
          <w:b/>
        </w:rPr>
      </w:pPr>
    </w:p>
    <w:p w:rsidR="00944742" w:rsidRDefault="00944742" w:rsidP="00944742">
      <w:pPr>
        <w:rPr>
          <w:b/>
        </w:rPr>
      </w:pPr>
    </w:p>
    <w:p w:rsidR="0080428F" w:rsidRPr="00944742" w:rsidRDefault="0080428F" w:rsidP="00944742">
      <w:pPr>
        <w:rPr>
          <w:b/>
        </w:rPr>
      </w:pPr>
      <w:r w:rsidRPr="00944742">
        <w:rPr>
          <w:b/>
        </w:rPr>
        <w:lastRenderedPageBreak/>
        <w:t>Theory</w:t>
      </w:r>
    </w:p>
    <w:p w:rsidR="0080428F" w:rsidRPr="00944742" w:rsidRDefault="0080428F" w:rsidP="006D18AC">
      <w:r w:rsidRPr="00944742">
        <w:t>1.   What are wall openings?</w:t>
      </w:r>
    </w:p>
    <w:p w:rsidR="0080428F" w:rsidRPr="00944742" w:rsidRDefault="0080428F" w:rsidP="006D18AC">
      <w:r w:rsidRPr="00944742">
        <w:t>2.   Draw a labelled wall opening showing a window and a door.</w:t>
      </w:r>
    </w:p>
    <w:p w:rsidR="0080428F" w:rsidRPr="00944742" w:rsidRDefault="0080428F" w:rsidP="006D18AC"/>
    <w:p w:rsidR="0080428F" w:rsidRPr="00944742" w:rsidRDefault="0080428F" w:rsidP="006D18AC"/>
    <w:p w:rsidR="0080428F" w:rsidRPr="00944742" w:rsidRDefault="00944742" w:rsidP="00944742">
      <w:pPr>
        <w:rPr>
          <w:b/>
        </w:rPr>
      </w:pPr>
      <w:r w:rsidRPr="00944742">
        <w:rPr>
          <w:rFonts w:eastAsia="Arial Unicode MS"/>
          <w:b/>
        </w:rPr>
        <w:t>WEEK FIVE</w:t>
      </w:r>
    </w:p>
    <w:p w:rsidR="0080428F" w:rsidRPr="00944742" w:rsidRDefault="00944742" w:rsidP="006D18AC">
      <w:pPr>
        <w:rPr>
          <w:b/>
        </w:rPr>
      </w:pPr>
      <w:r w:rsidRPr="00944742">
        <w:rPr>
          <w:b/>
        </w:rPr>
        <w:t xml:space="preserve">TOPIC: CONSTRUCTIONAL DETAILS OF PARTS OF BUILDING E.G ROOFS, DOORS AND WINDOWS. STAIRCASES </w:t>
      </w:r>
    </w:p>
    <w:p w:rsidR="0080428F" w:rsidRPr="00944742" w:rsidRDefault="00944742" w:rsidP="006D18AC">
      <w:pPr>
        <w:rPr>
          <w:b/>
        </w:rPr>
      </w:pPr>
      <w:r w:rsidRPr="00944742">
        <w:rPr>
          <w:b/>
        </w:rPr>
        <w:t>CONTENT:</w:t>
      </w:r>
    </w:p>
    <w:p w:rsidR="0080428F" w:rsidRPr="00944742" w:rsidRDefault="0080428F" w:rsidP="006D18AC">
      <w:r w:rsidRPr="00944742">
        <w:t>(i)  Detailed structure of a roof.</w:t>
      </w:r>
    </w:p>
    <w:p w:rsidR="0080428F" w:rsidRPr="00944742" w:rsidRDefault="0080428F" w:rsidP="006D18AC">
      <w:r w:rsidRPr="00944742">
        <w:t>(ii) Doors.</w:t>
      </w:r>
    </w:p>
    <w:p w:rsidR="0080428F" w:rsidRPr="00944742" w:rsidRDefault="0080428F" w:rsidP="006D18AC">
      <w:r w:rsidRPr="00944742">
        <w:t>(iii)Windows</w:t>
      </w:r>
    </w:p>
    <w:p w:rsidR="0080428F" w:rsidRPr="00944742" w:rsidRDefault="0080428F" w:rsidP="006D18AC">
      <w:r w:rsidRPr="00944742">
        <w:t>(iv) Stair cases.</w:t>
      </w:r>
    </w:p>
    <w:p w:rsidR="0080428F" w:rsidRPr="00944742" w:rsidRDefault="0080428F" w:rsidP="006D18AC"/>
    <w:p w:rsidR="0080428F" w:rsidRPr="00944742" w:rsidRDefault="0080428F" w:rsidP="006D18AC">
      <w:pPr>
        <w:rPr>
          <w:b/>
        </w:rPr>
      </w:pPr>
      <w:r w:rsidRPr="00944742">
        <w:rPr>
          <w:b/>
        </w:rPr>
        <w:t>A  ROOF</w:t>
      </w:r>
    </w:p>
    <w:p w:rsidR="0080428F" w:rsidRPr="00944742" w:rsidRDefault="003B54BD" w:rsidP="006D18AC">
      <w:r w:rsidRPr="003B54BD">
        <w:pict>
          <v:rect id="_x0000_s1026" style="position:absolute;margin-left:142.45pt;margin-top:3.6pt;width:159.65pt;height:27pt;z-index:251660288" stroked="f">
            <v:textbox style="mso-next-textbox:#_x0000_s1026">
              <w:txbxContent>
                <w:p w:rsidR="006D18AC" w:rsidRDefault="006D18AC" w:rsidP="0080428F">
                  <w:pPr>
                    <w:rPr>
                      <w:b/>
                      <w:u w:val="single"/>
                    </w:rPr>
                  </w:pPr>
                  <w:r>
                    <w:rPr>
                      <w:b/>
                      <w:u w:val="single"/>
                    </w:rPr>
                    <w:t>Detailed structure of a roof</w:t>
                  </w:r>
                </w:p>
              </w:txbxContent>
            </v:textbox>
          </v:rect>
        </w:pict>
      </w:r>
    </w:p>
    <w:p w:rsidR="0080428F" w:rsidRPr="00944742" w:rsidRDefault="003B54BD" w:rsidP="006D18AC">
      <w:r w:rsidRPr="003B54BD">
        <w:rPr>
          <w:noProof/>
          <w:lang w:val="en-US"/>
        </w:rPr>
        <w:pict>
          <v:shape id="_x0000_s1070" type="#_x0000_t202" style="position:absolute;margin-left:-5.3pt;margin-top:4.95pt;width:517.15pt;height:193.75pt;z-index:-251611136;mso-wrap-style:none" stroked="f">
            <v:textbox style="mso-fit-shape-to-text:t">
              <w:txbxContent>
                <w:p w:rsidR="006D18AC" w:rsidRDefault="006D18AC" w:rsidP="0080428F">
                  <w:r>
                    <w:rPr>
                      <w:noProof/>
                      <w:lang w:val="af-ZA" w:eastAsia="af-ZA"/>
                    </w:rPr>
                    <w:drawing>
                      <wp:inline distT="0" distB="0" distL="0" distR="0">
                        <wp:extent cx="5990095" cy="2229626"/>
                        <wp:effectExtent l="19050" t="0" r="0" b="0"/>
                        <wp:docPr id="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srcRect/>
                                <a:stretch>
                                  <a:fillRect/>
                                </a:stretch>
                              </pic:blipFill>
                              <pic:spPr bwMode="auto">
                                <a:xfrm>
                                  <a:off x="0" y="0"/>
                                  <a:ext cx="5996289" cy="2231932"/>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Pr>
        <w:tabs>
          <w:tab w:val="left" w:pos="7037"/>
        </w:tabs>
      </w:pP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Pr>
        <w:tabs>
          <w:tab w:val="left" w:pos="7213"/>
        </w:tabs>
      </w:pP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482DA9" w:rsidRPr="00944742" w:rsidRDefault="00482DA9" w:rsidP="006D18AC"/>
    <w:p w:rsidR="0080428F" w:rsidRPr="00944742" w:rsidRDefault="003B54BD" w:rsidP="006D18AC">
      <w:pPr>
        <w:rPr>
          <w:b/>
        </w:rPr>
      </w:pPr>
      <w:r w:rsidRPr="003B54BD">
        <w:rPr>
          <w:b/>
          <w:noProof/>
          <w:lang w:val="en-US"/>
        </w:rPr>
        <w:pict>
          <v:shape id="_x0000_s1066" type="#_x0000_t202" style="position:absolute;margin-left:69.2pt;margin-top:.55pt;width:405.05pt;height:162.75pt;z-index:-251615232" stroked="f">
            <v:textbox>
              <w:txbxContent>
                <w:p w:rsidR="006D18AC" w:rsidRDefault="006D18AC" w:rsidP="0080428F">
                  <w:r>
                    <w:rPr>
                      <w:noProof/>
                      <w:lang w:val="af-ZA" w:eastAsia="af-ZA"/>
                    </w:rPr>
                    <w:drawing>
                      <wp:inline distT="0" distB="0" distL="0" distR="0">
                        <wp:extent cx="4782101" cy="2019631"/>
                        <wp:effectExtent l="19050" t="0" r="0" b="0"/>
                        <wp:docPr id="56" name="Picture 21" descr="C:\Documents and Settings\Elijah\My Documents\TD SCAN\ELIJAH\Roo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Elijah\My Documents\TD SCAN\ELIJAH\Roof3.jpg"/>
                                <pic:cNvPicPr>
                                  <a:picLocks noChangeAspect="1" noChangeArrowheads="1"/>
                                </pic:cNvPicPr>
                              </pic:nvPicPr>
                              <pic:blipFill>
                                <a:blip r:embed="rId36"/>
                                <a:srcRect/>
                                <a:stretch>
                                  <a:fillRect/>
                                </a:stretch>
                              </pic:blipFill>
                              <pic:spPr bwMode="auto">
                                <a:xfrm>
                                  <a:off x="0" y="0"/>
                                  <a:ext cx="4787649" cy="2021974"/>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482DA9" w:rsidRPr="00944742" w:rsidRDefault="00482DA9" w:rsidP="006D18AC">
      <w:pPr>
        <w:rPr>
          <w:b/>
        </w:rPr>
      </w:pPr>
    </w:p>
    <w:p w:rsidR="00482DA9" w:rsidRPr="00944742" w:rsidRDefault="00482DA9" w:rsidP="006D18AC">
      <w:pPr>
        <w:rPr>
          <w:b/>
        </w:rPr>
      </w:pPr>
    </w:p>
    <w:p w:rsidR="00482DA9" w:rsidRPr="00944742" w:rsidRDefault="00482DA9" w:rsidP="006D18AC">
      <w:pPr>
        <w:rPr>
          <w:b/>
        </w:rPr>
      </w:pPr>
    </w:p>
    <w:p w:rsidR="00482DA9" w:rsidRPr="00944742" w:rsidRDefault="00482DA9"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6D18AC" w:rsidP="006D18AC">
      <w:pPr>
        <w:rPr>
          <w:b/>
        </w:rPr>
      </w:pPr>
      <w:r w:rsidRPr="00944742">
        <w:rPr>
          <w:b/>
        </w:rPr>
        <w:t>EVALUATION</w:t>
      </w:r>
      <w:r w:rsidR="0080428F" w:rsidRPr="00944742">
        <w:rPr>
          <w:b/>
        </w:rPr>
        <w:t>s</w:t>
      </w:r>
    </w:p>
    <w:p w:rsidR="0080428F" w:rsidRPr="00944742" w:rsidRDefault="0080428F" w:rsidP="006D18AC">
      <w:r w:rsidRPr="00944742">
        <w:t>1.  Draw a detailed structure of a roof.</w:t>
      </w:r>
    </w:p>
    <w:p w:rsidR="0080428F" w:rsidRPr="00944742" w:rsidRDefault="0080428F" w:rsidP="006D18AC">
      <w:r w:rsidRPr="00944742">
        <w:t>2. Analyse the location and the roof members that make up the Bird’s mouth.</w:t>
      </w:r>
    </w:p>
    <w:p w:rsidR="0080428F" w:rsidRPr="00944742" w:rsidRDefault="0080428F" w:rsidP="006D18AC">
      <w:r w:rsidRPr="00944742">
        <w:t>3. Derive a formula for calculating the pitch angle of a roof.</w:t>
      </w:r>
    </w:p>
    <w:p w:rsidR="0080428F" w:rsidRPr="00944742" w:rsidRDefault="0080428F" w:rsidP="006D18AC">
      <w:pPr>
        <w:rPr>
          <w:b/>
        </w:rPr>
      </w:pPr>
    </w:p>
    <w:p w:rsidR="0080428F" w:rsidRPr="00944742" w:rsidRDefault="0080428F" w:rsidP="006D18AC">
      <w:pPr>
        <w:rPr>
          <w:b/>
        </w:rPr>
      </w:pPr>
      <w:r w:rsidRPr="00944742">
        <w:rPr>
          <w:b/>
        </w:rPr>
        <w:t>DOORS</w:t>
      </w:r>
    </w:p>
    <w:p w:rsidR="0080428F" w:rsidRPr="00944742" w:rsidRDefault="0080428F" w:rsidP="006D18AC">
      <w:r w:rsidRPr="00944742">
        <w:t>There are different types of doors used in buildings and these include: Panel door, Ledge and batten door, Ledge, batten and braced door and Flush door.</w:t>
      </w:r>
    </w:p>
    <w:p w:rsidR="0080428F" w:rsidRPr="00944742" w:rsidRDefault="0080428F" w:rsidP="006D18AC">
      <w:r w:rsidRPr="00944742">
        <w:rPr>
          <w:b/>
          <w:i/>
        </w:rPr>
        <w:lastRenderedPageBreak/>
        <w:t>Panel Door:</w:t>
      </w:r>
      <w:r w:rsidRPr="00944742">
        <w:t xml:space="preserve"> The diagram below show examples of panel door. Each type is differentiated from the rest by the number of panel it has. Therefore (a), (b), (c), (d) and (e) are respectively 3-panelled, 4-panelled, 5-panelled, 8-panelled and 1-panelled door respectively.</w:t>
      </w:r>
    </w:p>
    <w:p w:rsidR="0080428F" w:rsidRPr="00944742" w:rsidRDefault="003B54BD" w:rsidP="006D18AC">
      <w:r w:rsidRPr="003B54BD">
        <w:pict>
          <v:rect id="_x0000_s1030" style="position:absolute;margin-left:60.4pt;margin-top:3.8pt;width:413.45pt;height:152.7pt;z-index:-251652096;mso-wrap-style:none" stroked="f">
            <v:textbox style="mso-fit-shape-to-text:t">
              <w:txbxContent>
                <w:p w:rsidR="006D18AC" w:rsidRDefault="006D18AC" w:rsidP="0080428F">
                  <w:r>
                    <w:rPr>
                      <w:noProof/>
                      <w:sz w:val="20"/>
                      <w:szCs w:val="20"/>
                      <w:lang w:val="af-ZA" w:eastAsia="af-ZA"/>
                    </w:rPr>
                    <w:drawing>
                      <wp:inline distT="0" distB="0" distL="0" distR="0">
                        <wp:extent cx="5048250" cy="1847850"/>
                        <wp:effectExtent l="19050" t="0" r="0" b="0"/>
                        <wp:docPr id="5" name="Picture 5" descr="Picture 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054"/>
                                <pic:cNvPicPr>
                                  <a:picLocks noChangeAspect="1" noChangeArrowheads="1"/>
                                </pic:cNvPicPr>
                              </pic:nvPicPr>
                              <pic:blipFill>
                                <a:blip r:embed="rId37"/>
                                <a:srcRect/>
                                <a:stretch>
                                  <a:fillRect/>
                                </a:stretch>
                              </pic:blipFill>
                              <pic:spPr bwMode="auto">
                                <a:xfrm>
                                  <a:off x="0" y="0"/>
                                  <a:ext cx="5048250" cy="184785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029" style="position:absolute;margin-left:97.4pt;margin-top:12.85pt;width:166.55pt;height:173.45pt;z-index:251663360;mso-wrap-style:none" stroked="f">
            <v:textbox style="mso-fit-shape-to-text:t">
              <w:txbxContent>
                <w:p w:rsidR="006D18AC" w:rsidRDefault="006D18AC" w:rsidP="0080428F">
                  <w:r>
                    <w:rPr>
                      <w:noProof/>
                      <w:lang w:val="af-ZA" w:eastAsia="af-ZA"/>
                    </w:rPr>
                    <w:drawing>
                      <wp:inline distT="0" distB="0" distL="0" distR="0">
                        <wp:extent cx="1932305" cy="2122805"/>
                        <wp:effectExtent l="19050" t="0" r="0" b="0"/>
                        <wp:docPr id="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1932305" cy="2122805"/>
                                </a:xfrm>
                                <a:prstGeom prst="rect">
                                  <a:avLst/>
                                </a:prstGeom>
                                <a:noFill/>
                                <a:ln w="9525">
                                  <a:noFill/>
                                  <a:miter lim="800000"/>
                                  <a:headEnd/>
                                  <a:tailEnd/>
                                </a:ln>
                              </pic:spPr>
                            </pic:pic>
                          </a:graphicData>
                        </a:graphic>
                      </wp:inline>
                    </w:drawing>
                  </w:r>
                </w:p>
              </w:txbxContent>
            </v:textbox>
          </v:rect>
        </w:pict>
      </w:r>
      <w:r w:rsidRPr="003B54BD">
        <w:pict>
          <v:rect id="_x0000_s1031" style="position:absolute;margin-left:253.25pt;margin-top:9.3pt;width:185.75pt;height:172.95pt;z-index:251665408" stroked="f">
            <v:textbox>
              <w:txbxContent>
                <w:p w:rsidR="006D18AC" w:rsidRDefault="006D18AC" w:rsidP="0080428F">
                  <w:r>
                    <w:object w:dxaOrig="5999" w:dyaOrig="4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174pt" o:ole="">
                        <v:imagedata r:id="rId39" o:title=""/>
                      </v:shape>
                      <o:OLEObject Type="Embed" ProgID="MSPhotoEd.3" ShapeID="_x0000_i1025" DrawAspect="Content" ObjectID="_1626694923" r:id="rId40"/>
                    </w:object>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1D7109" w:rsidRPr="00944742" w:rsidRDefault="001D7109" w:rsidP="006D18AC"/>
    <w:p w:rsidR="001D7109" w:rsidRPr="00944742" w:rsidRDefault="001D7109" w:rsidP="006D18AC"/>
    <w:p w:rsidR="001D7109" w:rsidRPr="00944742" w:rsidRDefault="001D7109" w:rsidP="006D18AC"/>
    <w:p w:rsidR="0080428F" w:rsidRPr="00944742" w:rsidRDefault="0080428F" w:rsidP="006D18AC">
      <w:r w:rsidRPr="00944742">
        <w:tab/>
      </w:r>
      <w:r w:rsidRPr="00944742">
        <w:tab/>
        <w:t xml:space="preserve">  Construction of panel doors</w:t>
      </w:r>
    </w:p>
    <w:p w:rsidR="0080428F" w:rsidRPr="00944742" w:rsidRDefault="003B54BD" w:rsidP="006D18AC">
      <w:r w:rsidRPr="003B54BD">
        <w:pict>
          <v:rect id="_x0000_s1034" style="position:absolute;margin-left:90pt;margin-top:7.25pt;width:321.9pt;height:178.95pt;z-index:251668480;mso-wrap-style:none" stroked="f">
            <v:textbox style="mso-fit-shape-to-text:t">
              <w:txbxContent>
                <w:p w:rsidR="006D18AC" w:rsidRDefault="006D18AC" w:rsidP="0080428F">
                  <w:r>
                    <w:rPr>
                      <w:noProof/>
                      <w:sz w:val="20"/>
                      <w:szCs w:val="20"/>
                      <w:lang w:val="af-ZA" w:eastAsia="af-ZA"/>
                    </w:rPr>
                    <w:drawing>
                      <wp:inline distT="0" distB="0" distL="0" distR="0">
                        <wp:extent cx="3657600" cy="2038350"/>
                        <wp:effectExtent l="19050" t="0" r="0" b="0"/>
                        <wp:docPr id="7" name="Picture 7" descr="Picture 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048"/>
                                <pic:cNvPicPr>
                                  <a:picLocks noChangeAspect="1" noChangeArrowheads="1"/>
                                </pic:cNvPicPr>
                              </pic:nvPicPr>
                              <pic:blipFill>
                                <a:blip r:embed="rId41"/>
                                <a:srcRect/>
                                <a:stretch>
                                  <a:fillRect/>
                                </a:stretch>
                              </pic:blipFill>
                              <pic:spPr bwMode="auto">
                                <a:xfrm>
                                  <a:off x="0" y="0"/>
                                  <a:ext cx="3657600" cy="203835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rPr>
          <w:b/>
          <w:i/>
        </w:rPr>
        <w:t>Ledge and Batten door:</w:t>
      </w:r>
      <w:r w:rsidRPr="00944742">
        <w:t xml:space="preserve"> This consists of a number of vertical battens which are nailed to horizontal rails (ledges). This type of door is commonly used for outdoor. The batten which may be squared, chamfered, grooved or tongued are screwed or bolted to the rail or ledge.</w:t>
      </w:r>
    </w:p>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80428F" w:rsidRPr="00944742" w:rsidRDefault="003B54BD" w:rsidP="006D18AC">
      <w:r w:rsidRPr="003B54BD">
        <w:pict>
          <v:rect id="_x0000_s1032" style="position:absolute;margin-left:153.05pt;margin-top:-6.1pt;width:226.75pt;height:176.6pt;z-index:-251650048" stroked="f">
            <v:textbox style="mso-next-textbox:#_x0000_s1032">
              <w:txbxContent>
                <w:p w:rsidR="006D18AC" w:rsidRDefault="006D18AC" w:rsidP="0080428F">
                  <w:r>
                    <w:object w:dxaOrig="5999" w:dyaOrig="4501">
                      <v:shape id="_x0000_i1026" type="#_x0000_t75" style="width:244.5pt;height:183pt" o:ole="">
                        <v:imagedata r:id="rId42" o:title=""/>
                      </v:shape>
                      <o:OLEObject Type="Embed" ProgID="MSPhotoEd.3" ShapeID="_x0000_i1026" DrawAspect="Content" ObjectID="_1626694924" r:id="rId43"/>
                    </w:object>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r w:rsidRPr="00944742">
        <w:rPr>
          <w:b/>
          <w:i/>
        </w:rPr>
        <w:t>Ledge, batten and braced door:</w:t>
      </w:r>
      <w:r w:rsidRPr="00944742">
        <w:t xml:space="preserve"> This is similar to ledge and batten door but the only difference is that it has diagonal braces between ledges.</w:t>
      </w:r>
    </w:p>
    <w:p w:rsidR="0080428F" w:rsidRPr="00944742" w:rsidRDefault="0080428F" w:rsidP="006D18AC"/>
    <w:p w:rsidR="0080428F" w:rsidRPr="00944742" w:rsidRDefault="003B54BD" w:rsidP="006D18AC">
      <w:r w:rsidRPr="003B54BD">
        <w:pict>
          <v:rect id="_x0000_s1033" style="position:absolute;margin-left:-6.55pt;margin-top:6.85pt;width:540pt;height:180pt;z-index:-251649024;mso-wrap-style:none" stroked="f">
            <v:textbox style="mso-next-textbox:#_x0000_s1033;mso-fit-shape-to-text:t">
              <w:txbxContent>
                <w:p w:rsidR="006D18AC" w:rsidRDefault="006D18AC" w:rsidP="0080428F">
                  <w:r>
                    <w:rPr>
                      <w:noProof/>
                      <w:lang w:val="af-ZA" w:eastAsia="af-ZA"/>
                    </w:rPr>
                    <w:drawing>
                      <wp:inline distT="0" distB="0" distL="0" distR="0">
                        <wp:extent cx="6842531" cy="2194560"/>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845673" cy="2195568"/>
                                </a:xfrm>
                                <a:prstGeom prst="rect">
                                  <a:avLst/>
                                </a:prstGeom>
                                <a:noFill/>
                                <a:ln w="9525">
                                  <a:noFill/>
                                  <a:miter lim="800000"/>
                                  <a:headEnd/>
                                  <a:tailEnd/>
                                </a:ln>
                              </pic:spPr>
                            </pic:pic>
                          </a:graphicData>
                        </a:graphic>
                      </wp:inline>
                    </w:drawing>
                  </w:r>
                </w:p>
              </w:txbxContent>
            </v:textbox>
          </v:rect>
        </w:pict>
      </w:r>
      <w:r w:rsidR="0080428F" w:rsidRPr="00944742">
        <w:t xml:space="preserve">                                                 Construction of Ledge, batten and braced doors</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rPr>
          <w:b/>
          <w:i/>
        </w:rPr>
        <w:t>Flush door:</w:t>
      </w:r>
      <w:r w:rsidRPr="00944742">
        <w:t xml:space="preserve"> This may be solid core or hollow core and may be external or internal. See its construction below.</w:t>
      </w:r>
    </w:p>
    <w:p w:rsidR="0080428F" w:rsidRPr="00944742" w:rsidRDefault="0080428F" w:rsidP="006D18AC">
      <w:pPr>
        <w:rPr>
          <w:b/>
        </w:rPr>
      </w:pPr>
      <w:r w:rsidRPr="00944742">
        <w:rPr>
          <w:b/>
        </w:rPr>
        <w:t>Construction of flush doors</w:t>
      </w:r>
    </w:p>
    <w:p w:rsidR="0080428F" w:rsidRPr="00944742" w:rsidRDefault="003B54BD" w:rsidP="006D18AC">
      <w:r w:rsidRPr="003B54BD">
        <w:pict>
          <v:rect id="_x0000_s1035" style="position:absolute;margin-left:29.1pt;margin-top:3.25pt;width:387.95pt;height:228.45pt;z-index:251669504;mso-wrap-style:none" stroked="f">
            <v:textbox style="mso-fit-shape-to-text:t">
              <w:txbxContent>
                <w:p w:rsidR="006D18AC" w:rsidRDefault="006D18AC" w:rsidP="0080428F">
                  <w:r>
                    <w:rPr>
                      <w:noProof/>
                      <w:sz w:val="20"/>
                      <w:szCs w:val="20"/>
                      <w:lang w:val="af-ZA" w:eastAsia="af-ZA"/>
                    </w:rPr>
                    <w:drawing>
                      <wp:inline distT="0" distB="0" distL="0" distR="0">
                        <wp:extent cx="4714875" cy="2809875"/>
                        <wp:effectExtent l="19050" t="0" r="9525" b="0"/>
                        <wp:docPr id="10" name="Picture 10" descr="Picture 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049"/>
                                <pic:cNvPicPr>
                                  <a:picLocks noChangeAspect="1" noChangeArrowheads="1"/>
                                </pic:cNvPicPr>
                              </pic:nvPicPr>
                              <pic:blipFill>
                                <a:blip r:embed="rId45"/>
                                <a:srcRect/>
                                <a:stretch>
                                  <a:fillRect/>
                                </a:stretch>
                              </pic:blipFill>
                              <pic:spPr bwMode="auto">
                                <a:xfrm>
                                  <a:off x="0" y="0"/>
                                  <a:ext cx="4714875" cy="2809875"/>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Default="0080428F" w:rsidP="006D18AC"/>
    <w:p w:rsidR="00944742" w:rsidRDefault="00944742" w:rsidP="006D18AC"/>
    <w:p w:rsidR="00944742" w:rsidRDefault="00944742" w:rsidP="006D18AC"/>
    <w:p w:rsidR="00944742" w:rsidRDefault="00944742" w:rsidP="006D18AC"/>
    <w:p w:rsidR="00944742" w:rsidRDefault="00944742" w:rsidP="006D18AC"/>
    <w:p w:rsidR="00944742" w:rsidRPr="00944742" w:rsidRDefault="00944742"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lastRenderedPageBreak/>
        <w:t>Conventional symbols of doors</w:t>
      </w:r>
    </w:p>
    <w:p w:rsidR="0080428F" w:rsidRPr="00944742" w:rsidRDefault="0080428F" w:rsidP="006D18AC">
      <w:pPr>
        <w:rPr>
          <w:b/>
        </w:rPr>
      </w:pPr>
      <w:r w:rsidRPr="00944742">
        <w:rPr>
          <w:b/>
        </w:rPr>
        <w:t>Conventional representation of doors</w:t>
      </w:r>
    </w:p>
    <w:p w:rsidR="0080428F" w:rsidRPr="00944742" w:rsidRDefault="0080428F" w:rsidP="006D18AC">
      <w:pPr>
        <w:rPr>
          <w:b/>
        </w:rPr>
      </w:pPr>
    </w:p>
    <w:p w:rsidR="0080428F" w:rsidRPr="00944742" w:rsidRDefault="003B54BD" w:rsidP="006D18AC">
      <w:pPr>
        <w:rPr>
          <w:b/>
        </w:rPr>
      </w:pPr>
      <w:r w:rsidRPr="003B54BD">
        <w:rPr>
          <w:b/>
          <w:noProof/>
          <w:lang w:val="en-US"/>
        </w:rPr>
        <w:pict>
          <v:shape id="_x0000_s1068" type="#_x0000_t202" style="position:absolute;margin-left:29.1pt;margin-top:2.25pt;width:381.95pt;height:340.3pt;z-index:-251613184;mso-wrap-style:none" stroked="f">
            <v:textbox style="mso-fit-shape-to-text:t">
              <w:txbxContent>
                <w:p w:rsidR="006D18AC" w:rsidRDefault="006D18AC" w:rsidP="0080428F">
                  <w:r>
                    <w:rPr>
                      <w:noProof/>
                      <w:lang w:val="af-ZA" w:eastAsia="af-ZA"/>
                    </w:rPr>
                    <w:drawing>
                      <wp:inline distT="0" distB="0" distL="0" distR="0">
                        <wp:extent cx="4643755" cy="4230370"/>
                        <wp:effectExtent l="19050" t="0" r="4445" b="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srcRect/>
                                <a:stretch>
                                  <a:fillRect/>
                                </a:stretch>
                              </pic:blipFill>
                              <pic:spPr bwMode="auto">
                                <a:xfrm>
                                  <a:off x="0" y="0"/>
                                  <a:ext cx="4643755" cy="4230370"/>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 w:rsidR="0080428F" w:rsidRPr="00944742" w:rsidRDefault="0080428F" w:rsidP="006D18AC">
      <w:r w:rsidRPr="00944742">
        <w:t>Fig.   Conventional representation of doors</w:t>
      </w:r>
    </w:p>
    <w:p w:rsidR="0080428F" w:rsidRPr="00944742" w:rsidRDefault="0080428F" w:rsidP="006D18AC">
      <w:pPr>
        <w:rPr>
          <w:b/>
        </w:rPr>
      </w:pPr>
    </w:p>
    <w:p w:rsidR="0080428F" w:rsidRPr="00944742" w:rsidRDefault="003B54BD" w:rsidP="006D18AC">
      <w:pPr>
        <w:rPr>
          <w:b/>
        </w:rPr>
      </w:pPr>
      <w:r w:rsidRPr="003B54BD">
        <w:pict>
          <v:rect id="_x0000_s1036" style="position:absolute;margin-left:42.9pt;margin-top:-14.15pt;width:401.15pt;height:108pt;z-index:251670528" stroked="f">
            <v:textbox>
              <w:txbxContent>
                <w:p w:rsidR="006D18AC" w:rsidRDefault="006D18AC" w:rsidP="0080428F">
                  <w:r>
                    <w:rPr>
                      <w:noProof/>
                      <w:sz w:val="20"/>
                      <w:szCs w:val="20"/>
                      <w:lang w:val="af-ZA" w:eastAsia="af-ZA"/>
                    </w:rPr>
                    <w:drawing>
                      <wp:inline distT="0" distB="0" distL="0" distR="0">
                        <wp:extent cx="5143500" cy="1343025"/>
                        <wp:effectExtent l="19050" t="0" r="0" b="0"/>
                        <wp:docPr id="12" name="Picture 12" descr="Picture 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053"/>
                                <pic:cNvPicPr>
                                  <a:picLocks noChangeAspect="1" noChangeArrowheads="1"/>
                                </pic:cNvPicPr>
                              </pic:nvPicPr>
                              <pic:blipFill>
                                <a:blip r:embed="rId47"/>
                                <a:srcRect/>
                                <a:stretch>
                                  <a:fillRect/>
                                </a:stretch>
                              </pic:blipFill>
                              <pic:spPr bwMode="auto">
                                <a:xfrm>
                                  <a:off x="0" y="0"/>
                                  <a:ext cx="5143500" cy="1343025"/>
                                </a:xfrm>
                                <a:prstGeom prst="rect">
                                  <a:avLst/>
                                </a:prstGeom>
                                <a:noFill/>
                                <a:ln w="9525">
                                  <a:noFill/>
                                  <a:miter lim="800000"/>
                                  <a:headEnd/>
                                  <a:tailEnd/>
                                </a:ln>
                              </pic:spPr>
                            </pic:pic>
                          </a:graphicData>
                        </a:graphic>
                      </wp:inline>
                    </w:drawing>
                  </w:r>
                </w:p>
                <w:p w:rsidR="006D18AC" w:rsidRDefault="006D18AC" w:rsidP="0080428F"/>
              </w:txbxContent>
            </v:textbox>
          </v:rect>
        </w:pict>
      </w:r>
    </w:p>
    <w:p w:rsidR="0080428F" w:rsidRPr="00944742" w:rsidRDefault="0080428F" w:rsidP="006D18AC">
      <w:pPr>
        <w:rPr>
          <w:b/>
        </w:rPr>
      </w:pP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Pr>
        <w:rPr>
          <w:b/>
        </w:rPr>
      </w:pPr>
      <w:r w:rsidRPr="00944742">
        <w:rPr>
          <w:b/>
        </w:rPr>
        <w:t>Fig.          Hinged doors</w:t>
      </w:r>
    </w:p>
    <w:p w:rsidR="0080428F" w:rsidRPr="00944742" w:rsidRDefault="0080428F" w:rsidP="006D18AC">
      <w:pPr>
        <w:rPr>
          <w:b/>
        </w:rPr>
      </w:pPr>
    </w:p>
    <w:p w:rsidR="0080428F" w:rsidRPr="00944742" w:rsidRDefault="006D18AC" w:rsidP="006D18AC">
      <w:pPr>
        <w:rPr>
          <w:b/>
        </w:rPr>
      </w:pPr>
      <w:r w:rsidRPr="00944742">
        <w:rPr>
          <w:b/>
        </w:rPr>
        <w:t>EVALUATION</w:t>
      </w:r>
    </w:p>
    <w:p w:rsidR="0080428F" w:rsidRPr="00944742" w:rsidRDefault="0080428F" w:rsidP="006D18AC">
      <w:r w:rsidRPr="00944742">
        <w:t xml:space="preserve">1.  With the aid of suitable diagrams, explain 3 types of door. </w:t>
      </w:r>
    </w:p>
    <w:p w:rsidR="0080428F" w:rsidRPr="00944742" w:rsidRDefault="0080428F" w:rsidP="006D18AC">
      <w:r w:rsidRPr="00944742">
        <w:t>2.  Draw the conventional symbol of the following doors: revolving, sliding, folding and double door single</w:t>
      </w:r>
    </w:p>
    <w:p w:rsidR="0080428F" w:rsidRPr="00944742" w:rsidRDefault="0080428F" w:rsidP="006D18AC">
      <w:r w:rsidRPr="00944742">
        <w:t>swing.</w:t>
      </w:r>
    </w:p>
    <w:p w:rsidR="0080428F" w:rsidRPr="00944742" w:rsidRDefault="0080428F" w:rsidP="006D18AC">
      <w:pPr>
        <w:rPr>
          <w:b/>
        </w:rPr>
      </w:pPr>
    </w:p>
    <w:p w:rsidR="0080428F" w:rsidRPr="00944742" w:rsidRDefault="0080428F" w:rsidP="006D18AC">
      <w:pPr>
        <w:rPr>
          <w:b/>
        </w:rPr>
      </w:pPr>
      <w:r w:rsidRPr="00944742">
        <w:rPr>
          <w:b/>
        </w:rPr>
        <w:t>WINDOWS</w:t>
      </w:r>
    </w:p>
    <w:p w:rsidR="0080428F" w:rsidRPr="00944742" w:rsidRDefault="0080428F" w:rsidP="006D18AC">
      <w:r w:rsidRPr="00944742">
        <w:rPr>
          <w:b/>
        </w:rPr>
        <w:t>Windows</w:t>
      </w:r>
      <w:r w:rsidRPr="00944742">
        <w:t>: The type of wall opening made on a building for the purpose of ventilation and reflection of sun light in to the room is called a window. See figures below for types of windows and their features.</w:t>
      </w:r>
    </w:p>
    <w:p w:rsidR="00944742" w:rsidRDefault="00944742" w:rsidP="006D18AC"/>
    <w:p w:rsidR="00944742" w:rsidRDefault="00944742" w:rsidP="006D18AC"/>
    <w:p w:rsidR="0080428F" w:rsidRPr="00944742" w:rsidRDefault="003B54BD" w:rsidP="006D18AC">
      <w:r w:rsidRPr="003B54BD">
        <w:pict>
          <v:rect id="_x0000_s1039" style="position:absolute;margin-left:270pt;margin-top:7.8pt;width:200.9pt;height:171pt;z-index:251673600" stroked="f">
            <v:textbox>
              <w:txbxContent>
                <w:p w:rsidR="006D18AC" w:rsidRDefault="006D18AC" w:rsidP="0080428F">
                  <w:r>
                    <w:rPr>
                      <w:noProof/>
                      <w:sz w:val="20"/>
                      <w:szCs w:val="20"/>
                      <w:lang w:val="af-ZA" w:eastAsia="af-ZA"/>
                    </w:rPr>
                    <w:drawing>
                      <wp:inline distT="0" distB="0" distL="0" distR="0">
                        <wp:extent cx="2428875" cy="19621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2428875" cy="1962150"/>
                                </a:xfrm>
                                <a:prstGeom prst="rect">
                                  <a:avLst/>
                                </a:prstGeom>
                                <a:noFill/>
                                <a:ln w="9525">
                                  <a:noFill/>
                                  <a:miter lim="800000"/>
                                  <a:headEnd/>
                                  <a:tailEnd/>
                                </a:ln>
                              </pic:spPr>
                            </pic:pic>
                          </a:graphicData>
                        </a:graphic>
                      </wp:inline>
                    </w:drawing>
                  </w:r>
                </w:p>
              </w:txbxContent>
            </v:textbox>
          </v:rect>
        </w:pict>
      </w:r>
      <w:r w:rsidRPr="003B54BD">
        <w:pict>
          <v:rect id="_x0000_s1037" style="position:absolute;margin-left:18pt;margin-top:.6pt;width:257.4pt;height:164.7pt;z-index:251671552;mso-wrap-style:none" stroked="f">
            <v:textbox style="mso-next-textbox:#_x0000_s1037;mso-fit-shape-to-text:t">
              <w:txbxContent>
                <w:p w:rsidR="006D18AC" w:rsidRDefault="006D18AC" w:rsidP="0080428F">
                  <w:r>
                    <w:rPr>
                      <w:noProof/>
                      <w:sz w:val="20"/>
                      <w:szCs w:val="20"/>
                      <w:lang w:val="af-ZA" w:eastAsia="af-ZA"/>
                    </w:rPr>
                    <w:drawing>
                      <wp:inline distT="0" distB="0" distL="0" distR="0">
                        <wp:extent cx="3086100" cy="20002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3086100" cy="200025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038" style="position:absolute;margin-left:73.5pt;margin-top:-.25pt;width:370.55pt;height:238.65pt;z-index:-251643904;mso-wrap-style:none" stroked="f">
            <v:textbox style="mso-fit-shape-to-text:t">
              <w:txbxContent>
                <w:p w:rsidR="006D18AC" w:rsidRDefault="006D18AC" w:rsidP="0080428F">
                  <w:r>
                    <w:rPr>
                      <w:noProof/>
                      <w:lang w:val="af-ZA" w:eastAsia="af-ZA"/>
                    </w:rPr>
                    <w:drawing>
                      <wp:inline distT="0" distB="0" distL="0" distR="0">
                        <wp:extent cx="4465898" cy="2939648"/>
                        <wp:effectExtent l="19050" t="0" r="0" b="0"/>
                        <wp:docPr id="1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srcRect/>
                                <a:stretch>
                                  <a:fillRect/>
                                </a:stretch>
                              </pic:blipFill>
                              <pic:spPr bwMode="auto">
                                <a:xfrm>
                                  <a:off x="0" y="0"/>
                                  <a:ext cx="4477836" cy="2947506"/>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01A3" w:rsidRPr="00944742" w:rsidRDefault="008001A3" w:rsidP="006D18AC"/>
    <w:p w:rsidR="0080428F" w:rsidRPr="00944742" w:rsidRDefault="0080428F" w:rsidP="006D18AC"/>
    <w:p w:rsidR="0080428F" w:rsidRPr="00944742" w:rsidRDefault="003B54BD" w:rsidP="006D18AC">
      <w:r w:rsidRPr="003B54BD">
        <w:pict>
          <v:rect id="_x0000_s1040" style="position:absolute;margin-left:69.55pt;margin-top:3.75pt;width:234.95pt;height:208.1pt;z-index:-251641856;mso-wrap-style:none" stroked="f">
            <v:textbox style="mso-fit-shape-to-text:t">
              <w:txbxContent>
                <w:p w:rsidR="006D18AC" w:rsidRDefault="006D18AC" w:rsidP="0080428F">
                  <w:r>
                    <w:rPr>
                      <w:noProof/>
                      <w:sz w:val="20"/>
                      <w:szCs w:val="20"/>
                      <w:lang w:val="af-ZA" w:eastAsia="af-ZA"/>
                    </w:rPr>
                    <w:drawing>
                      <wp:inline distT="0" distB="0" distL="0" distR="0">
                        <wp:extent cx="2772495" cy="2551677"/>
                        <wp:effectExtent l="19050" t="0" r="8805" b="0"/>
                        <wp:docPr id="16" name="Picture 16" descr="Picture 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007"/>
                                <pic:cNvPicPr>
                                  <a:picLocks noChangeAspect="1" noChangeArrowheads="1"/>
                                </pic:cNvPicPr>
                              </pic:nvPicPr>
                              <pic:blipFill>
                                <a:blip r:embed="rId51"/>
                                <a:srcRect/>
                                <a:stretch>
                                  <a:fillRect/>
                                </a:stretch>
                              </pic:blipFill>
                              <pic:spPr bwMode="auto">
                                <a:xfrm>
                                  <a:off x="0" y="0"/>
                                  <a:ext cx="2774085" cy="2553140"/>
                                </a:xfrm>
                                <a:prstGeom prst="rect">
                                  <a:avLst/>
                                </a:prstGeom>
                                <a:noFill/>
                                <a:ln w="9525">
                                  <a:noFill/>
                                  <a:miter lim="800000"/>
                                  <a:headEnd/>
                                  <a:tailEnd/>
                                </a:ln>
                              </pic:spPr>
                            </pic:pic>
                          </a:graphicData>
                        </a:graphic>
                      </wp:inline>
                    </w:drawing>
                  </w:r>
                </w:p>
              </w:txbxContent>
            </v:textbox>
          </v:rect>
        </w:pict>
      </w:r>
      <w:r w:rsidR="0080428F" w:rsidRPr="00944742">
        <w:t xml:space="preserve">Section through doors and windows </w:t>
      </w:r>
    </w:p>
    <w:p w:rsidR="0080428F" w:rsidRPr="00944742" w:rsidRDefault="003B54BD" w:rsidP="006D18AC">
      <w:r w:rsidRPr="003B54BD">
        <w:pict>
          <v:rect id="_x0000_s1041" style="position:absolute;margin-left:276.95pt;margin-top:20.05pt;width:154.75pt;height:143.8pt;z-index:251675648;mso-wrap-style:none" stroked="f">
            <v:textbox style="mso-next-textbox:#_x0000_s1041;mso-fit-shape-to-text:t">
              <w:txbxContent>
                <w:p w:rsidR="006D18AC" w:rsidRDefault="006D18AC" w:rsidP="0080428F">
                  <w:r>
                    <w:object w:dxaOrig="6796" w:dyaOrig="5204">
                      <v:shape id="_x0000_i1027" type="#_x0000_t75" style="width:141pt;height:136.5pt" o:ole="">
                        <v:imagedata r:id="rId52" o:title=""/>
                      </v:shape>
                      <o:OLEObject Type="Embed" ProgID="MSPhotoEd.3" ShapeID="_x0000_i1027" DrawAspect="Content" ObjectID="_1626694925" r:id="rId53"/>
                    </w:object>
                  </w:r>
                </w:p>
              </w:txbxContent>
            </v:textbox>
          </v:rect>
        </w:pict>
      </w:r>
      <w:r w:rsidR="0080428F" w:rsidRPr="00944742">
        <w:t>The shape or form of the section through doors and windows depend on their type and the material with which they are made.</w:t>
      </w:r>
    </w:p>
    <w:p w:rsidR="0080428F" w:rsidRPr="00944742" w:rsidRDefault="003B54BD" w:rsidP="006D18AC">
      <w:r w:rsidRPr="003B54BD">
        <w:rPr>
          <w:noProof/>
          <w:lang w:val="en-US"/>
        </w:rPr>
        <w:pict>
          <v:shape id="_x0000_s1069" type="#_x0000_t202" style="position:absolute;margin-left:407.45pt;margin-top:5pt;width:111.95pt;height:116.25pt;z-index:-251612160;mso-wrap-style:none" stroked="f">
            <v:textbox style="mso-fit-shape-to-text:t">
              <w:txbxContent>
                <w:p w:rsidR="006D18AC" w:rsidRDefault="006D18AC" w:rsidP="0080428F">
                  <w:r>
                    <w:rPr>
                      <w:noProof/>
                      <w:lang w:val="af-ZA" w:eastAsia="af-ZA"/>
                    </w:rPr>
                    <w:drawing>
                      <wp:inline distT="0" distB="0" distL="0" distR="0">
                        <wp:extent cx="1215914" cy="1385111"/>
                        <wp:effectExtent l="19050" t="0" r="3286" b="0"/>
                        <wp:docPr id="2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1218794" cy="1388392"/>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6D18AC" w:rsidP="006D18AC">
      <w:pPr>
        <w:rPr>
          <w:b/>
        </w:rPr>
      </w:pPr>
      <w:r w:rsidRPr="00944742">
        <w:rPr>
          <w:b/>
        </w:rPr>
        <w:t>EVALUATION</w:t>
      </w:r>
    </w:p>
    <w:p w:rsidR="0080428F" w:rsidRPr="00944742" w:rsidRDefault="0080428F" w:rsidP="006D18AC">
      <w:r w:rsidRPr="00944742">
        <w:t>1.  Draw a diagram showing section through a door and window.</w:t>
      </w:r>
    </w:p>
    <w:p w:rsidR="0080428F" w:rsidRPr="00944742" w:rsidRDefault="0080428F" w:rsidP="006D18AC">
      <w:r w:rsidRPr="00944742">
        <w:t>2.  State two types of windows.</w:t>
      </w:r>
    </w:p>
    <w:p w:rsidR="0080428F" w:rsidRPr="00944742" w:rsidRDefault="0080428F" w:rsidP="006D18AC">
      <w:pPr>
        <w:rPr>
          <w:b/>
        </w:rPr>
      </w:pPr>
      <w:r w:rsidRPr="00944742">
        <w:rPr>
          <w:b/>
        </w:rPr>
        <w:lastRenderedPageBreak/>
        <w:t>Stairs and its features:</w:t>
      </w:r>
    </w:p>
    <w:p w:rsidR="0080428F" w:rsidRPr="00944742" w:rsidRDefault="0080428F" w:rsidP="006D18AC">
      <w:r w:rsidRPr="00944742">
        <w:t>Stairs consist mainly of horizontal parts on which the feet rest and a vertical component which must be overcome in order to ascend to the next level. A stair case should not be too steep neither should it have too gentle a slope. A slope of about 30</w:t>
      </w:r>
      <w:r w:rsidRPr="00944742">
        <w:rPr>
          <w:vertAlign w:val="superscript"/>
        </w:rPr>
        <w:t>0</w:t>
      </w:r>
      <w:r w:rsidRPr="00944742">
        <w:t xml:space="preserve"> to 45</w:t>
      </w:r>
      <w:r w:rsidRPr="00944742">
        <w:rPr>
          <w:vertAlign w:val="superscript"/>
        </w:rPr>
        <w:t>0</w:t>
      </w:r>
      <w:r w:rsidRPr="00944742">
        <w:t xml:space="preserve"> is desirable. </w:t>
      </w:r>
    </w:p>
    <w:p w:rsidR="0080428F" w:rsidRPr="00944742" w:rsidRDefault="0080428F" w:rsidP="006D18AC"/>
    <w:p w:rsidR="0080428F" w:rsidRPr="00944742" w:rsidRDefault="0080428F" w:rsidP="006D18AC">
      <w:pPr>
        <w:rPr>
          <w:b/>
        </w:rPr>
      </w:pPr>
      <w:r w:rsidRPr="00944742">
        <w:rPr>
          <w:b/>
        </w:rPr>
        <w:t>Features of a staircase</w:t>
      </w:r>
    </w:p>
    <w:p w:rsidR="0080428F" w:rsidRPr="00944742" w:rsidRDefault="0080428F" w:rsidP="006D18AC">
      <w:r w:rsidRPr="00944742">
        <w:t>(i)</w:t>
      </w:r>
      <w:r w:rsidRPr="00944742">
        <w:rPr>
          <w:b/>
          <w:i/>
        </w:rPr>
        <w:t xml:space="preserve">   Tread:</w:t>
      </w:r>
      <w:r w:rsidRPr="00944742">
        <w:t xml:space="preserve"> This is a horizontal component of a staircase on which the feet rest while ascending or descending.</w:t>
      </w:r>
    </w:p>
    <w:p w:rsidR="0080428F" w:rsidRPr="00944742" w:rsidRDefault="0080428F" w:rsidP="006D18AC">
      <w:r w:rsidRPr="00944742">
        <w:rPr>
          <w:i/>
        </w:rPr>
        <w:t>(ii)</w:t>
      </w:r>
      <w:r w:rsidRPr="00944742">
        <w:rPr>
          <w:b/>
          <w:i/>
        </w:rPr>
        <w:t xml:space="preserve">  Riser:</w:t>
      </w:r>
      <w:r w:rsidRPr="00944742">
        <w:t xml:space="preserve"> This is the vertical component of a staircase. It is however the height that need to be overcome in</w:t>
      </w:r>
    </w:p>
    <w:p w:rsidR="0080428F" w:rsidRPr="00944742" w:rsidRDefault="0080428F" w:rsidP="006D18AC">
      <w:r w:rsidRPr="00944742">
        <w:t>order to get to the next level.</w:t>
      </w:r>
    </w:p>
    <w:p w:rsidR="0080428F" w:rsidRPr="00944742" w:rsidRDefault="0080428F" w:rsidP="006D18AC">
      <w:r w:rsidRPr="00944742">
        <w:t>(iii)</w:t>
      </w:r>
      <w:r w:rsidRPr="00944742">
        <w:rPr>
          <w:b/>
          <w:i/>
        </w:rPr>
        <w:t xml:space="preserve"> Head room:</w:t>
      </w:r>
      <w:r w:rsidRPr="00944742">
        <w:t xml:space="preserve"> This is the height allowed to ensure that the head of the person ascending or descending the </w:t>
      </w:r>
    </w:p>
    <w:p w:rsidR="0080428F" w:rsidRPr="00944742" w:rsidRDefault="0080428F" w:rsidP="006D18AC">
      <w:r w:rsidRPr="00944742">
        <w:t>stairs is not knocked against the roof of the stairs.</w:t>
      </w:r>
    </w:p>
    <w:p w:rsidR="0080428F" w:rsidRPr="00944742" w:rsidRDefault="0080428F" w:rsidP="006D18AC">
      <w:r w:rsidRPr="00944742">
        <w:t>(iv)</w:t>
      </w:r>
      <w:r w:rsidRPr="00944742">
        <w:rPr>
          <w:b/>
          <w:i/>
        </w:rPr>
        <w:t xml:space="preserve"> Landing:</w:t>
      </w:r>
      <w:r w:rsidRPr="00944742">
        <w:t xml:space="preserve"> This is the little floor created at the end of each flight for resting before proceeding on the next </w:t>
      </w:r>
    </w:p>
    <w:p w:rsidR="0080428F" w:rsidRPr="00944742" w:rsidRDefault="0080428F" w:rsidP="006D18AC">
      <w:r w:rsidRPr="00944742">
        <w:t>flight.</w:t>
      </w:r>
    </w:p>
    <w:p w:rsidR="0080428F" w:rsidRPr="00944742" w:rsidRDefault="0080428F" w:rsidP="006D18AC">
      <w:r w:rsidRPr="00944742">
        <w:t xml:space="preserve">(v)  </w:t>
      </w:r>
      <w:r w:rsidRPr="00944742">
        <w:rPr>
          <w:b/>
          <w:i/>
        </w:rPr>
        <w:t>Stringer or waist:</w:t>
      </w:r>
      <w:r w:rsidRPr="00944742">
        <w:t xml:space="preserve"> This is a heavy plank cut at right angles to receive the treads and risers. When the</w:t>
      </w:r>
    </w:p>
    <w:p w:rsidR="0080428F" w:rsidRPr="00944742" w:rsidRDefault="0080428F" w:rsidP="006D18AC">
      <w:r w:rsidRPr="00944742">
        <w:t>stringer is uncut, it is referred to as a carriage or a horse. In this case, the treads and risers are fastened to it</w:t>
      </w:r>
    </w:p>
    <w:p w:rsidR="0080428F" w:rsidRPr="00944742" w:rsidRDefault="0080428F" w:rsidP="006D18AC">
      <w:r w:rsidRPr="00944742">
        <w:t>using any suitable fastening means.</w:t>
      </w:r>
    </w:p>
    <w:p w:rsidR="0080428F" w:rsidRPr="00944742" w:rsidRDefault="0080428F" w:rsidP="006D18AC">
      <w:r w:rsidRPr="00944742">
        <w:t xml:space="preserve">(vi)  </w:t>
      </w:r>
      <w:r w:rsidRPr="00944742">
        <w:rPr>
          <w:b/>
          <w:i/>
        </w:rPr>
        <w:t>Flight:</w:t>
      </w:r>
      <w:r w:rsidRPr="00944742">
        <w:t xml:space="preserve"> The flight of a staircase is the distance covered from the nose of the first tread to the nose of the </w:t>
      </w:r>
    </w:p>
    <w:p w:rsidR="0080428F" w:rsidRPr="00944742" w:rsidRDefault="0080428F" w:rsidP="006D18AC">
      <w:r w:rsidRPr="00944742">
        <w:t>landing.</w:t>
      </w:r>
    </w:p>
    <w:p w:rsidR="0080428F" w:rsidRPr="00944742" w:rsidRDefault="0080428F" w:rsidP="006D18AC">
      <w:r w:rsidRPr="00944742">
        <w:t xml:space="preserve">(vii) </w:t>
      </w:r>
      <w:r w:rsidRPr="00944742">
        <w:rPr>
          <w:b/>
          <w:i/>
        </w:rPr>
        <w:t>Nosing:</w:t>
      </w:r>
      <w:r w:rsidRPr="00944742">
        <w:t xml:space="preserve"> This is the edge formed by the end of a riser and the beginning of a tread.</w:t>
      </w:r>
    </w:p>
    <w:p w:rsidR="0080428F" w:rsidRPr="00944742" w:rsidRDefault="0080428F" w:rsidP="006D18AC">
      <w:r w:rsidRPr="00944742">
        <w:t>(viii)</w:t>
      </w:r>
      <w:r w:rsidRPr="00944742">
        <w:rPr>
          <w:b/>
        </w:rPr>
        <w:t>Well</w:t>
      </w:r>
      <w:r w:rsidRPr="00944742">
        <w:t>: This is an open space between two straight flights.</w:t>
      </w:r>
    </w:p>
    <w:p w:rsidR="0080428F" w:rsidRPr="00944742" w:rsidRDefault="0080428F" w:rsidP="006D18AC">
      <w:r w:rsidRPr="00944742">
        <w:t xml:space="preserve">(ix)   </w:t>
      </w:r>
      <w:r w:rsidRPr="00944742">
        <w:rPr>
          <w:b/>
          <w:i/>
        </w:rPr>
        <w:t>Newel posts</w:t>
      </w:r>
      <w:r w:rsidRPr="00944742">
        <w:rPr>
          <w:b/>
        </w:rPr>
        <w:t>:</w:t>
      </w:r>
      <w:r w:rsidRPr="00944742">
        <w:t xml:space="preserve"> These are the two standing poles at the ends of a flight on which the hand rail and</w:t>
      </w:r>
    </w:p>
    <w:p w:rsidR="0080428F" w:rsidRPr="00944742" w:rsidRDefault="0080428F" w:rsidP="006D18AC">
      <w:r w:rsidRPr="00944742">
        <w:t>balustrades are attached. They could either be made of wood or metal.</w:t>
      </w:r>
    </w:p>
    <w:p w:rsidR="0080428F" w:rsidRPr="00944742" w:rsidRDefault="0080428F" w:rsidP="006D18AC">
      <w:r w:rsidRPr="00944742">
        <w:t xml:space="preserve">(x)   </w:t>
      </w:r>
      <w:r w:rsidRPr="00944742">
        <w:rPr>
          <w:b/>
        </w:rPr>
        <w:t>Carriage</w:t>
      </w:r>
      <w:r w:rsidRPr="00944742">
        <w:t>: This is a stair without vertical risers and tread unlike normal stairs used by pedestals, bicycle and motor cycle riders to cross a very busy road. See figure of a carriage below.</w:t>
      </w:r>
    </w:p>
    <w:p w:rsidR="00944742" w:rsidRDefault="00944742" w:rsidP="006D18AC">
      <w:pPr>
        <w:rPr>
          <w:b/>
        </w:rPr>
      </w:pPr>
    </w:p>
    <w:p w:rsidR="0080428F" w:rsidRPr="00944742" w:rsidRDefault="0080428F" w:rsidP="006D18AC">
      <w:pPr>
        <w:rPr>
          <w:b/>
        </w:rPr>
      </w:pPr>
      <w:r w:rsidRPr="00944742">
        <w:rPr>
          <w:b/>
        </w:rPr>
        <w:t>Types of staircase</w:t>
      </w:r>
    </w:p>
    <w:p w:rsidR="0080428F" w:rsidRPr="00944742" w:rsidRDefault="0080428F" w:rsidP="006D18AC">
      <w:r w:rsidRPr="00944742">
        <w:t>There are different types of staircase and this include:</w:t>
      </w:r>
    </w:p>
    <w:p w:rsidR="0080428F" w:rsidRPr="00944742" w:rsidRDefault="0080428F" w:rsidP="006D18AC">
      <w:r w:rsidRPr="00944742">
        <w:t>(i)  Straight flight.</w:t>
      </w:r>
    </w:p>
    <w:p w:rsidR="0080428F" w:rsidRPr="00944742" w:rsidRDefault="0080428F" w:rsidP="006D18AC">
      <w:r w:rsidRPr="00944742">
        <w:t>(ii) Dog-leg or half turn or U-shape.</w:t>
      </w:r>
    </w:p>
    <w:p w:rsidR="0080428F" w:rsidRPr="00944742" w:rsidRDefault="0080428F" w:rsidP="006D18AC">
      <w:r w:rsidRPr="00944742">
        <w:t>(ii</w:t>
      </w:r>
      <w:r w:rsidR="00AB5377" w:rsidRPr="00944742">
        <w:t>i</w:t>
      </w:r>
      <w:r w:rsidRPr="00944742">
        <w:t>) Quarter turn or L-shape.</w:t>
      </w:r>
    </w:p>
    <w:p w:rsidR="0080428F" w:rsidRPr="00944742" w:rsidRDefault="0080428F" w:rsidP="006D18AC">
      <w:r w:rsidRPr="00944742">
        <w:t>(iv)Spiral.</w:t>
      </w:r>
    </w:p>
    <w:p w:rsidR="00366C8C" w:rsidRPr="00944742" w:rsidRDefault="00366C8C" w:rsidP="006D18AC"/>
    <w:p w:rsidR="0080428F" w:rsidRPr="00944742" w:rsidRDefault="003B54BD" w:rsidP="006D18AC">
      <w:r w:rsidRPr="003B54BD">
        <w:pict>
          <v:rect id="_x0000_s1042" style="position:absolute;margin-left:42.35pt;margin-top:-17.9pt;width:472.2pt;height:231.7pt;z-index:-251639808;mso-wrap-style:none" stroked="f">
            <v:textbox>
              <w:txbxContent>
                <w:p w:rsidR="006D18AC" w:rsidRDefault="006D18AC" w:rsidP="0080428F">
                  <w:r>
                    <w:rPr>
                      <w:noProof/>
                      <w:lang w:val="af-ZA" w:eastAsia="af-ZA"/>
                    </w:rPr>
                    <w:drawing>
                      <wp:inline distT="0" distB="0" distL="0" distR="0">
                        <wp:extent cx="5794659" cy="2957886"/>
                        <wp:effectExtent l="19050" t="0" r="0" b="0"/>
                        <wp:docPr id="2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5802791" cy="2962037"/>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Default="0080428F" w:rsidP="006D18AC">
      <w:pPr>
        <w:rPr>
          <w:b/>
        </w:rPr>
      </w:pPr>
    </w:p>
    <w:p w:rsidR="00944742" w:rsidRDefault="00944742" w:rsidP="006D18AC">
      <w:pPr>
        <w:rPr>
          <w:b/>
        </w:rPr>
      </w:pPr>
    </w:p>
    <w:p w:rsidR="00944742" w:rsidRPr="00944742" w:rsidRDefault="00944742"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3B54BD" w:rsidP="006D18AC">
      <w:pPr>
        <w:rPr>
          <w:b/>
        </w:rPr>
      </w:pPr>
      <w:r w:rsidRPr="003B54BD">
        <w:pict>
          <v:rect id="_x0000_s1043" style="position:absolute;margin-left:29.1pt;margin-top:1.8pt;width:485.45pt;height:239.5pt;z-index:-251638784;mso-wrap-style:none" stroked="f">
            <v:textbox style="mso-next-textbox:#_x0000_s1043;mso-fit-shape-to-text:t">
              <w:txbxContent>
                <w:p w:rsidR="006D18AC" w:rsidRDefault="006D18AC" w:rsidP="0080428F">
                  <w:r>
                    <w:rPr>
                      <w:noProof/>
                      <w:lang w:val="af-ZA" w:eastAsia="af-ZA"/>
                    </w:rPr>
                    <w:drawing>
                      <wp:inline distT="0" distB="0" distL="0" distR="0">
                        <wp:extent cx="5956511" cy="2949934"/>
                        <wp:effectExtent l="19050" t="0" r="6139" b="0"/>
                        <wp:docPr id="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srcRect/>
                                <a:stretch>
                                  <a:fillRect/>
                                </a:stretch>
                              </pic:blipFill>
                              <pic:spPr bwMode="auto">
                                <a:xfrm>
                                  <a:off x="0" y="0"/>
                                  <a:ext cx="5973566" cy="2958381"/>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tabs>
          <w:tab w:val="left" w:pos="7964"/>
        </w:tabs>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rPr>
          <w:noProof/>
          <w:lang w:val="en-US"/>
        </w:rPr>
        <w:pict>
          <v:shape id="_x0000_s1077" type="#_x0000_t202" style="position:absolute;margin-left:17.8pt;margin-top:7.9pt;width:123.95pt;height:178.1pt;z-index:-251603968;mso-wrap-style:none" stroked="f">
            <v:textbox style="mso-fit-shape-to-text:t">
              <w:txbxContent>
                <w:p w:rsidR="006D18AC" w:rsidRDefault="006D18AC" w:rsidP="0080428F">
                  <w:r>
                    <w:rPr>
                      <w:noProof/>
                      <w:lang w:val="af-ZA" w:eastAsia="af-ZA"/>
                    </w:rPr>
                    <w:drawing>
                      <wp:inline distT="0" distB="0" distL="0" distR="0">
                        <wp:extent cx="1367108" cy="2170706"/>
                        <wp:effectExtent l="19050" t="0" r="4492"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1371121" cy="2177078"/>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rPr>
          <w:noProof/>
          <w:lang w:val="en-US"/>
        </w:rPr>
        <w:pict>
          <v:shape id="_x0000_s1108" type="#_x0000_t202" style="position:absolute;margin-left:167pt;margin-top:.75pt;width:323.45pt;height:130.05pt;z-index:-251572224;mso-wrap-style:none" stroked="f">
            <v:textbox style="mso-fit-shape-to-text:t">
              <w:txbxContent>
                <w:p w:rsidR="006D18AC" w:rsidRDefault="006D18AC" w:rsidP="0080428F">
                  <w:r>
                    <w:rPr>
                      <w:noProof/>
                      <w:lang w:val="af-ZA" w:eastAsia="af-ZA"/>
                    </w:rPr>
                    <w:drawing>
                      <wp:inline distT="0" distB="0" distL="0" distR="0">
                        <wp:extent cx="3904091" cy="1560219"/>
                        <wp:effectExtent l="19050" t="0" r="1159" b="0"/>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3906737" cy="1561276"/>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rPr>
          <w:b/>
        </w:rPr>
        <w:t>Fig.  Spiral staircase</w:t>
      </w:r>
    </w:p>
    <w:p w:rsidR="0080428F" w:rsidRPr="00944742" w:rsidRDefault="0080428F" w:rsidP="006D18AC"/>
    <w:p w:rsidR="0080428F" w:rsidRPr="00944742" w:rsidRDefault="00944742" w:rsidP="006D18AC">
      <w:pPr>
        <w:rPr>
          <w:b/>
        </w:rPr>
      </w:pPr>
      <w:r w:rsidRPr="00944742">
        <w:rPr>
          <w:b/>
        </w:rPr>
        <w:t>GENERAL EVALUATIONS</w:t>
      </w:r>
    </w:p>
    <w:p w:rsidR="0080428F" w:rsidRPr="00944742" w:rsidRDefault="0080428F" w:rsidP="006D18AC">
      <w:r w:rsidRPr="00944742">
        <w:t>1.  Draw a labelled diagram of a straight flight staircase.</w:t>
      </w:r>
    </w:p>
    <w:p w:rsidR="0080428F" w:rsidRPr="00944742" w:rsidRDefault="0080428F" w:rsidP="006D18AC">
      <w:r w:rsidRPr="00944742">
        <w:t>2.  State 4 types of staircase.</w:t>
      </w:r>
    </w:p>
    <w:p w:rsidR="0080428F" w:rsidRPr="00944742" w:rsidRDefault="0080428F" w:rsidP="006D18AC"/>
    <w:p w:rsidR="0080428F" w:rsidRPr="00944742" w:rsidRDefault="00944742" w:rsidP="006D18AC">
      <w:pPr>
        <w:rPr>
          <w:b/>
        </w:rPr>
      </w:pPr>
      <w:r w:rsidRPr="00944742">
        <w:rPr>
          <w:b/>
        </w:rPr>
        <w:t>READING ASSIGNMENT</w:t>
      </w:r>
    </w:p>
    <w:p w:rsidR="0080428F" w:rsidRPr="00944742" w:rsidRDefault="0080428F" w:rsidP="006D18AC">
      <w:r w:rsidRPr="00944742">
        <w:t xml:space="preserve">Visit </w:t>
      </w:r>
      <w:hyperlink r:id="rId59" w:history="1">
        <w:r w:rsidRPr="00944742">
          <w:rPr>
            <w:rStyle w:val="Hyperlink"/>
            <w:u w:val="none"/>
          </w:rPr>
          <w:t>www.google.com</w:t>
        </w:r>
      </w:hyperlink>
      <w:r w:rsidRPr="00944742">
        <w:t xml:space="preserve"> for types of staircase, window and door.</w:t>
      </w:r>
    </w:p>
    <w:p w:rsidR="0080428F" w:rsidRPr="00944742" w:rsidRDefault="003B54BD" w:rsidP="006D18AC">
      <w:r w:rsidRPr="003B54BD">
        <w:rPr>
          <w:noProof/>
          <w:lang w:val="en-US"/>
        </w:rPr>
        <w:pict>
          <v:shape id="_x0000_s1071" type="#_x0000_t202" style="position:absolute;margin-left:298.4pt;margin-top:12.55pt;width:110.2pt;height:118.2pt;z-index:-251610112;mso-wrap-style:none" stroked="f">
            <v:textbox style="mso-fit-shape-to-text:t">
              <w:txbxContent>
                <w:p w:rsidR="006D18AC" w:rsidRDefault="006D18AC" w:rsidP="0080428F">
                  <w:r>
                    <w:rPr>
                      <w:noProof/>
                      <w:lang w:val="af-ZA" w:eastAsia="af-ZA"/>
                    </w:rPr>
                    <w:drawing>
                      <wp:inline distT="0" distB="0" distL="0" distR="0">
                        <wp:extent cx="1216599" cy="1409700"/>
                        <wp:effectExtent l="0" t="0" r="0" b="0"/>
                        <wp:docPr id="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1225754" cy="1420308"/>
                                </a:xfrm>
                                <a:prstGeom prst="rect">
                                  <a:avLst/>
                                </a:prstGeom>
                                <a:noFill/>
                                <a:ln w="9525">
                                  <a:noFill/>
                                  <a:miter lim="800000"/>
                                  <a:headEnd/>
                                  <a:tailEnd/>
                                </a:ln>
                              </pic:spPr>
                            </pic:pic>
                          </a:graphicData>
                        </a:graphic>
                      </wp:inline>
                    </w:drawing>
                  </w:r>
                </w:p>
              </w:txbxContent>
            </v:textbox>
          </v:shape>
        </w:pict>
      </w:r>
      <w:r w:rsidR="0080428F" w:rsidRPr="00944742">
        <w:t xml:space="preserve"> Drafting technology and practice by William P. Spence pages 676 – 678.</w:t>
      </w:r>
    </w:p>
    <w:p w:rsidR="00944742" w:rsidRDefault="00944742" w:rsidP="006D18AC">
      <w:pPr>
        <w:rPr>
          <w:b/>
        </w:rPr>
      </w:pPr>
    </w:p>
    <w:p w:rsidR="0080428F" w:rsidRPr="00944742" w:rsidRDefault="00944742" w:rsidP="006D18AC">
      <w:pPr>
        <w:rPr>
          <w:b/>
        </w:rPr>
      </w:pPr>
      <w:r w:rsidRPr="00944742">
        <w:rPr>
          <w:b/>
        </w:rPr>
        <w:t>WEEKEND ASSIGNMENT</w:t>
      </w:r>
    </w:p>
    <w:p w:rsidR="0080428F" w:rsidRPr="00944742" w:rsidRDefault="0080428F" w:rsidP="00944742">
      <w:pPr>
        <w:pStyle w:val="NoSpacing"/>
        <w:rPr>
          <w:b/>
        </w:rPr>
      </w:pPr>
      <w:r w:rsidRPr="00944742">
        <w:rPr>
          <w:b/>
        </w:rPr>
        <w:t>Objective</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lastRenderedPageBreak/>
        <w:t xml:space="preserve">1.  In the door frame shown above, the letters V, W, X, Y and Z can be identified in that order as   A.  horn, jamb, brace, spreader and head.  B. brace, horn, spreader, head and jamb.C.  spreader, jamb, brace, horn and head.  D.  head, spreader, horn, jamb and brace.   </w:t>
      </w:r>
    </w:p>
    <w:p w:rsidR="0080428F" w:rsidRPr="00944742" w:rsidRDefault="0080428F" w:rsidP="006D18AC"/>
    <w:p w:rsidR="0080428F" w:rsidRPr="00944742" w:rsidRDefault="0080428F" w:rsidP="006D18AC">
      <w:r w:rsidRPr="00944742">
        <w:t>2.The convention for representing a bi-fold door is</w:t>
      </w:r>
    </w:p>
    <w:p w:rsidR="0080428F" w:rsidRPr="00944742" w:rsidRDefault="003B54BD" w:rsidP="006D18AC">
      <w:r w:rsidRPr="003B54BD">
        <w:rPr>
          <w:noProof/>
          <w:lang w:val="en-US"/>
        </w:rPr>
        <w:pict>
          <v:shape id="_x0000_s1072" type="#_x0000_t202" style="position:absolute;margin-left:74.8pt;margin-top:2.3pt;width:345.2pt;height:120.7pt;z-index:-251609088;mso-wrap-style:none" stroked="f">
            <v:textbox style="mso-fit-shape-to-text:t">
              <w:txbxContent>
                <w:p w:rsidR="006D18AC" w:rsidRDefault="006D18AC" w:rsidP="0080428F">
                  <w:r>
                    <w:rPr>
                      <w:noProof/>
                      <w:lang w:val="af-ZA" w:eastAsia="af-ZA"/>
                    </w:rPr>
                    <w:drawing>
                      <wp:inline distT="0" distB="0" distL="0" distR="0">
                        <wp:extent cx="3688067" cy="1265841"/>
                        <wp:effectExtent l="19050" t="0" r="7633" b="0"/>
                        <wp:docPr id="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srcRect/>
                                <a:stretch>
                                  <a:fillRect/>
                                </a:stretch>
                              </pic:blipFill>
                              <pic:spPr bwMode="auto">
                                <a:xfrm>
                                  <a:off x="0" y="0"/>
                                  <a:ext cx="3691396" cy="1266984"/>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t>3.  Which of the following is not a roof member? A.  Muntin.  B.  Ridge.  C.  Purlin.  D.  Rafter.</w:t>
      </w:r>
    </w:p>
    <w:p w:rsidR="0080428F" w:rsidRPr="00944742" w:rsidRDefault="0080428F" w:rsidP="006D18AC">
      <w:r w:rsidRPr="00944742">
        <w:t>4.  Headroom refers to a height in the construction of a  A.  roof.  B.  window.  C.  stair.  D.  door.</w:t>
      </w:r>
    </w:p>
    <w:p w:rsidR="0080428F" w:rsidRPr="00944742" w:rsidRDefault="003B54BD" w:rsidP="006D18AC">
      <w:r w:rsidRPr="003B54BD">
        <w:rPr>
          <w:noProof/>
          <w:lang w:val="en-US"/>
        </w:rPr>
        <w:pict>
          <v:shape id="_x0000_s1073" type="#_x0000_t202" style="position:absolute;margin-left:168.75pt;margin-top:2.65pt;width:153.8pt;height:135.05pt;z-index:-251608064;mso-wrap-style:none" stroked="f">
            <v:textbox style="mso-fit-shape-to-text:t">
              <w:txbxContent>
                <w:p w:rsidR="006D18AC" w:rsidRDefault="006D18AC" w:rsidP="0080428F">
                  <w:r>
                    <w:rPr>
                      <w:noProof/>
                      <w:lang w:val="af-ZA" w:eastAsia="af-ZA"/>
                    </w:rPr>
                    <w:drawing>
                      <wp:inline distT="0" distB="0" distL="0" distR="0">
                        <wp:extent cx="1741170" cy="1614170"/>
                        <wp:effectExtent l="19050" t="0" r="0" b="0"/>
                        <wp:docPr id="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1741170" cy="1614170"/>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t>5.  What type of door is shown in the figure above?  A.  Panel   B.  Ledged and braced. C. Ledged and battened.</w:t>
      </w:r>
    </w:p>
    <w:p w:rsidR="0080428F" w:rsidRPr="00944742" w:rsidRDefault="0080428F" w:rsidP="006D18AC">
      <w:r w:rsidRPr="00944742">
        <w:t xml:space="preserve">     D.  Flush.</w:t>
      </w:r>
    </w:p>
    <w:p w:rsidR="0080428F" w:rsidRPr="00944742" w:rsidRDefault="0080428F" w:rsidP="006D18AC"/>
    <w:p w:rsidR="0080428F" w:rsidRPr="00944742" w:rsidRDefault="0080428F" w:rsidP="006D18AC">
      <w:pPr>
        <w:rPr>
          <w:b/>
        </w:rPr>
      </w:pPr>
      <w:r w:rsidRPr="00944742">
        <w:rPr>
          <w:b/>
        </w:rPr>
        <w:t>Theory</w:t>
      </w:r>
    </w:p>
    <w:p w:rsidR="0080428F" w:rsidRPr="00944742" w:rsidRDefault="0080428F" w:rsidP="006D18AC">
      <w:r w:rsidRPr="00944742">
        <w:t>1.  Draw a labelled diagram of a straight flight staircase.</w:t>
      </w:r>
    </w:p>
    <w:p w:rsidR="0080428F" w:rsidRPr="00944742" w:rsidRDefault="0080428F" w:rsidP="006D18AC">
      <w:r w:rsidRPr="00944742">
        <w:t>2.  Draw a detailed structure of a roof.</w:t>
      </w:r>
    </w:p>
    <w:p w:rsidR="003F1275" w:rsidRPr="00944742" w:rsidRDefault="003F1275" w:rsidP="006D18AC"/>
    <w:p w:rsidR="003F1275" w:rsidRPr="00944742" w:rsidRDefault="003F1275" w:rsidP="006D18AC"/>
    <w:p w:rsidR="0080428F" w:rsidRPr="00944742" w:rsidRDefault="00944742" w:rsidP="00944742">
      <w:pPr>
        <w:rPr>
          <w:b/>
        </w:rPr>
      </w:pPr>
      <w:r w:rsidRPr="00944742">
        <w:rPr>
          <w:b/>
        </w:rPr>
        <w:t>WEEK SIX</w:t>
      </w:r>
    </w:p>
    <w:p w:rsidR="0080428F" w:rsidRPr="00944742" w:rsidRDefault="00944742" w:rsidP="006D18AC">
      <w:pPr>
        <w:rPr>
          <w:b/>
        </w:rPr>
      </w:pPr>
      <w:r w:rsidRPr="00944742">
        <w:rPr>
          <w:b/>
        </w:rPr>
        <w:t xml:space="preserve">TOPIC: CONSTRUCTIONAL DETAILS OF PARTS OF BUILDING E.G FLOORS, SIMPLE REINFORCEMENT FOR COLUMNS, BEAMS, SLABS ETC. </w:t>
      </w:r>
    </w:p>
    <w:p w:rsidR="0080428F" w:rsidRPr="00944742" w:rsidRDefault="00944742" w:rsidP="006D18AC">
      <w:pPr>
        <w:rPr>
          <w:b/>
        </w:rPr>
      </w:pPr>
      <w:r w:rsidRPr="00944742">
        <w:rPr>
          <w:b/>
        </w:rPr>
        <w:t>CONTENT:</w:t>
      </w:r>
    </w:p>
    <w:p w:rsidR="0080428F" w:rsidRPr="00944742" w:rsidRDefault="0080428F" w:rsidP="006D18AC">
      <w:r w:rsidRPr="00944742">
        <w:t>(i)   Types of floor.</w:t>
      </w:r>
    </w:p>
    <w:p w:rsidR="0080428F" w:rsidRPr="00944742" w:rsidRDefault="0080428F" w:rsidP="006D18AC">
      <w:r w:rsidRPr="00944742">
        <w:t>(ii)  Reinforcement for columns, beams and slabs.</w:t>
      </w:r>
    </w:p>
    <w:p w:rsidR="0080428F" w:rsidRPr="00944742" w:rsidRDefault="0080428F" w:rsidP="006D18AC">
      <w:r w:rsidRPr="00944742">
        <w:rPr>
          <w:b/>
        </w:rPr>
        <w:t>Floors</w:t>
      </w:r>
      <w:r w:rsidRPr="00944742">
        <w:t>: There are basically two types of floors and these include solid floors and suspended floors.</w:t>
      </w:r>
    </w:p>
    <w:p w:rsidR="0080428F" w:rsidRPr="00944742" w:rsidRDefault="0080428F" w:rsidP="006D18AC">
      <w:r w:rsidRPr="00944742">
        <w:rPr>
          <w:b/>
          <w:i/>
        </w:rPr>
        <w:t>Solid floors</w:t>
      </w:r>
      <w:r w:rsidRPr="00944742">
        <w:t xml:space="preserve">: There are two types of solid floors and these are solid concrete and solid timber floor respectively. Solid concrete floors could either be reinforced or without reinforcement. For reinforced solid concrete floors, iron rods which are woven into mesh-like formation are used in addition to the sand, cement and granite mixture. The essence of reinforcing a concrete floor is for it to be able to withstand heavy impact without depression. These type of solid floors are used in large warehouses, large workshops with heavy machinery, multi-storey buildings, bridges etc. Solid concrete floors could either be </w:t>
      </w:r>
      <w:r w:rsidRPr="00944742">
        <w:rPr>
          <w:i/>
        </w:rPr>
        <w:t>pre-cast or cast in-situ</w:t>
      </w:r>
      <w:r w:rsidRPr="00944742">
        <w:t xml:space="preserve">(cast on site). For a solid timber floor, the timber is placed on the floor for finishing. </w:t>
      </w:r>
    </w:p>
    <w:p w:rsidR="0080428F" w:rsidRPr="00944742" w:rsidRDefault="0080428F" w:rsidP="006D18AC"/>
    <w:p w:rsidR="0080428F" w:rsidRPr="00944742" w:rsidRDefault="0080428F" w:rsidP="006D18AC"/>
    <w:p w:rsidR="0080428F" w:rsidRPr="00944742" w:rsidRDefault="003B54BD" w:rsidP="006D18AC">
      <w:pPr>
        <w:rPr>
          <w:b/>
          <w:i/>
        </w:rPr>
      </w:pPr>
      <w:r w:rsidRPr="003B54BD">
        <w:pict>
          <v:rect id="_x0000_s1044" style="position:absolute;margin-left:27.85pt;margin-top:-3.15pt;width:458.45pt;height:274.55pt;z-index:251678720;mso-wrap-style:none" stroked="f">
            <v:textbox style="mso-next-textbox:#_x0000_s1044;mso-fit-shape-to-text:t">
              <w:txbxContent>
                <w:p w:rsidR="006D18AC" w:rsidRDefault="006D18AC" w:rsidP="0080428F">
                  <w:r>
                    <w:rPr>
                      <w:noProof/>
                      <w:lang w:val="af-ZA" w:eastAsia="af-ZA"/>
                    </w:rPr>
                    <w:drawing>
                      <wp:inline distT="0" distB="0" distL="0" distR="0">
                        <wp:extent cx="5611803" cy="3395207"/>
                        <wp:effectExtent l="19050" t="0" r="7947" b="0"/>
                        <wp:docPr id="3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srcRect/>
                                <a:stretch>
                                  <a:fillRect/>
                                </a:stretch>
                              </pic:blipFill>
                              <pic:spPr bwMode="auto">
                                <a:xfrm>
                                  <a:off x="0" y="0"/>
                                  <a:ext cx="5612093" cy="3395382"/>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pPr>
        <w:rPr>
          <w:b/>
          <w:i/>
        </w:rPr>
      </w:pPr>
    </w:p>
    <w:p w:rsidR="0080428F" w:rsidRPr="00944742" w:rsidRDefault="0080428F" w:rsidP="006D18AC">
      <w:r w:rsidRPr="00944742">
        <w:rPr>
          <w:b/>
          <w:i/>
        </w:rPr>
        <w:t>Suspended or hollow timber floor</w:t>
      </w:r>
      <w:r w:rsidRPr="00944742">
        <w:t>: Hollow timber floors have sleeper wall plate which carries the floor joist on which the boards are fixed. The diagram below shows a suspended timber floor.</w:t>
      </w:r>
    </w:p>
    <w:p w:rsidR="0080428F" w:rsidRPr="00944742" w:rsidRDefault="0080428F" w:rsidP="006D18AC"/>
    <w:p w:rsidR="0080428F" w:rsidRPr="00944742" w:rsidRDefault="006D18AC" w:rsidP="006D18AC">
      <w:pPr>
        <w:rPr>
          <w:b/>
        </w:rPr>
      </w:pPr>
      <w:r w:rsidRPr="00944742">
        <w:rPr>
          <w:b/>
        </w:rPr>
        <w:t>EVALUATION</w:t>
      </w:r>
    </w:p>
    <w:p w:rsidR="0080428F" w:rsidRPr="00944742" w:rsidRDefault="0080428F" w:rsidP="006D18AC">
      <w:r w:rsidRPr="00944742">
        <w:t>1.  Mention two types of floor and explain each.</w:t>
      </w:r>
    </w:p>
    <w:p w:rsidR="0080428F" w:rsidRPr="00944742" w:rsidRDefault="0080428F" w:rsidP="006D18AC">
      <w:r w:rsidRPr="00944742">
        <w:t>2.  Draw a labelled diagram of a suspended floor.</w:t>
      </w:r>
    </w:p>
    <w:p w:rsidR="0080428F" w:rsidRPr="00944742" w:rsidRDefault="0080428F" w:rsidP="006D18AC"/>
    <w:p w:rsidR="00C3428C" w:rsidRPr="00944742" w:rsidRDefault="0080428F" w:rsidP="006D18AC">
      <w:r w:rsidRPr="00944742">
        <w:rPr>
          <w:b/>
        </w:rPr>
        <w:t>Columns</w:t>
      </w:r>
      <w:r w:rsidRPr="00944742">
        <w:t>( pillars):   These are the vertical members of a building made of rein</w:t>
      </w:r>
      <w:r w:rsidR="00C3428C" w:rsidRPr="00944742">
        <w:t>forced concrete. These are cast</w:t>
      </w:r>
    </w:p>
    <w:p w:rsidR="0080428F" w:rsidRPr="00944742" w:rsidRDefault="0080428F" w:rsidP="006D18AC">
      <w:r w:rsidRPr="00944742">
        <w:t>from the foundation level to support the weight of the building.</w:t>
      </w:r>
    </w:p>
    <w:p w:rsidR="00C3428C" w:rsidRPr="00944742" w:rsidRDefault="0080428F" w:rsidP="006D18AC">
      <w:r w:rsidRPr="00944742">
        <w:rPr>
          <w:b/>
        </w:rPr>
        <w:t>Beams:</w:t>
      </w:r>
      <w:r w:rsidRPr="00944742">
        <w:t xml:space="preserve"> These are cast just the same way as columns. The only difference is that they are laid horizontally on</w:t>
      </w:r>
    </w:p>
    <w:p w:rsidR="0080428F" w:rsidRPr="00944742" w:rsidRDefault="0080428F" w:rsidP="006D18AC">
      <w:r w:rsidRPr="00944742">
        <w:t>columns.</w:t>
      </w:r>
    </w:p>
    <w:p w:rsidR="0080428F" w:rsidRPr="00944742" w:rsidRDefault="003B54BD" w:rsidP="006D18AC">
      <w:r w:rsidRPr="003B54BD">
        <w:rPr>
          <w:b/>
          <w:noProof/>
          <w:lang w:val="en-US"/>
        </w:rPr>
        <w:pict>
          <v:shape id="_x0000_s1074" type="#_x0000_t202" style="position:absolute;margin-left:87.85pt;margin-top:-3.35pt;width:339.95pt;height:250.85pt;z-index:-251607040;mso-wrap-style:none" stroked="f">
            <v:textbox style="mso-next-textbox:#_x0000_s1074;mso-fit-shape-to-text:t">
              <w:txbxContent>
                <w:p w:rsidR="006D18AC" w:rsidRDefault="006D18AC" w:rsidP="0080428F">
                  <w:r>
                    <w:rPr>
                      <w:noProof/>
                      <w:lang w:val="af-ZA" w:eastAsia="af-ZA"/>
                    </w:rPr>
                    <w:drawing>
                      <wp:inline distT="0" distB="0" distL="0" distR="0">
                        <wp:extent cx="3619500" cy="2722081"/>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3618995" cy="2721701"/>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rPr>
          <w:b/>
        </w:rPr>
        <w:lastRenderedPageBreak/>
        <w:t>Slabs:</w:t>
      </w:r>
      <w:r w:rsidRPr="00944742">
        <w:t xml:space="preserve">  These are thick flat concrete mass laid over wall openings. They are either pre-cast or cast in-situ. They are used to cover man-holes and drainage channels and for flat concrete roofs.</w:t>
      </w:r>
    </w:p>
    <w:p w:rsidR="0080428F" w:rsidRPr="00944742" w:rsidRDefault="0080428F" w:rsidP="006D18AC"/>
    <w:p w:rsidR="0080428F" w:rsidRPr="00944742" w:rsidRDefault="003B54BD" w:rsidP="006D18AC">
      <w:r w:rsidRPr="003B54BD">
        <w:rPr>
          <w:noProof/>
          <w:lang w:val="en-US"/>
        </w:rPr>
        <w:pict>
          <v:shape id="_x0000_s1075" type="#_x0000_t202" style="position:absolute;margin-left:114.85pt;margin-top:1.4pt;width:308.45pt;height:141.6pt;z-index:-251606016;mso-wrap-style:none" stroked="f">
            <v:textbox style="mso-fit-shape-to-text:t">
              <w:txbxContent>
                <w:p w:rsidR="006D18AC" w:rsidRDefault="006D18AC" w:rsidP="0080428F">
                  <w:r>
                    <w:rPr>
                      <w:noProof/>
                      <w:lang w:val="af-ZA" w:eastAsia="af-ZA"/>
                    </w:rPr>
                    <w:drawing>
                      <wp:inline distT="0" distB="0" distL="0" distR="0">
                        <wp:extent cx="3768725" cy="1868805"/>
                        <wp:effectExtent l="19050" t="0" r="3175"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3768725" cy="1868805"/>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944742" w:rsidP="006D18AC">
      <w:pPr>
        <w:rPr>
          <w:b/>
        </w:rPr>
      </w:pPr>
      <w:r w:rsidRPr="00944742">
        <w:rPr>
          <w:b/>
        </w:rPr>
        <w:t>GENERAL EVALUATIONS</w:t>
      </w:r>
    </w:p>
    <w:p w:rsidR="0080428F" w:rsidRPr="00944742" w:rsidRDefault="0080428F" w:rsidP="006D18AC">
      <w:r w:rsidRPr="00944742">
        <w:t>1.  Distinguish between a column and a beam.</w:t>
      </w:r>
    </w:p>
    <w:p w:rsidR="0080428F" w:rsidRPr="00944742" w:rsidRDefault="0080428F" w:rsidP="006D18AC">
      <w:r w:rsidRPr="00944742">
        <w:t>2.  Distinguish between the following types of concrete. Cast in-situ and pre-cast.</w:t>
      </w:r>
    </w:p>
    <w:p w:rsidR="0080428F" w:rsidRPr="00944742" w:rsidRDefault="0080428F" w:rsidP="006D18AC"/>
    <w:p w:rsidR="0080428F" w:rsidRPr="00944742" w:rsidRDefault="00944742" w:rsidP="006D18AC">
      <w:pPr>
        <w:rPr>
          <w:b/>
        </w:rPr>
      </w:pPr>
      <w:r w:rsidRPr="00944742">
        <w:rPr>
          <w:b/>
        </w:rPr>
        <w:t>READING ASSIGNMENT</w:t>
      </w:r>
    </w:p>
    <w:p w:rsidR="0080428F" w:rsidRPr="00944742" w:rsidRDefault="0080428F" w:rsidP="006D18AC">
      <w:r w:rsidRPr="00944742">
        <w:t xml:space="preserve">Visit </w:t>
      </w:r>
      <w:hyperlink r:id="rId66" w:history="1">
        <w:r w:rsidRPr="00944742">
          <w:rPr>
            <w:rStyle w:val="Hyperlink"/>
            <w:u w:val="none"/>
          </w:rPr>
          <w:t>www.google.com</w:t>
        </w:r>
      </w:hyperlink>
      <w:r w:rsidRPr="00944742">
        <w:t xml:space="preserve"> for columns, beams and slabs.</w:t>
      </w:r>
    </w:p>
    <w:p w:rsidR="00944742" w:rsidRDefault="00944742" w:rsidP="006D18AC">
      <w:pPr>
        <w:rPr>
          <w:b/>
        </w:rPr>
      </w:pPr>
    </w:p>
    <w:p w:rsidR="0080428F" w:rsidRPr="00944742" w:rsidRDefault="00944742" w:rsidP="006D18AC">
      <w:pPr>
        <w:rPr>
          <w:b/>
        </w:rPr>
      </w:pPr>
      <w:r w:rsidRPr="00944742">
        <w:rPr>
          <w:b/>
        </w:rPr>
        <w:t>WEEKEND ASSIGNMENT</w:t>
      </w:r>
    </w:p>
    <w:p w:rsidR="0080428F" w:rsidRPr="00944742" w:rsidRDefault="0080428F" w:rsidP="00944742">
      <w:pPr>
        <w:pStyle w:val="NoSpacing"/>
        <w:rPr>
          <w:b/>
        </w:rPr>
      </w:pPr>
      <w:r w:rsidRPr="00944742">
        <w:rPr>
          <w:b/>
        </w:rPr>
        <w:t>Objective</w:t>
      </w:r>
    </w:p>
    <w:p w:rsidR="0080428F" w:rsidRPr="00944742" w:rsidRDefault="0080428F" w:rsidP="006D18AC">
      <w:pPr>
        <w:pStyle w:val="NoSpacing"/>
      </w:pPr>
      <w:r w:rsidRPr="00944742">
        <w:t>1.  Which of the following types of floor requires a wall plate for its construction? A. Solid concrete.  B.  Solid</w:t>
      </w:r>
    </w:p>
    <w:p w:rsidR="0080428F" w:rsidRPr="00944742" w:rsidRDefault="0080428F" w:rsidP="006D18AC">
      <w:pPr>
        <w:pStyle w:val="NoSpacing"/>
      </w:pPr>
      <w:r w:rsidRPr="00944742">
        <w:t>timber.  C.  Suspended.  D. Plastic.</w:t>
      </w:r>
    </w:p>
    <w:p w:rsidR="0080428F" w:rsidRPr="00944742" w:rsidRDefault="0080428F" w:rsidP="006D18AC">
      <w:pPr>
        <w:pStyle w:val="NoSpacing"/>
      </w:pPr>
      <w:r w:rsidRPr="00944742">
        <w:t>2.  Which of the following is a vertical member of a building?  A.  Beam.  B.  Column.  C.  Lintel.  D.  Arch</w:t>
      </w:r>
    </w:p>
    <w:p w:rsidR="0080428F" w:rsidRPr="00944742" w:rsidRDefault="0080428F" w:rsidP="006D18AC">
      <w:r w:rsidRPr="00944742">
        <w:t>3.  Slipper wall is a characteristics of   A.  hollow timber floor.  B.  roof.  C.  staircase.  D. foundation.</w:t>
      </w:r>
    </w:p>
    <w:p w:rsidR="0080428F" w:rsidRPr="00944742" w:rsidRDefault="0080428F" w:rsidP="006D18AC"/>
    <w:p w:rsidR="0080428F" w:rsidRPr="00944742" w:rsidRDefault="003B54BD" w:rsidP="006D18AC">
      <w:r w:rsidRPr="003B54BD">
        <w:rPr>
          <w:noProof/>
          <w:lang w:val="en-US"/>
        </w:rPr>
        <w:pict>
          <v:shape id="_x0000_s1076" type="#_x0000_t202" style="position:absolute;margin-left:116.65pt;margin-top:-14.3pt;width:287.65pt;height:166.85pt;z-index:-251604992;mso-wrap-style:none" stroked="f">
            <v:textbox style="mso-fit-shape-to-text:t">
              <w:txbxContent>
                <w:p w:rsidR="006D18AC" w:rsidRDefault="006D18AC" w:rsidP="0080428F">
                  <w:r>
                    <w:rPr>
                      <w:noProof/>
                      <w:lang w:val="af-ZA" w:eastAsia="af-ZA"/>
                    </w:rPr>
                    <w:drawing>
                      <wp:inline distT="0" distB="0" distL="0" distR="0">
                        <wp:extent cx="3450590" cy="2027555"/>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3450590" cy="2027555"/>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7306ED" w:rsidRPr="00944742" w:rsidRDefault="007306ED" w:rsidP="006D18AC"/>
    <w:p w:rsidR="007306ED" w:rsidRPr="00944742" w:rsidRDefault="007306ED" w:rsidP="006D18AC"/>
    <w:p w:rsidR="0080428F" w:rsidRPr="00944742" w:rsidRDefault="0080428F" w:rsidP="006D18AC"/>
    <w:p w:rsidR="0080428F" w:rsidRPr="00944742" w:rsidRDefault="0080428F" w:rsidP="006D18AC"/>
    <w:p w:rsidR="0080428F" w:rsidRPr="00944742" w:rsidRDefault="0080428F" w:rsidP="006D18AC"/>
    <w:p w:rsidR="007306ED" w:rsidRPr="00944742" w:rsidRDefault="007306ED" w:rsidP="006D18AC"/>
    <w:p w:rsidR="007306ED" w:rsidRPr="00944742" w:rsidRDefault="007306ED" w:rsidP="006D18AC"/>
    <w:p w:rsidR="0080428F" w:rsidRPr="00944742" w:rsidRDefault="0080428F" w:rsidP="006D18AC">
      <w:r w:rsidRPr="00944742">
        <w:rPr>
          <w:i/>
        </w:rPr>
        <w:t xml:space="preserve">Use  the diagram above to answer Questions </w:t>
      </w:r>
      <w:r w:rsidRPr="00944742">
        <w:t>4 and 5.</w:t>
      </w:r>
    </w:p>
    <w:p w:rsidR="0080428F" w:rsidRPr="00944742" w:rsidRDefault="0080428F" w:rsidP="006D18AC">
      <w:r w:rsidRPr="00944742">
        <w:t xml:space="preserve">4.  The parts labelled P and R arerespectively  A.  concrete slab and bitumen felt.  B.  coping and parapet. </w:t>
      </w:r>
    </w:p>
    <w:p w:rsidR="0080428F" w:rsidRPr="00944742" w:rsidRDefault="0080428F" w:rsidP="006D18AC">
      <w:r w:rsidRPr="00944742">
        <w:t>C.  flashing and coping.  D.  slab and coping.</w:t>
      </w:r>
    </w:p>
    <w:p w:rsidR="0080428F" w:rsidRPr="00944742" w:rsidRDefault="0080428F" w:rsidP="006D18AC">
      <w:r w:rsidRPr="00944742">
        <w:t xml:space="preserve">5.  The portion labelled T is called  A.  coping.  B.  parapet.  C.  flashing.  D.  slab. </w:t>
      </w:r>
    </w:p>
    <w:p w:rsidR="00944742" w:rsidRDefault="00944742" w:rsidP="006D18AC">
      <w:pPr>
        <w:rPr>
          <w:b/>
        </w:rPr>
      </w:pPr>
    </w:p>
    <w:p w:rsidR="0080428F" w:rsidRPr="00944742" w:rsidRDefault="0080428F" w:rsidP="006D18AC">
      <w:pPr>
        <w:rPr>
          <w:b/>
        </w:rPr>
      </w:pPr>
      <w:r w:rsidRPr="00944742">
        <w:rPr>
          <w:b/>
        </w:rPr>
        <w:t>Theory</w:t>
      </w:r>
    </w:p>
    <w:p w:rsidR="0080428F" w:rsidRPr="00944742" w:rsidRDefault="0080428F" w:rsidP="006D18AC">
      <w:r w:rsidRPr="00944742">
        <w:t>1.  State two types of floor.</w:t>
      </w:r>
    </w:p>
    <w:p w:rsidR="0080428F" w:rsidRPr="00944742" w:rsidRDefault="0080428F" w:rsidP="006D18AC">
      <w:r w:rsidRPr="00944742">
        <w:t>2.  Distinguish between a column and a beam.</w:t>
      </w:r>
    </w:p>
    <w:p w:rsidR="00525D4F" w:rsidRPr="00944742" w:rsidRDefault="00525D4F" w:rsidP="006D18AC"/>
    <w:p w:rsidR="0080428F" w:rsidRPr="00944742" w:rsidRDefault="00944742" w:rsidP="00944742">
      <w:pPr>
        <w:rPr>
          <w:b/>
        </w:rPr>
      </w:pPr>
      <w:r w:rsidRPr="00944742">
        <w:rPr>
          <w:b/>
        </w:rPr>
        <w:lastRenderedPageBreak/>
        <w:t>WEEK SEVEN</w:t>
      </w:r>
    </w:p>
    <w:p w:rsidR="0080428F" w:rsidRPr="00944742" w:rsidRDefault="00944742" w:rsidP="006D18AC">
      <w:pPr>
        <w:rPr>
          <w:b/>
        </w:rPr>
      </w:pPr>
      <w:r w:rsidRPr="00944742">
        <w:rPr>
          <w:b/>
        </w:rPr>
        <w:t>TOPIC: ENGINEERING DRAWING IN FREEHAND SKE</w:t>
      </w:r>
      <w:r>
        <w:rPr>
          <w:b/>
        </w:rPr>
        <w:t xml:space="preserve">TCHING INCLUDING BOTH PICTORIAL </w:t>
      </w:r>
      <w:r w:rsidRPr="00944742">
        <w:rPr>
          <w:b/>
        </w:rPr>
        <w:t>AND ORTHOGRAPHIC SKETCHES OFENGINEERING COMPONENTS.</w:t>
      </w:r>
    </w:p>
    <w:p w:rsidR="0080428F" w:rsidRPr="00944742" w:rsidRDefault="00944742" w:rsidP="006D18AC">
      <w:pPr>
        <w:rPr>
          <w:b/>
        </w:rPr>
      </w:pPr>
      <w:r w:rsidRPr="00944742">
        <w:rPr>
          <w:b/>
        </w:rPr>
        <w:t>CONTENTS:</w:t>
      </w:r>
    </w:p>
    <w:p w:rsidR="0080428F" w:rsidRPr="00944742" w:rsidRDefault="0080428F" w:rsidP="006D18AC">
      <w:r w:rsidRPr="00944742">
        <w:t>(i)    Freehand sketching of engineering tools and components.</w:t>
      </w:r>
    </w:p>
    <w:p w:rsidR="0080428F" w:rsidRPr="00944742" w:rsidRDefault="0080428F" w:rsidP="006D18AC">
      <w:r w:rsidRPr="00944742">
        <w:t>(ii)   Examples of Engineering machines</w:t>
      </w:r>
    </w:p>
    <w:p w:rsidR="0080428F" w:rsidRPr="00944742" w:rsidRDefault="0080428F" w:rsidP="006D18AC"/>
    <w:p w:rsidR="0080428F" w:rsidRPr="00944742" w:rsidRDefault="0080428F" w:rsidP="006D18AC">
      <w:pPr>
        <w:numPr>
          <w:ilvl w:val="1"/>
          <w:numId w:val="10"/>
        </w:numPr>
        <w:ind w:left="0" w:firstLine="0"/>
      </w:pPr>
      <w:r w:rsidRPr="00944742">
        <w:rPr>
          <w:b/>
          <w:i/>
        </w:rPr>
        <w:t>Engineering Tools</w:t>
      </w:r>
    </w:p>
    <w:p w:rsidR="0080428F" w:rsidRPr="00944742" w:rsidRDefault="0080428F" w:rsidP="006D18AC">
      <w:r w:rsidRPr="00944742">
        <w:t>Below are the diagrams of some of the tools used in an engineering workshop.</w:t>
      </w:r>
    </w:p>
    <w:p w:rsidR="0080428F" w:rsidRPr="00944742" w:rsidRDefault="003B54BD" w:rsidP="006D18AC">
      <w:r w:rsidRPr="003B54BD">
        <w:pict>
          <v:rect id="_x0000_s1081" style="position:absolute;margin-left:0;margin-top:9.9pt;width:141.95pt;height:119.65pt;z-index:251716608;mso-wrap-style:none" stroked="f">
            <v:textbox style="mso-next-textbox:#_x0000_s1081;mso-fit-shape-to-text:t">
              <w:txbxContent>
                <w:p w:rsidR="006D18AC" w:rsidRDefault="006D18AC" w:rsidP="0080428F">
                  <w:r>
                    <w:rPr>
                      <w:noProof/>
                      <w:sz w:val="20"/>
                      <w:szCs w:val="20"/>
                      <w:lang w:val="af-ZA" w:eastAsia="af-ZA"/>
                    </w:rPr>
                    <w:drawing>
                      <wp:inline distT="0" distB="0" distL="0" distR="0">
                        <wp:extent cx="1619250" cy="1428750"/>
                        <wp:effectExtent l="19050" t="0" r="0" b="0"/>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srcRect/>
                                <a:stretch>
                                  <a:fillRect/>
                                </a:stretch>
                              </pic:blipFill>
                              <pic:spPr bwMode="auto">
                                <a:xfrm>
                                  <a:off x="0" y="0"/>
                                  <a:ext cx="1619250" cy="1428750"/>
                                </a:xfrm>
                                <a:prstGeom prst="rect">
                                  <a:avLst/>
                                </a:prstGeom>
                                <a:noFill/>
                                <a:ln w="9525">
                                  <a:noFill/>
                                  <a:miter lim="800000"/>
                                  <a:headEnd/>
                                  <a:tailEnd/>
                                </a:ln>
                              </pic:spPr>
                            </pic:pic>
                          </a:graphicData>
                        </a:graphic>
                      </wp:inline>
                    </w:drawing>
                  </w:r>
                </w:p>
              </w:txbxContent>
            </v:textbox>
          </v:rect>
        </w:pict>
      </w:r>
    </w:p>
    <w:p w:rsidR="0080428F" w:rsidRPr="00944742" w:rsidRDefault="003B54BD" w:rsidP="006D18AC">
      <w:r w:rsidRPr="003B54BD">
        <w:pict>
          <v:rect id="_x0000_s1083" style="position:absolute;margin-left:259.5pt;margin-top:5.5pt;width:120.85pt;height:75.45pt;z-index:251718656" stroked="f">
            <v:textbox style="mso-fit-shape-to-text:t">
              <w:txbxContent>
                <w:p w:rsidR="006D18AC" w:rsidRDefault="006D18AC" w:rsidP="0080428F">
                  <w:r>
                    <w:rPr>
                      <w:noProof/>
                      <w:sz w:val="20"/>
                      <w:szCs w:val="20"/>
                      <w:lang w:val="af-ZA" w:eastAsia="af-ZA"/>
                    </w:rPr>
                    <w:drawing>
                      <wp:inline distT="0" distB="0" distL="0" distR="0">
                        <wp:extent cx="1343025" cy="866775"/>
                        <wp:effectExtent l="19050" t="0" r="9525" b="0"/>
                        <wp:docPr id="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rcRect/>
                                <a:stretch>
                                  <a:fillRect/>
                                </a:stretch>
                              </pic:blipFill>
                              <pic:spPr bwMode="auto">
                                <a:xfrm>
                                  <a:off x="0" y="0"/>
                                  <a:ext cx="1343025" cy="866775"/>
                                </a:xfrm>
                                <a:prstGeom prst="rect">
                                  <a:avLst/>
                                </a:prstGeom>
                                <a:noFill/>
                                <a:ln w="9525">
                                  <a:noFill/>
                                  <a:miter lim="800000"/>
                                  <a:headEnd/>
                                  <a:tailEnd/>
                                </a:ln>
                              </pic:spPr>
                            </pic:pic>
                          </a:graphicData>
                        </a:graphic>
                      </wp:inline>
                    </w:drawing>
                  </w:r>
                </w:p>
              </w:txbxContent>
            </v:textbox>
          </v:rect>
        </w:pict>
      </w:r>
    </w:p>
    <w:p w:rsidR="0080428F" w:rsidRPr="00944742" w:rsidRDefault="003B54BD" w:rsidP="006D18AC">
      <w:r w:rsidRPr="003B54BD">
        <w:pict>
          <v:rect id="_x0000_s1099" style="position:absolute;margin-left:375.35pt;margin-top:9.15pt;width:135.95pt;height:96.45pt;z-index:251735040;mso-wrap-style:none" stroked="f">
            <v:textbox style="mso-fit-shape-to-text:t">
              <w:txbxContent>
                <w:p w:rsidR="006D18AC" w:rsidRDefault="006D18AC" w:rsidP="0080428F">
                  <w:r>
                    <w:rPr>
                      <w:noProof/>
                      <w:sz w:val="20"/>
                      <w:szCs w:val="20"/>
                      <w:lang w:val="af-ZA" w:eastAsia="af-ZA"/>
                    </w:rPr>
                    <w:drawing>
                      <wp:inline distT="0" distB="0" distL="0" distR="0">
                        <wp:extent cx="1524000" cy="1133475"/>
                        <wp:effectExtent l="19050" t="0" r="0" b="0"/>
                        <wp:docPr id="37" name="Picture 81" descr="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icture 527"/>
                                <pic:cNvPicPr>
                                  <a:picLocks noChangeAspect="1" noChangeArrowheads="1"/>
                                </pic:cNvPicPr>
                              </pic:nvPicPr>
                              <pic:blipFill>
                                <a:blip r:embed="rId70"/>
                                <a:srcRect/>
                                <a:stretch>
                                  <a:fillRect/>
                                </a:stretch>
                              </pic:blipFill>
                              <pic:spPr bwMode="auto">
                                <a:xfrm>
                                  <a:off x="0" y="0"/>
                                  <a:ext cx="1524000" cy="1133475"/>
                                </a:xfrm>
                                <a:prstGeom prst="rect">
                                  <a:avLst/>
                                </a:prstGeom>
                                <a:noFill/>
                                <a:ln w="9525">
                                  <a:noFill/>
                                  <a:miter lim="800000"/>
                                  <a:headEnd/>
                                  <a:tailEnd/>
                                </a:ln>
                              </pic:spPr>
                            </pic:pic>
                          </a:graphicData>
                        </a:graphic>
                      </wp:inline>
                    </w:drawing>
                  </w:r>
                </w:p>
              </w:txbxContent>
            </v:textbox>
          </v:rect>
        </w:pict>
      </w:r>
    </w:p>
    <w:p w:rsidR="0080428F" w:rsidRPr="00944742" w:rsidRDefault="003B54BD" w:rsidP="006D18AC">
      <w:r w:rsidRPr="003B54BD">
        <w:pict>
          <v:rect id="_x0000_s1082" style="position:absolute;margin-left:136.8pt;margin-top:3.65pt;width:143.45pt;height:95.7pt;z-index:251717632;mso-wrap-style:none" stroked="f">
            <v:textbox style="mso-next-textbox:#_x0000_s1082;mso-fit-shape-to-text:t">
              <w:txbxContent>
                <w:p w:rsidR="006D18AC" w:rsidRDefault="006D18AC" w:rsidP="0080428F">
                  <w:r>
                    <w:rPr>
                      <w:noProof/>
                      <w:sz w:val="20"/>
                      <w:szCs w:val="20"/>
                      <w:lang w:val="af-ZA" w:eastAsia="af-ZA"/>
                    </w:rPr>
                    <w:drawing>
                      <wp:inline distT="0" distB="0" distL="0" distR="0">
                        <wp:extent cx="1619250" cy="1123950"/>
                        <wp:effectExtent l="19050" t="0" r="0" b="0"/>
                        <wp:docPr id="18" name="Picture 64" descr="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ture 519"/>
                                <pic:cNvPicPr>
                                  <a:picLocks noChangeAspect="1" noChangeArrowheads="1"/>
                                </pic:cNvPicPr>
                              </pic:nvPicPr>
                              <pic:blipFill>
                                <a:blip r:embed="rId71"/>
                                <a:srcRect/>
                                <a:stretch>
                                  <a:fillRect/>
                                </a:stretch>
                              </pic:blipFill>
                              <pic:spPr bwMode="auto">
                                <a:xfrm>
                                  <a:off x="0" y="0"/>
                                  <a:ext cx="1619250" cy="112395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084" style="position:absolute;margin-left:36pt;margin-top:9pt;width:395.1pt;height:91.25pt;z-index:251719680;mso-wrap-style:none" stroked="f">
            <v:textbox style="mso-next-textbox:#_x0000_s1084;mso-fit-shape-to-text:t">
              <w:txbxContent>
                <w:p w:rsidR="006D18AC" w:rsidRDefault="006D18AC" w:rsidP="0080428F">
                  <w:r>
                    <w:rPr>
                      <w:noProof/>
                      <w:sz w:val="20"/>
                      <w:szCs w:val="20"/>
                      <w:lang w:val="af-ZA" w:eastAsia="af-ZA"/>
                    </w:rPr>
                    <w:drawing>
                      <wp:inline distT="0" distB="0" distL="0" distR="0">
                        <wp:extent cx="4254284" cy="937952"/>
                        <wp:effectExtent l="19050" t="0" r="0" b="0"/>
                        <wp:docPr id="19" name="Picture 65" descr="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cture 539"/>
                                <pic:cNvPicPr>
                                  <a:picLocks noChangeAspect="1" noChangeArrowheads="1"/>
                                </pic:cNvPicPr>
                              </pic:nvPicPr>
                              <pic:blipFill>
                                <a:blip r:embed="rId72"/>
                                <a:srcRect/>
                                <a:stretch>
                                  <a:fillRect/>
                                </a:stretch>
                              </pic:blipFill>
                              <pic:spPr bwMode="auto">
                                <a:xfrm>
                                  <a:off x="0" y="0"/>
                                  <a:ext cx="4253433" cy="937764"/>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4830E2" w:rsidRPr="00944742" w:rsidRDefault="004830E2" w:rsidP="006D18AC"/>
    <w:p w:rsidR="0080428F" w:rsidRPr="00944742" w:rsidRDefault="003B54BD" w:rsidP="006D18AC">
      <w:r w:rsidRPr="003B54BD">
        <w:pict>
          <v:rect id="_x0000_s1088" style="position:absolute;margin-left:383.5pt;margin-top:5.3pt;width:113.95pt;height:284.55pt;z-index:-251592704;mso-wrap-style:none" stroked="f">
            <v:textbox style="mso-next-textbox:#_x0000_s1088;mso-fit-shape-to-text:t">
              <w:txbxContent>
                <w:p w:rsidR="006D18AC" w:rsidRDefault="006D18AC" w:rsidP="0080428F">
                  <w:r>
                    <w:rPr>
                      <w:noProof/>
                      <w:sz w:val="20"/>
                      <w:szCs w:val="20"/>
                      <w:lang w:val="af-ZA" w:eastAsia="af-ZA"/>
                    </w:rPr>
                    <w:drawing>
                      <wp:inline distT="0" distB="0" distL="0" distR="0">
                        <wp:extent cx="1244836" cy="3522428"/>
                        <wp:effectExtent l="19050" t="0" r="0" b="0"/>
                        <wp:docPr id="25" name="Picture 69" descr="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546"/>
                                <pic:cNvPicPr>
                                  <a:picLocks noChangeAspect="1" noChangeArrowheads="1"/>
                                </pic:cNvPicPr>
                              </pic:nvPicPr>
                              <pic:blipFill>
                                <a:blip r:embed="rId73"/>
                                <a:srcRect/>
                                <a:stretch>
                                  <a:fillRect/>
                                </a:stretch>
                              </pic:blipFill>
                              <pic:spPr bwMode="auto">
                                <a:xfrm>
                                  <a:off x="0" y="0"/>
                                  <a:ext cx="1247246" cy="3529247"/>
                                </a:xfrm>
                                <a:prstGeom prst="rect">
                                  <a:avLst/>
                                </a:prstGeom>
                                <a:noFill/>
                                <a:ln w="9525">
                                  <a:noFill/>
                                  <a:miter lim="800000"/>
                                  <a:headEnd/>
                                  <a:tailEnd/>
                                </a:ln>
                              </pic:spPr>
                            </pic:pic>
                          </a:graphicData>
                        </a:graphic>
                      </wp:inline>
                    </w:drawing>
                  </w:r>
                </w:p>
              </w:txbxContent>
            </v:textbox>
          </v:rect>
        </w:pict>
      </w:r>
      <w:r w:rsidRPr="003B54BD">
        <w:pict>
          <v:rect id="_x0000_s1085" style="position:absolute;margin-left:31.6pt;margin-top:13.7pt;width:348.75pt;height:123.45pt;z-index:251720704" stroked="f">
            <v:textbox style="mso-next-textbox:#_x0000_s1085;mso-fit-shape-to-text:t">
              <w:txbxContent>
                <w:p w:rsidR="006D18AC" w:rsidRDefault="006D18AC" w:rsidP="0080428F">
                  <w:r>
                    <w:rPr>
                      <w:noProof/>
                      <w:sz w:val="20"/>
                      <w:szCs w:val="20"/>
                      <w:lang w:val="af-ZA" w:eastAsia="af-ZA"/>
                    </w:rPr>
                    <w:drawing>
                      <wp:inline distT="0" distB="0" distL="0" distR="0">
                        <wp:extent cx="4529096" cy="1532773"/>
                        <wp:effectExtent l="19050" t="0" r="4804" b="0"/>
                        <wp:docPr id="21" name="Picture 66" descr="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ture 540"/>
                                <pic:cNvPicPr>
                                  <a:picLocks noChangeAspect="1" noChangeArrowheads="1"/>
                                </pic:cNvPicPr>
                              </pic:nvPicPr>
                              <pic:blipFill>
                                <a:blip r:embed="rId74"/>
                                <a:srcRect/>
                                <a:stretch>
                                  <a:fillRect/>
                                </a:stretch>
                              </pic:blipFill>
                              <pic:spPr bwMode="auto">
                                <a:xfrm>
                                  <a:off x="0" y="0"/>
                                  <a:ext cx="4529440" cy="1532889"/>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086" style="position:absolute;margin-left:90pt;margin-top:8.2pt;width:281.45pt;height:130.2pt;z-index:251721728;mso-wrap-style:none" stroked="f">
            <v:textbox style="mso-next-textbox:#_x0000_s1086;mso-fit-shape-to-text:t">
              <w:txbxContent>
                <w:p w:rsidR="006D18AC" w:rsidRDefault="006D18AC" w:rsidP="0080428F">
                  <w:r>
                    <w:rPr>
                      <w:noProof/>
                      <w:sz w:val="20"/>
                      <w:szCs w:val="20"/>
                      <w:lang w:val="af-ZA" w:eastAsia="af-ZA"/>
                    </w:rPr>
                    <w:drawing>
                      <wp:inline distT="0" distB="0" distL="0" distR="0">
                        <wp:extent cx="3371850" cy="1562100"/>
                        <wp:effectExtent l="19050" t="0" r="0" b="0"/>
                        <wp:docPr id="22" name="Picture 67" descr="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cture 542"/>
                                <pic:cNvPicPr>
                                  <a:picLocks noChangeAspect="1" noChangeArrowheads="1"/>
                                </pic:cNvPicPr>
                              </pic:nvPicPr>
                              <pic:blipFill>
                                <a:blip r:embed="rId75"/>
                                <a:srcRect/>
                                <a:stretch>
                                  <a:fillRect/>
                                </a:stretch>
                              </pic:blipFill>
                              <pic:spPr bwMode="auto">
                                <a:xfrm>
                                  <a:off x="0" y="0"/>
                                  <a:ext cx="3371850" cy="156210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525D4F" w:rsidRPr="00944742" w:rsidRDefault="00525D4F" w:rsidP="006D18AC"/>
    <w:p w:rsidR="0080428F" w:rsidRPr="00944742" w:rsidRDefault="003B54BD" w:rsidP="006D18AC">
      <w:r w:rsidRPr="003B54BD">
        <w:pict>
          <v:rect id="_x0000_s1087" style="position:absolute;margin-left:86.25pt;margin-top:7.65pt;width:269.45pt;height:62.7pt;z-index:251722752;mso-wrap-style:none" stroked="f">
            <v:textbox style="mso-next-textbox:#_x0000_s1087;mso-fit-shape-to-text:t">
              <w:txbxContent>
                <w:p w:rsidR="006D18AC" w:rsidRDefault="006D18AC" w:rsidP="0080428F">
                  <w:r>
                    <w:rPr>
                      <w:noProof/>
                      <w:sz w:val="20"/>
                      <w:szCs w:val="20"/>
                      <w:lang w:val="af-ZA" w:eastAsia="af-ZA"/>
                    </w:rPr>
                    <w:drawing>
                      <wp:inline distT="0" distB="0" distL="0" distR="0">
                        <wp:extent cx="3219450" cy="704850"/>
                        <wp:effectExtent l="19050" t="0" r="0" b="0"/>
                        <wp:docPr id="24" name="Picture 68" descr="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 544"/>
                                <pic:cNvPicPr>
                                  <a:picLocks noChangeAspect="1" noChangeArrowheads="1"/>
                                </pic:cNvPicPr>
                              </pic:nvPicPr>
                              <pic:blipFill>
                                <a:blip r:embed="rId76"/>
                                <a:srcRect/>
                                <a:stretch>
                                  <a:fillRect/>
                                </a:stretch>
                              </pic:blipFill>
                              <pic:spPr bwMode="auto">
                                <a:xfrm>
                                  <a:off x="0" y="0"/>
                                  <a:ext cx="3219450" cy="70485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rPr>
          <w:noProof/>
          <w:lang w:val="en-US"/>
        </w:rPr>
        <w:lastRenderedPageBreak/>
        <w:pict>
          <v:shape id="_x0000_s1103" type="#_x0000_t202" style="position:absolute;margin-left:52.9pt;margin-top:7.15pt;width:343.75pt;height:55.1pt;z-index:-251577344" stroked="f">
            <v:textbox>
              <w:txbxContent>
                <w:p w:rsidR="006D18AC" w:rsidRDefault="006D18AC" w:rsidP="0080428F">
                  <w:r>
                    <w:rPr>
                      <w:noProof/>
                      <w:lang w:val="af-ZA" w:eastAsia="af-ZA"/>
                    </w:rPr>
                    <w:drawing>
                      <wp:inline distT="0" distB="0" distL="0" distR="0">
                        <wp:extent cx="3204375" cy="490271"/>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3204375" cy="490271"/>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525D4F" w:rsidRPr="00944742" w:rsidRDefault="00525D4F" w:rsidP="006D18AC">
      <w:pPr>
        <w:tabs>
          <w:tab w:val="left" w:pos="2191"/>
        </w:tabs>
      </w:pPr>
    </w:p>
    <w:p w:rsidR="00525D4F" w:rsidRPr="00944742" w:rsidRDefault="00525D4F" w:rsidP="006D18AC">
      <w:pPr>
        <w:tabs>
          <w:tab w:val="left" w:pos="2191"/>
        </w:tabs>
      </w:pPr>
    </w:p>
    <w:p w:rsidR="00944742" w:rsidRDefault="00944742" w:rsidP="006D18AC"/>
    <w:p w:rsidR="00944742" w:rsidRDefault="00944742" w:rsidP="006D18AC"/>
    <w:p w:rsidR="0080428F" w:rsidRPr="00944742" w:rsidRDefault="003B54BD" w:rsidP="006D18AC">
      <w:r w:rsidRPr="003B54BD">
        <w:pict>
          <v:rect id="_x0000_s1090" style="position:absolute;margin-left:31.65pt;margin-top:-17.95pt;width:149.45pt;height:164.7pt;z-index:251725824;mso-wrap-style:none" stroked="f">
            <v:textbox style="mso-next-textbox:#_x0000_s1090;mso-fit-shape-to-text:t">
              <w:txbxContent>
                <w:p w:rsidR="006D18AC" w:rsidRDefault="006D18AC" w:rsidP="0080428F">
                  <w:r>
                    <w:rPr>
                      <w:noProof/>
                      <w:sz w:val="20"/>
                      <w:szCs w:val="20"/>
                      <w:lang w:val="af-ZA" w:eastAsia="af-ZA"/>
                    </w:rPr>
                    <w:drawing>
                      <wp:inline distT="0" distB="0" distL="0" distR="0">
                        <wp:extent cx="2000581" cy="2373571"/>
                        <wp:effectExtent l="19050" t="0" r="0" b="0"/>
                        <wp:docPr id="27" name="Picture 71" descr="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icture 559"/>
                                <pic:cNvPicPr>
                                  <a:picLocks noChangeAspect="1" noChangeArrowheads="1"/>
                                </pic:cNvPicPr>
                              </pic:nvPicPr>
                              <pic:blipFill>
                                <a:blip r:embed="rId78"/>
                                <a:srcRect/>
                                <a:stretch>
                                  <a:fillRect/>
                                </a:stretch>
                              </pic:blipFill>
                              <pic:spPr bwMode="auto">
                                <a:xfrm>
                                  <a:off x="0" y="0"/>
                                  <a:ext cx="1997108" cy="2369451"/>
                                </a:xfrm>
                                <a:prstGeom prst="rect">
                                  <a:avLst/>
                                </a:prstGeom>
                                <a:noFill/>
                                <a:ln w="9525">
                                  <a:noFill/>
                                  <a:miter lim="800000"/>
                                  <a:headEnd/>
                                  <a:tailEnd/>
                                </a:ln>
                              </pic:spPr>
                            </pic:pic>
                          </a:graphicData>
                        </a:graphic>
                      </wp:inline>
                    </w:drawing>
                  </w:r>
                </w:p>
              </w:txbxContent>
            </v:textbox>
          </v:rect>
        </w:pict>
      </w:r>
      <w:r w:rsidRPr="003B54BD">
        <w:pict>
          <v:rect id="_x0000_s1078" style="position:absolute;margin-left:217.65pt;margin-top:7.15pt;width:299.45pt;height:147.25pt;z-index:251713536;mso-wrap-style:none" stroked="f">
            <v:textbox style="mso-fit-shape-to-text:t">
              <w:txbxContent>
                <w:p w:rsidR="006D18AC" w:rsidRDefault="006D18AC" w:rsidP="0080428F">
                  <w:r>
                    <w:rPr>
                      <w:noProof/>
                      <w:lang w:val="af-ZA" w:eastAsia="af-ZA"/>
                    </w:rPr>
                    <w:drawing>
                      <wp:inline distT="0" distB="0" distL="0" distR="0">
                        <wp:extent cx="3597363" cy="1778584"/>
                        <wp:effectExtent l="19050" t="0" r="3087"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srcRect/>
                                <a:stretch>
                                  <a:fillRect/>
                                </a:stretch>
                              </pic:blipFill>
                              <pic:spPr bwMode="auto">
                                <a:xfrm>
                                  <a:off x="0" y="0"/>
                                  <a:ext cx="3597122" cy="1778465"/>
                                </a:xfrm>
                                <a:prstGeom prst="rect">
                                  <a:avLst/>
                                </a:prstGeom>
                                <a:noFill/>
                                <a:ln w="9525">
                                  <a:noFill/>
                                  <a:miter lim="800000"/>
                                  <a:headEnd/>
                                  <a:tailEnd/>
                                </a:ln>
                              </pic:spPr>
                            </pic:pic>
                          </a:graphicData>
                        </a:graphic>
                      </wp:inline>
                    </w:drawing>
                  </w:r>
                </w:p>
              </w:txbxContent>
            </v:textbox>
          </v:rect>
        </w:pict>
      </w:r>
    </w:p>
    <w:p w:rsidR="0080428F" w:rsidRPr="00944742" w:rsidRDefault="003B54BD" w:rsidP="006D18AC">
      <w:r w:rsidRPr="003B54BD">
        <w:pict>
          <v:line id="_x0000_s1089" style="position:absolute;z-index:251724800" from="315pt,89.75pt" to="342pt,89.75p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525D4F" w:rsidRPr="00944742" w:rsidRDefault="00525D4F" w:rsidP="006D18AC"/>
    <w:p w:rsidR="00525D4F" w:rsidRPr="00944742" w:rsidRDefault="00525D4F" w:rsidP="006D18AC"/>
    <w:p w:rsidR="0080428F" w:rsidRPr="00944742" w:rsidRDefault="003B54BD" w:rsidP="006D18AC">
      <w:r w:rsidRPr="003B54BD">
        <w:pict>
          <v:rect id="_x0000_s1092" style="position:absolute;margin-left:300.2pt;margin-top:11.9pt;width:159.05pt;height:409.3pt;z-index:251727872;mso-wrap-style:none" stroked="f">
            <v:textbox style="mso-next-textbox:#_x0000_s1092;mso-fit-shape-to-text:t">
              <w:txbxContent>
                <w:p w:rsidR="006D18AC" w:rsidRDefault="006D18AC" w:rsidP="0080428F">
                  <w:r>
                    <w:rPr>
                      <w:noProof/>
                      <w:sz w:val="20"/>
                      <w:szCs w:val="20"/>
                      <w:lang w:val="af-ZA" w:eastAsia="af-ZA"/>
                    </w:rPr>
                    <w:drawing>
                      <wp:inline distT="0" distB="0" distL="0" distR="0">
                        <wp:extent cx="1678265" cy="4715124"/>
                        <wp:effectExtent l="19050" t="0" r="0" b="0"/>
                        <wp:docPr id="29" name="Picture 73" descr="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cture 563"/>
                                <pic:cNvPicPr>
                                  <a:picLocks noChangeAspect="1" noChangeArrowheads="1"/>
                                </pic:cNvPicPr>
                              </pic:nvPicPr>
                              <pic:blipFill>
                                <a:blip r:embed="rId80"/>
                                <a:srcRect/>
                                <a:stretch>
                                  <a:fillRect/>
                                </a:stretch>
                              </pic:blipFill>
                              <pic:spPr bwMode="auto">
                                <a:xfrm>
                                  <a:off x="0" y="0"/>
                                  <a:ext cx="1682684" cy="4727540"/>
                                </a:xfrm>
                                <a:prstGeom prst="rect">
                                  <a:avLst/>
                                </a:prstGeom>
                                <a:noFill/>
                                <a:ln w="9525">
                                  <a:noFill/>
                                  <a:miter lim="800000"/>
                                  <a:headEnd/>
                                  <a:tailEnd/>
                                </a:ln>
                              </pic:spPr>
                            </pic:pic>
                          </a:graphicData>
                        </a:graphic>
                      </wp:inline>
                    </w:drawing>
                  </w:r>
                </w:p>
              </w:txbxContent>
            </v:textbox>
          </v:rect>
        </w:pict>
      </w:r>
      <w:r w:rsidRPr="003B54BD">
        <w:pict>
          <v:rect id="_x0000_s1091" style="position:absolute;margin-left:69.2pt;margin-top:6.85pt;width:137.45pt;height:223.95pt;z-index:251726848;mso-wrap-style:none" stroked="f">
            <v:textbox style="mso-next-textbox:#_x0000_s1091;mso-fit-shape-to-text:t">
              <w:txbxContent>
                <w:p w:rsidR="006D18AC" w:rsidRDefault="006D18AC" w:rsidP="0080428F">
                  <w:r>
                    <w:rPr>
                      <w:noProof/>
                      <w:sz w:val="20"/>
                      <w:szCs w:val="20"/>
                      <w:lang w:val="af-ZA" w:eastAsia="af-ZA"/>
                    </w:rPr>
                    <w:drawing>
                      <wp:inline distT="0" distB="0" distL="0" distR="0">
                        <wp:extent cx="2006959" cy="3580316"/>
                        <wp:effectExtent l="19050" t="0" r="0" b="0"/>
                        <wp:docPr id="28" name="Picture 72" descr="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cture 561"/>
                                <pic:cNvPicPr>
                                  <a:picLocks noChangeAspect="1" noChangeArrowheads="1"/>
                                </pic:cNvPicPr>
                              </pic:nvPicPr>
                              <pic:blipFill>
                                <a:blip r:embed="rId81"/>
                                <a:srcRect/>
                                <a:stretch>
                                  <a:fillRect/>
                                </a:stretch>
                              </pic:blipFill>
                              <pic:spPr bwMode="auto">
                                <a:xfrm>
                                  <a:off x="0" y="0"/>
                                  <a:ext cx="2011711" cy="3588793"/>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525D4F" w:rsidRPr="00944742" w:rsidRDefault="00525D4F" w:rsidP="006D18AC"/>
    <w:p w:rsidR="00525D4F" w:rsidRPr="00944742" w:rsidRDefault="00525D4F" w:rsidP="006D18AC"/>
    <w:p w:rsidR="00525D4F" w:rsidRPr="00944742" w:rsidRDefault="00525D4F" w:rsidP="006D18AC"/>
    <w:p w:rsidR="00525D4F" w:rsidRPr="00944742" w:rsidRDefault="00525D4F" w:rsidP="006D18AC"/>
    <w:p w:rsidR="004830E2" w:rsidRPr="00944742" w:rsidRDefault="004830E2" w:rsidP="006D18AC"/>
    <w:p w:rsidR="004830E2" w:rsidRPr="00944742" w:rsidRDefault="004830E2" w:rsidP="006D18AC"/>
    <w:p w:rsidR="004830E2" w:rsidRPr="00944742" w:rsidRDefault="004830E2" w:rsidP="006D18AC"/>
    <w:p w:rsidR="004830E2" w:rsidRPr="00944742" w:rsidRDefault="004830E2" w:rsidP="006D18AC"/>
    <w:p w:rsidR="004830E2" w:rsidRPr="00944742" w:rsidRDefault="004830E2" w:rsidP="006D18AC"/>
    <w:p w:rsidR="004830E2" w:rsidRPr="00944742" w:rsidRDefault="004830E2" w:rsidP="006D18AC"/>
    <w:p w:rsidR="004830E2" w:rsidRPr="00944742" w:rsidRDefault="004830E2" w:rsidP="006D18AC"/>
    <w:p w:rsidR="004830E2" w:rsidRPr="00944742" w:rsidRDefault="004830E2" w:rsidP="006D18AC"/>
    <w:p w:rsidR="004830E2" w:rsidRPr="00944742" w:rsidRDefault="004830E2" w:rsidP="006D18AC"/>
    <w:p w:rsidR="004830E2" w:rsidRDefault="004830E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Pr="00944742" w:rsidRDefault="00944742" w:rsidP="006D18AC"/>
    <w:p w:rsidR="0080428F" w:rsidRPr="00944742" w:rsidRDefault="003B54BD" w:rsidP="006D18AC">
      <w:r w:rsidRPr="003B54BD">
        <w:pict>
          <v:rect id="_x0000_s1094" style="position:absolute;margin-left:170.05pt;margin-top:.7pt;width:99.95pt;height:232.2pt;z-index:251729920;mso-wrap-style:none" stroked="f">
            <v:textbox style="mso-fit-shape-to-text:t">
              <w:txbxContent>
                <w:p w:rsidR="006D18AC" w:rsidRDefault="006D18AC" w:rsidP="0080428F">
                  <w:r>
                    <w:rPr>
                      <w:noProof/>
                      <w:sz w:val="20"/>
                      <w:szCs w:val="20"/>
                      <w:lang w:val="af-ZA" w:eastAsia="af-ZA"/>
                    </w:rPr>
                    <w:drawing>
                      <wp:inline distT="0" distB="0" distL="0" distR="0">
                        <wp:extent cx="1057275" cy="2857500"/>
                        <wp:effectExtent l="19050" t="0" r="9525" b="0"/>
                        <wp:docPr id="33" name="Picture 77" descr="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icture 565"/>
                                <pic:cNvPicPr>
                                  <a:picLocks noChangeAspect="1" noChangeArrowheads="1"/>
                                </pic:cNvPicPr>
                              </pic:nvPicPr>
                              <pic:blipFill>
                                <a:blip r:embed="rId82"/>
                                <a:srcRect/>
                                <a:stretch>
                                  <a:fillRect/>
                                </a:stretch>
                              </pic:blipFill>
                              <pic:spPr bwMode="auto">
                                <a:xfrm>
                                  <a:off x="0" y="0"/>
                                  <a:ext cx="1057275" cy="2857500"/>
                                </a:xfrm>
                                <a:prstGeom prst="rect">
                                  <a:avLst/>
                                </a:prstGeom>
                                <a:noFill/>
                                <a:ln w="9525">
                                  <a:noFill/>
                                  <a:miter lim="800000"/>
                                  <a:headEnd/>
                                  <a:tailEnd/>
                                </a:ln>
                              </pic:spPr>
                            </pic:pic>
                          </a:graphicData>
                        </a:graphic>
                      </wp:inline>
                    </w:drawing>
                  </w:r>
                </w:p>
              </w:txbxContent>
            </v:textbox>
          </v:rect>
        </w:pict>
      </w:r>
      <w:r w:rsidRPr="003B54BD">
        <w:pict>
          <v:rect id="_x0000_s1093" style="position:absolute;margin-left:24.85pt;margin-top:7.45pt;width:141.95pt;height:187.2pt;z-index:251728896;mso-wrap-style:none" stroked="f">
            <v:textbox style="mso-next-textbox:#_x0000_s1093;mso-fit-shape-to-text:t">
              <w:txbxContent>
                <w:p w:rsidR="006D18AC" w:rsidRDefault="006D18AC" w:rsidP="0080428F">
                  <w:r>
                    <w:rPr>
                      <w:noProof/>
                      <w:sz w:val="20"/>
                      <w:szCs w:val="20"/>
                      <w:lang w:val="af-ZA" w:eastAsia="af-ZA"/>
                    </w:rPr>
                    <w:drawing>
                      <wp:inline distT="0" distB="0" distL="0" distR="0">
                        <wp:extent cx="1600200" cy="2286000"/>
                        <wp:effectExtent l="19050" t="0" r="0" b="0"/>
                        <wp:docPr id="31" name="Picture 75" descr="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icture 564"/>
                                <pic:cNvPicPr>
                                  <a:picLocks noChangeAspect="1" noChangeArrowheads="1"/>
                                </pic:cNvPicPr>
                              </pic:nvPicPr>
                              <pic:blipFill>
                                <a:blip r:embed="rId83"/>
                                <a:srcRect/>
                                <a:stretch>
                                  <a:fillRect/>
                                </a:stretch>
                              </pic:blipFill>
                              <pic:spPr bwMode="auto">
                                <a:xfrm>
                                  <a:off x="0" y="0"/>
                                  <a:ext cx="1600200" cy="228600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095" style="position:absolute;margin-left:293.95pt;margin-top:8.65pt;width:204.95pt;height:105.45pt;z-index:251730944;mso-wrap-style:none" stroked="f">
            <v:textbox style="mso-fit-shape-to-text:t">
              <w:txbxContent>
                <w:p w:rsidR="006D18AC" w:rsidRDefault="006D18AC" w:rsidP="0080428F">
                  <w:r>
                    <w:rPr>
                      <w:noProof/>
                      <w:sz w:val="20"/>
                      <w:szCs w:val="20"/>
                      <w:lang w:val="af-ZA" w:eastAsia="af-ZA"/>
                    </w:rPr>
                    <w:drawing>
                      <wp:inline distT="0" distB="0" distL="0" distR="0">
                        <wp:extent cx="2400300" cy="1247775"/>
                        <wp:effectExtent l="19050" t="0" r="0" b="0"/>
                        <wp:docPr id="32" name="Picture 76" descr="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icture 567"/>
                                <pic:cNvPicPr>
                                  <a:picLocks noChangeAspect="1" noChangeArrowheads="1"/>
                                </pic:cNvPicPr>
                              </pic:nvPicPr>
                              <pic:blipFill>
                                <a:blip r:embed="rId84"/>
                                <a:srcRect/>
                                <a:stretch>
                                  <a:fillRect/>
                                </a:stretch>
                              </pic:blipFill>
                              <pic:spPr bwMode="auto">
                                <a:xfrm>
                                  <a:off x="0" y="0"/>
                                  <a:ext cx="2400300" cy="1247775"/>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525D4F" w:rsidRPr="00944742" w:rsidRDefault="00525D4F" w:rsidP="006D18AC"/>
    <w:p w:rsidR="00944742" w:rsidRDefault="00944742" w:rsidP="006D18AC"/>
    <w:p w:rsidR="00944742" w:rsidRDefault="00944742" w:rsidP="006D18AC"/>
    <w:p w:rsidR="0080428F" w:rsidRPr="00944742" w:rsidRDefault="003B54BD" w:rsidP="006D18AC">
      <w:r w:rsidRPr="003B54BD">
        <w:pict>
          <v:rect id="_x0000_s1096" style="position:absolute;margin-left:355.55pt;margin-top:-8.45pt;width:138.95pt;height:216.95pt;z-index:251731968;mso-wrap-style:none" stroked="f">
            <v:textbox style="mso-fit-shape-to-text:t">
              <w:txbxContent>
                <w:p w:rsidR="006D18AC" w:rsidRDefault="006D18AC" w:rsidP="0080428F">
                  <w:r>
                    <w:rPr>
                      <w:noProof/>
                      <w:sz w:val="20"/>
                      <w:szCs w:val="20"/>
                      <w:lang w:val="af-ZA" w:eastAsia="af-ZA"/>
                    </w:rPr>
                    <w:drawing>
                      <wp:inline distT="0" distB="0" distL="0" distR="0">
                        <wp:extent cx="1719800" cy="2949934"/>
                        <wp:effectExtent l="19050" t="0" r="0" b="0"/>
                        <wp:docPr id="34" name="Picture 78" descr="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icture 558"/>
                                <pic:cNvPicPr>
                                  <a:picLocks noChangeAspect="1" noChangeArrowheads="1"/>
                                </pic:cNvPicPr>
                              </pic:nvPicPr>
                              <pic:blipFill>
                                <a:blip r:embed="rId85"/>
                                <a:srcRect/>
                                <a:stretch>
                                  <a:fillRect/>
                                </a:stretch>
                              </pic:blipFill>
                              <pic:spPr bwMode="auto">
                                <a:xfrm>
                                  <a:off x="0" y="0"/>
                                  <a:ext cx="1719134" cy="2948792"/>
                                </a:xfrm>
                                <a:prstGeom prst="rect">
                                  <a:avLst/>
                                </a:prstGeom>
                                <a:noFill/>
                                <a:ln w="9525">
                                  <a:noFill/>
                                  <a:miter lim="800000"/>
                                  <a:headEnd/>
                                  <a:tailEnd/>
                                </a:ln>
                              </pic:spPr>
                            </pic:pic>
                          </a:graphicData>
                        </a:graphic>
                      </wp:inline>
                    </w:drawing>
                  </w:r>
                </w:p>
              </w:txbxContent>
            </v:textbox>
          </v:rect>
        </w:pict>
      </w:r>
      <w:r w:rsidRPr="003B54BD">
        <w:pict>
          <v:rect id="_x0000_s1098" style="position:absolute;margin-left:209.1pt;margin-top:4.4pt;width:146.45pt;height:199.2pt;z-index:251734016;mso-wrap-style:none" stroked="f">
            <v:textbox style="mso-next-textbox:#_x0000_s1098;mso-fit-shape-to-text:t">
              <w:txbxContent>
                <w:p w:rsidR="006D18AC" w:rsidRDefault="006D18AC" w:rsidP="0080428F">
                  <w:r>
                    <w:rPr>
                      <w:noProof/>
                      <w:sz w:val="20"/>
                      <w:szCs w:val="20"/>
                      <w:lang w:val="af-ZA" w:eastAsia="af-ZA"/>
                    </w:rPr>
                    <w:drawing>
                      <wp:inline distT="0" distB="0" distL="0" distR="0">
                        <wp:extent cx="1859114" cy="2735249"/>
                        <wp:effectExtent l="19050" t="0" r="7786" b="0"/>
                        <wp:docPr id="36" name="Picture 80" descr="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icture 569"/>
                                <pic:cNvPicPr>
                                  <a:picLocks noChangeAspect="1" noChangeArrowheads="1"/>
                                </pic:cNvPicPr>
                              </pic:nvPicPr>
                              <pic:blipFill>
                                <a:blip r:embed="rId86"/>
                                <a:srcRect/>
                                <a:stretch>
                                  <a:fillRect/>
                                </a:stretch>
                              </pic:blipFill>
                              <pic:spPr bwMode="auto">
                                <a:xfrm>
                                  <a:off x="0" y="0"/>
                                  <a:ext cx="1860411" cy="2737158"/>
                                </a:xfrm>
                                <a:prstGeom prst="rect">
                                  <a:avLst/>
                                </a:prstGeom>
                                <a:noFill/>
                                <a:ln w="9525">
                                  <a:noFill/>
                                  <a:miter lim="800000"/>
                                  <a:headEnd/>
                                  <a:tailEnd/>
                                </a:ln>
                              </pic:spPr>
                            </pic:pic>
                          </a:graphicData>
                        </a:graphic>
                      </wp:inline>
                    </w:drawing>
                  </w:r>
                </w:p>
              </w:txbxContent>
            </v:textbox>
          </v:rect>
        </w:pict>
      </w:r>
      <w:r w:rsidRPr="003B54BD">
        <w:pict>
          <v:rect id="_x0000_s1097" style="position:absolute;margin-left:55.6pt;margin-top:-19.6pt;width:134.45pt;height:246.45pt;z-index:251732992;mso-wrap-style:none" stroked="f">
            <v:textbox style="mso-fit-shape-to-text:t">
              <w:txbxContent>
                <w:p w:rsidR="006D18AC" w:rsidRDefault="006D18AC" w:rsidP="0080428F">
                  <w:r>
                    <w:rPr>
                      <w:noProof/>
                      <w:sz w:val="20"/>
                      <w:szCs w:val="20"/>
                      <w:lang w:val="af-ZA" w:eastAsia="af-ZA"/>
                    </w:rPr>
                    <w:drawing>
                      <wp:inline distT="0" distB="0" distL="0" distR="0">
                        <wp:extent cx="1650724" cy="3354019"/>
                        <wp:effectExtent l="19050" t="0" r="6626" b="0"/>
                        <wp:docPr id="35" name="Picture 79" descr="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icture 570"/>
                                <pic:cNvPicPr>
                                  <a:picLocks noChangeAspect="1" noChangeArrowheads="1"/>
                                </pic:cNvPicPr>
                              </pic:nvPicPr>
                              <pic:blipFill>
                                <a:blip r:embed="rId87"/>
                                <a:srcRect/>
                                <a:stretch>
                                  <a:fillRect/>
                                </a:stretch>
                              </pic:blipFill>
                              <pic:spPr bwMode="auto">
                                <a:xfrm>
                                  <a:off x="0" y="0"/>
                                  <a:ext cx="1651309" cy="3355208"/>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4830E2" w:rsidRPr="00944742" w:rsidRDefault="004830E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80428F" w:rsidRPr="00944742" w:rsidRDefault="0080428F" w:rsidP="006D18AC"/>
    <w:p w:rsidR="0080428F" w:rsidRPr="00944742" w:rsidRDefault="0080428F" w:rsidP="006D18AC"/>
    <w:p w:rsidR="00944742" w:rsidRPr="00944742" w:rsidRDefault="003B54BD" w:rsidP="006D18AC">
      <w:r w:rsidRPr="003B54BD">
        <w:rPr>
          <w:noProof/>
          <w:lang w:val="en-US"/>
        </w:rPr>
        <w:pict>
          <v:shape id="_x0000_s1079" type="#_x0000_t202" style="position:absolute;margin-left:101.25pt;margin-top:10.05pt;width:416.9pt;height:178.45pt;z-index:-251601920;mso-wrap-style:none" stroked="f">
            <v:textbox style="mso-fit-shape-to-text:t">
              <w:txbxContent>
                <w:p w:rsidR="006D18AC" w:rsidRDefault="006D18AC" w:rsidP="0080428F">
                  <w:r>
                    <w:rPr>
                      <w:noProof/>
                      <w:lang w:val="af-ZA" w:eastAsia="af-ZA"/>
                    </w:rPr>
                    <w:drawing>
                      <wp:inline distT="0" distB="0" distL="0" distR="0">
                        <wp:extent cx="5092416" cy="2174588"/>
                        <wp:effectExtent l="1905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103741" cy="2179424"/>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Default="0080428F" w:rsidP="006D18AC"/>
    <w:p w:rsidR="00944742" w:rsidRDefault="00944742" w:rsidP="006D18AC"/>
    <w:p w:rsidR="00944742" w:rsidRPr="00944742" w:rsidRDefault="00944742" w:rsidP="006D18AC"/>
    <w:p w:rsidR="0080428F" w:rsidRPr="00944742" w:rsidRDefault="003B54BD" w:rsidP="006D18AC">
      <w:r w:rsidRPr="003B54BD">
        <w:rPr>
          <w:noProof/>
          <w:lang w:val="en-US"/>
        </w:rPr>
        <w:pict>
          <v:shape id="_x0000_s1080" type="#_x0000_t202" style="position:absolute;margin-left:178.75pt;margin-top:2.5pt;width:183.15pt;height:283.95pt;z-index:-251600896;mso-wrap-style:none" stroked="f">
            <v:textbox style="mso-fit-shape-to-text:t">
              <w:txbxContent>
                <w:p w:rsidR="006D18AC" w:rsidRDefault="006D18AC" w:rsidP="0080428F">
                  <w:r>
                    <w:rPr>
                      <w:noProof/>
                      <w:lang w:val="af-ZA" w:eastAsia="af-ZA"/>
                    </w:rPr>
                    <w:drawing>
                      <wp:inline distT="0" distB="0" distL="0" distR="0">
                        <wp:extent cx="2123648" cy="3514476"/>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2127339" cy="3520584"/>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Pr>
        <w:rPr>
          <w:b/>
        </w:rPr>
      </w:pPr>
    </w:p>
    <w:p w:rsidR="0080428F" w:rsidRPr="00944742" w:rsidRDefault="0080428F" w:rsidP="006D18AC">
      <w:pPr>
        <w:rPr>
          <w:b/>
        </w:rPr>
      </w:pPr>
    </w:p>
    <w:p w:rsidR="0080428F" w:rsidRPr="00944742" w:rsidRDefault="0080428F" w:rsidP="006D18AC">
      <w:pPr>
        <w:rPr>
          <w:b/>
        </w:rPr>
      </w:pPr>
    </w:p>
    <w:p w:rsidR="004830E2" w:rsidRPr="00944742" w:rsidRDefault="004830E2" w:rsidP="006D18AC">
      <w:pPr>
        <w:rPr>
          <w:b/>
        </w:rPr>
      </w:pPr>
    </w:p>
    <w:p w:rsidR="004830E2" w:rsidRPr="00944742" w:rsidRDefault="004830E2" w:rsidP="006D18AC">
      <w:pPr>
        <w:rPr>
          <w:b/>
        </w:rPr>
      </w:pPr>
    </w:p>
    <w:p w:rsidR="004830E2" w:rsidRPr="00944742" w:rsidRDefault="004830E2" w:rsidP="006D18AC">
      <w:pPr>
        <w:rPr>
          <w:b/>
        </w:rPr>
      </w:pPr>
    </w:p>
    <w:p w:rsidR="004830E2" w:rsidRPr="00944742" w:rsidRDefault="004830E2" w:rsidP="006D18AC">
      <w:pPr>
        <w:rPr>
          <w:b/>
        </w:rPr>
      </w:pPr>
    </w:p>
    <w:p w:rsidR="004830E2" w:rsidRPr="00944742" w:rsidRDefault="004830E2" w:rsidP="006D18AC">
      <w:pPr>
        <w:rPr>
          <w:b/>
        </w:rPr>
      </w:pPr>
    </w:p>
    <w:p w:rsidR="004830E2" w:rsidRPr="00944742" w:rsidRDefault="004830E2" w:rsidP="006D18AC">
      <w:pPr>
        <w:rPr>
          <w:b/>
        </w:rPr>
      </w:pPr>
    </w:p>
    <w:p w:rsidR="004830E2" w:rsidRPr="00944742" w:rsidRDefault="004830E2" w:rsidP="006D18AC">
      <w:pPr>
        <w:rPr>
          <w:b/>
        </w:rPr>
      </w:pPr>
    </w:p>
    <w:p w:rsidR="0080428F" w:rsidRPr="00944742" w:rsidRDefault="0080428F" w:rsidP="006D18AC">
      <w:pPr>
        <w:rPr>
          <w:b/>
        </w:rPr>
      </w:pPr>
      <w:r w:rsidRPr="00944742">
        <w:rPr>
          <w:b/>
        </w:rPr>
        <w:t>fig  Twist drill</w:t>
      </w:r>
    </w:p>
    <w:p w:rsidR="0080428F" w:rsidRPr="00944742" w:rsidRDefault="0080428F" w:rsidP="006D18AC"/>
    <w:p w:rsidR="0080428F" w:rsidRPr="00944742" w:rsidRDefault="0080428F" w:rsidP="006D18AC">
      <w:pPr>
        <w:rPr>
          <w:b/>
        </w:rPr>
      </w:pPr>
    </w:p>
    <w:p w:rsidR="0080428F" w:rsidRPr="00944742" w:rsidRDefault="006D18AC" w:rsidP="006D18AC">
      <w:pPr>
        <w:rPr>
          <w:b/>
        </w:rPr>
      </w:pPr>
      <w:r w:rsidRPr="00944742">
        <w:rPr>
          <w:b/>
        </w:rPr>
        <w:t>EVALUATION</w:t>
      </w:r>
    </w:p>
    <w:p w:rsidR="0080428F" w:rsidRPr="00944742" w:rsidRDefault="0080428F" w:rsidP="006D18AC">
      <w:r w:rsidRPr="00944742">
        <w:t>1.   State three types of marking-out, driving and measuring tools.</w:t>
      </w:r>
    </w:p>
    <w:p w:rsidR="0080428F" w:rsidRPr="00944742" w:rsidRDefault="0080428F" w:rsidP="006D18AC">
      <w:r w:rsidRPr="00944742">
        <w:t>2.  Sketch the following engineering tools, components or symbols using freehand sketching : Hacksaw, Sledge hammer, Pein hammer, Claw hammer, Bench vice, Chisel, Scriber, File, Twist drill, Gimlet, Gib head key , Cotter pin, Hardie, Bick iron, Slotted nut, Castle nut, Spanner, Tool maker’s clamp, Countersunk, Counter bore, Mallet, Venier calliper, Micrometer screw gauge, Split pin, Spring washer, Wing nut, Thumb screw, Grub screw, Spirit level, Hand trowel, Stud, Splined shaft, Serrated shaft, Diamond knurled surface, Straight knurled surface , Journal bearing, Split bearing, Footstep bearing, Thrust bearing, Ball bearing, Roller bearing, compression spring( schematic), Tension spring( schematic), Tri-square, a pair of pincers, a pair of pliers, gimlet, etc.</w:t>
      </w:r>
    </w:p>
    <w:p w:rsidR="00944742" w:rsidRDefault="00944742" w:rsidP="00944742">
      <w:pPr>
        <w:rPr>
          <w:b/>
          <w:i/>
        </w:rPr>
      </w:pPr>
    </w:p>
    <w:p w:rsidR="0080428F" w:rsidRPr="00944742" w:rsidRDefault="0080428F" w:rsidP="00944742">
      <w:r w:rsidRPr="00944742">
        <w:rPr>
          <w:b/>
          <w:i/>
        </w:rPr>
        <w:lastRenderedPageBreak/>
        <w:t>Engineering Machines</w:t>
      </w:r>
    </w:p>
    <w:p w:rsidR="0080428F" w:rsidRPr="00944742" w:rsidRDefault="0080428F" w:rsidP="006D18AC">
      <w:r w:rsidRPr="00944742">
        <w:t xml:space="preserve">       Below are diagrams of some machines used in engineering workshops</w:t>
      </w:r>
    </w:p>
    <w:p w:rsidR="0080428F" w:rsidRPr="00944742" w:rsidRDefault="003B54BD" w:rsidP="006D18AC">
      <w:r w:rsidRPr="003B54BD">
        <w:pict>
          <v:rect id="_x0000_s1102" style="position:absolute;margin-left:129.3pt;margin-top:.6pt;width:271.3pt;height:246.1pt;z-index:251738112;mso-wrap-style:none" stroked="f">
            <v:textbox style="mso-fit-shape-to-text:t">
              <w:txbxContent>
                <w:p w:rsidR="006D18AC" w:rsidRDefault="006D18AC" w:rsidP="0080428F">
                  <w:r>
                    <w:rPr>
                      <w:noProof/>
                      <w:sz w:val="20"/>
                      <w:szCs w:val="20"/>
                      <w:lang w:val="af-ZA" w:eastAsia="af-ZA"/>
                    </w:rPr>
                    <w:drawing>
                      <wp:inline distT="0" distB="0" distL="0" distR="0">
                        <wp:extent cx="2936928" cy="2747449"/>
                        <wp:effectExtent l="19050" t="0" r="0" b="0"/>
                        <wp:docPr id="55" name="Picture 82" descr="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ture 583"/>
                                <pic:cNvPicPr>
                                  <a:picLocks noChangeAspect="1" noChangeArrowheads="1"/>
                                </pic:cNvPicPr>
                              </pic:nvPicPr>
                              <pic:blipFill>
                                <a:blip r:embed="rId90"/>
                                <a:srcRect/>
                                <a:stretch>
                                  <a:fillRect/>
                                </a:stretch>
                              </pic:blipFill>
                              <pic:spPr bwMode="auto">
                                <a:xfrm>
                                  <a:off x="0" y="0"/>
                                  <a:ext cx="2939157" cy="2749535"/>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3B54BD" w:rsidP="006D18AC">
      <w:r w:rsidRPr="003B54BD">
        <w:pict>
          <v:rect id="_x0000_s1101" style="position:absolute;margin-left:89.9pt;margin-top:7.8pt;width:366.95pt;height:313.2pt;z-index:251737088;mso-wrap-style:none" stroked="f">
            <v:textbox style="mso-fit-shape-to-text:t">
              <w:txbxContent>
                <w:p w:rsidR="006D18AC" w:rsidRDefault="006D18AC" w:rsidP="0080428F">
                  <w:r>
                    <w:rPr>
                      <w:noProof/>
                      <w:sz w:val="20"/>
                      <w:szCs w:val="20"/>
                      <w:lang w:val="af-ZA" w:eastAsia="af-ZA"/>
                    </w:rPr>
                    <w:drawing>
                      <wp:inline distT="0" distB="0" distL="0" distR="0">
                        <wp:extent cx="4448175" cy="3886200"/>
                        <wp:effectExtent l="19050" t="0" r="9525" b="0"/>
                        <wp:docPr id="57" name="Picture 83" descr="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icture 576"/>
                                <pic:cNvPicPr>
                                  <a:picLocks noChangeAspect="1" noChangeArrowheads="1"/>
                                </pic:cNvPicPr>
                              </pic:nvPicPr>
                              <pic:blipFill>
                                <a:blip r:embed="rId91"/>
                                <a:srcRect/>
                                <a:stretch>
                                  <a:fillRect/>
                                </a:stretch>
                              </pic:blipFill>
                              <pic:spPr bwMode="auto">
                                <a:xfrm>
                                  <a:off x="0" y="0"/>
                                  <a:ext cx="4448175" cy="3886200"/>
                                </a:xfrm>
                                <a:prstGeom prst="rect">
                                  <a:avLst/>
                                </a:prstGeom>
                                <a:noFill/>
                                <a:ln w="9525">
                                  <a:noFill/>
                                  <a:miter lim="800000"/>
                                  <a:headEnd/>
                                  <a:tailEnd/>
                                </a:ln>
                              </pic:spPr>
                            </pic:pic>
                          </a:graphicData>
                        </a:graphic>
                      </wp:inline>
                    </w:drawing>
                  </w:r>
                </w:p>
              </w:txbxContent>
            </v:textbox>
          </v:rect>
        </w:pic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4830E2" w:rsidRPr="00944742" w:rsidRDefault="004830E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944742" w:rsidRDefault="00944742" w:rsidP="006D18AC"/>
    <w:p w:rsidR="002B76B8" w:rsidRPr="00944742" w:rsidRDefault="003B54BD" w:rsidP="006D18AC">
      <w:r w:rsidRPr="003B54BD">
        <w:pict>
          <v:rect id="_x0000_s1100" style="position:absolute;margin-left:72.1pt;margin-top:-3.35pt;width:432.95pt;height:315.9pt;z-index:251736064;mso-wrap-style:none" stroked="f">
            <v:textbox>
              <w:txbxContent>
                <w:p w:rsidR="006D18AC" w:rsidRDefault="006D18AC" w:rsidP="0080428F">
                  <w:r>
                    <w:rPr>
                      <w:noProof/>
                      <w:sz w:val="20"/>
                      <w:szCs w:val="20"/>
                      <w:lang w:val="af-ZA" w:eastAsia="af-ZA"/>
                    </w:rPr>
                    <w:drawing>
                      <wp:inline distT="0" distB="0" distL="0" distR="0">
                        <wp:extent cx="4685575" cy="3573172"/>
                        <wp:effectExtent l="19050" t="0" r="725" b="0"/>
                        <wp:docPr id="59" name="Picture 84" descr="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cture 581"/>
                                <pic:cNvPicPr>
                                  <a:picLocks noChangeAspect="1" noChangeArrowheads="1"/>
                                </pic:cNvPicPr>
                              </pic:nvPicPr>
                              <pic:blipFill>
                                <a:blip r:embed="rId92"/>
                                <a:srcRect/>
                                <a:stretch>
                                  <a:fillRect/>
                                </a:stretch>
                              </pic:blipFill>
                              <pic:spPr bwMode="auto">
                                <a:xfrm>
                                  <a:off x="0" y="0"/>
                                  <a:ext cx="4687074" cy="3574315"/>
                                </a:xfrm>
                                <a:prstGeom prst="rect">
                                  <a:avLst/>
                                </a:prstGeom>
                                <a:noFill/>
                                <a:ln w="9525">
                                  <a:noFill/>
                                  <a:miter lim="800000"/>
                                  <a:headEnd/>
                                  <a:tailEnd/>
                                </a:ln>
                              </pic:spPr>
                            </pic:pic>
                          </a:graphicData>
                        </a:graphic>
                      </wp:inline>
                    </w:drawing>
                  </w:r>
                </w:p>
              </w:txbxContent>
            </v:textbox>
          </v:rect>
        </w:pict>
      </w:r>
    </w:p>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2B76B8" w:rsidRPr="00944742" w:rsidRDefault="002B76B8" w:rsidP="006D18AC"/>
    <w:p w:rsidR="0080428F" w:rsidRPr="00944742" w:rsidRDefault="0080428F" w:rsidP="006D18AC"/>
    <w:p w:rsidR="002B76B8" w:rsidRPr="00944742" w:rsidRDefault="002B76B8" w:rsidP="006D18AC"/>
    <w:p w:rsidR="002B76B8" w:rsidRPr="00944742" w:rsidRDefault="002B76B8" w:rsidP="006D18AC"/>
    <w:p w:rsidR="0080428F" w:rsidRPr="00944742" w:rsidRDefault="006D18AC" w:rsidP="006D18AC">
      <w:r w:rsidRPr="00944742">
        <w:rPr>
          <w:b/>
        </w:rPr>
        <w:t>EVALUATION</w:t>
      </w:r>
      <w:r w:rsidR="0080428F" w:rsidRPr="00944742">
        <w:rPr>
          <w:b/>
        </w:rPr>
        <w:t>s</w:t>
      </w:r>
    </w:p>
    <w:p w:rsidR="0080428F" w:rsidRPr="00944742" w:rsidRDefault="0080428F" w:rsidP="006D18AC">
      <w:r w:rsidRPr="00944742">
        <w:t>1.  State four types of machine used in a mechanical engineering workshop.</w:t>
      </w:r>
    </w:p>
    <w:p w:rsidR="0080428F" w:rsidRPr="00944742" w:rsidRDefault="0080428F" w:rsidP="006D18AC">
      <w:r w:rsidRPr="00944742">
        <w:t>2.  Sketch a labelled diagram of a centre lathe machine. State its uses.</w:t>
      </w:r>
    </w:p>
    <w:p w:rsidR="0080428F" w:rsidRPr="00944742" w:rsidRDefault="0080428F" w:rsidP="006D18AC">
      <w:pPr>
        <w:rPr>
          <w:b/>
        </w:rPr>
      </w:pPr>
    </w:p>
    <w:p w:rsidR="0080428F" w:rsidRPr="00944742" w:rsidRDefault="00944742" w:rsidP="006D18AC">
      <w:pPr>
        <w:rPr>
          <w:b/>
        </w:rPr>
      </w:pPr>
      <w:r w:rsidRPr="00944742">
        <w:rPr>
          <w:b/>
        </w:rPr>
        <w:t>READING ASSIGNMENT</w:t>
      </w:r>
    </w:p>
    <w:p w:rsidR="0080428F" w:rsidRPr="00944742" w:rsidRDefault="0080428F" w:rsidP="006D18AC">
      <w:r w:rsidRPr="00944742">
        <w:t xml:space="preserve">Visit </w:t>
      </w:r>
      <w:hyperlink r:id="rId93" w:history="1">
        <w:r w:rsidRPr="00944742">
          <w:rPr>
            <w:rStyle w:val="Hyperlink"/>
            <w:u w:val="none"/>
          </w:rPr>
          <w:t>www.google.com</w:t>
        </w:r>
      </w:hyperlink>
      <w:r w:rsidRPr="00944742">
        <w:t xml:space="preserve"> for types of engineering tools and components.</w:t>
      </w:r>
    </w:p>
    <w:p w:rsidR="00944742" w:rsidRDefault="00944742" w:rsidP="006D18AC">
      <w:pPr>
        <w:rPr>
          <w:b/>
        </w:rPr>
      </w:pPr>
    </w:p>
    <w:p w:rsidR="0080428F" w:rsidRPr="00944742" w:rsidRDefault="00944742" w:rsidP="006D18AC">
      <w:pPr>
        <w:rPr>
          <w:b/>
        </w:rPr>
      </w:pPr>
      <w:r w:rsidRPr="00944742">
        <w:rPr>
          <w:b/>
        </w:rPr>
        <w:t>WEEKEND ASSIGNMENT</w:t>
      </w:r>
    </w:p>
    <w:p w:rsidR="0080428F" w:rsidRPr="00944742" w:rsidRDefault="0080428F" w:rsidP="00944742">
      <w:pPr>
        <w:pStyle w:val="NoSpacing"/>
        <w:rPr>
          <w:b/>
        </w:rPr>
      </w:pPr>
      <w:r w:rsidRPr="00944742">
        <w:rPr>
          <w:b/>
        </w:rPr>
        <w:t>Objective</w:t>
      </w:r>
    </w:p>
    <w:p w:rsidR="0080428F" w:rsidRPr="00944742" w:rsidRDefault="0080428F" w:rsidP="006D18AC">
      <w:r w:rsidRPr="00944742">
        <w:t xml:space="preserve">1.  What is the name of the engineering tool used in compacting soil shown below?  A.  Hammer.  B.  Rammer. </w:t>
      </w:r>
    </w:p>
    <w:p w:rsidR="0080428F" w:rsidRPr="00944742" w:rsidRDefault="003B54BD" w:rsidP="006D18AC">
      <w:r w:rsidRPr="003B54BD">
        <w:rPr>
          <w:noProof/>
          <w:lang w:val="en-US"/>
        </w:rPr>
        <w:pict>
          <v:shape id="_x0000_s1104" type="#_x0000_t202" style="position:absolute;margin-left:201.9pt;margin-top:5pt;width:78.05pt;height:64.15pt;z-index:-251576320;mso-wrap-style:none" stroked="f">
            <v:textbox style="mso-fit-shape-to-text:t">
              <w:txbxContent>
                <w:p w:rsidR="006D18AC" w:rsidRDefault="006D18AC" w:rsidP="0080428F">
                  <w:r>
                    <w:rPr>
                      <w:noProof/>
                      <w:lang w:val="af-ZA" w:eastAsia="af-ZA"/>
                    </w:rPr>
                    <w:drawing>
                      <wp:inline distT="0" distB="0" distL="0" distR="0">
                        <wp:extent cx="789228" cy="723569"/>
                        <wp:effectExtent l="19050" t="0" r="0" b="0"/>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srcRect/>
                                <a:stretch>
                                  <a:fillRect/>
                                </a:stretch>
                              </pic:blipFill>
                              <pic:spPr bwMode="auto">
                                <a:xfrm>
                                  <a:off x="0" y="0"/>
                                  <a:ext cx="792420" cy="726496"/>
                                </a:xfrm>
                                <a:prstGeom prst="rect">
                                  <a:avLst/>
                                </a:prstGeom>
                                <a:noFill/>
                                <a:ln w="9525">
                                  <a:noFill/>
                                  <a:miter lim="800000"/>
                                  <a:headEnd/>
                                  <a:tailEnd/>
                                </a:ln>
                              </pic:spPr>
                            </pic:pic>
                          </a:graphicData>
                        </a:graphic>
                      </wp:inline>
                    </w:drawing>
                  </w:r>
                </w:p>
              </w:txbxContent>
            </v:textbox>
          </v:shape>
        </w:pict>
      </w:r>
      <w:r w:rsidR="0080428F" w:rsidRPr="00944742">
        <w:t xml:space="preserve">      C.  Box.  D.  Mallet.  </w:t>
      </w:r>
    </w:p>
    <w:p w:rsidR="0080428F" w:rsidRPr="00944742" w:rsidRDefault="0080428F" w:rsidP="006D18AC">
      <w:pPr>
        <w:tabs>
          <w:tab w:val="left" w:pos="7713"/>
        </w:tabs>
      </w:pPr>
      <w:r w:rsidRPr="00944742">
        <w:tab/>
      </w:r>
    </w:p>
    <w:p w:rsidR="0080428F" w:rsidRPr="00944742" w:rsidRDefault="0080428F" w:rsidP="006D18AC"/>
    <w:p w:rsidR="0080428F" w:rsidRPr="00944742" w:rsidRDefault="0080428F" w:rsidP="006D18AC"/>
    <w:p w:rsidR="0080428F" w:rsidRPr="00944742" w:rsidRDefault="0080428F" w:rsidP="006D18AC">
      <w:pPr>
        <w:tabs>
          <w:tab w:val="left" w:pos="3243"/>
        </w:tabs>
      </w:pPr>
    </w:p>
    <w:p w:rsidR="0080428F" w:rsidRPr="00944742" w:rsidRDefault="0080428F" w:rsidP="006D18AC">
      <w:r w:rsidRPr="00944742">
        <w:t>2.  The following tools are suitable for removing fastened nail from a wood except a  A.  crow bar.  B.  pair of</w:t>
      </w:r>
    </w:p>
    <w:p w:rsidR="0080428F" w:rsidRPr="00944742" w:rsidRDefault="0080428F" w:rsidP="006D18AC">
      <w:r w:rsidRPr="00944742">
        <w:t xml:space="preserve">pliers.  C.  chisel.  D.  pair of pincers.  </w:t>
      </w:r>
    </w:p>
    <w:p w:rsidR="0080428F" w:rsidRPr="00944742" w:rsidRDefault="003B54BD" w:rsidP="006D18AC">
      <w:r w:rsidRPr="003B54BD">
        <w:rPr>
          <w:noProof/>
          <w:lang w:val="en-US"/>
        </w:rPr>
        <w:pict>
          <v:shape id="_x0000_s1105" type="#_x0000_t202" style="position:absolute;margin-left:152.45pt;margin-top:11.05pt;width:128.45pt;height:107.25pt;z-index:-251575296;mso-wrap-style:none" stroked="f">
            <v:textbox style="mso-fit-shape-to-text:t">
              <w:txbxContent>
                <w:p w:rsidR="006D18AC" w:rsidRDefault="006D18AC" w:rsidP="0080428F">
                  <w:r>
                    <w:rPr>
                      <w:noProof/>
                      <w:lang w:val="af-ZA" w:eastAsia="af-ZA"/>
                    </w:rPr>
                    <w:drawing>
                      <wp:inline distT="0" distB="0" distL="0" distR="0">
                        <wp:extent cx="1170691" cy="1041620"/>
                        <wp:effectExtent l="19050" t="0" r="0"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srcRect/>
                                <a:stretch>
                                  <a:fillRect/>
                                </a:stretch>
                              </pic:blipFill>
                              <pic:spPr bwMode="auto">
                                <a:xfrm>
                                  <a:off x="0" y="0"/>
                                  <a:ext cx="1182189" cy="1051850"/>
                                </a:xfrm>
                                <a:prstGeom prst="rect">
                                  <a:avLst/>
                                </a:prstGeom>
                                <a:noFill/>
                                <a:ln w="9525">
                                  <a:noFill/>
                                  <a:miter lim="800000"/>
                                  <a:headEnd/>
                                  <a:tailEnd/>
                                </a:ln>
                              </pic:spPr>
                            </pic:pic>
                          </a:graphicData>
                        </a:graphic>
                      </wp:inline>
                    </w:drawing>
                  </w:r>
                </w:p>
              </w:txbxContent>
            </v:textbox>
          </v:shape>
        </w:pict>
      </w:r>
      <w:r w:rsidR="0080428F" w:rsidRPr="00944742">
        <w:t xml:space="preserve">3.  The sheet metal tool shown below is a/an  A.  anvil.  B.  bick iron.  C.  swage block.  D.  hammer.                                              </w:t>
      </w:r>
    </w:p>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p w:rsidR="0080428F" w:rsidRPr="00944742" w:rsidRDefault="0080428F" w:rsidP="006D18AC">
      <w:r w:rsidRPr="00944742">
        <w:t>4.  The figure shown below can be identified as aA.  lock nut.  B.  thrust bearing.  C.  shaft.  D.  key.</w:t>
      </w:r>
    </w:p>
    <w:p w:rsidR="0080428F" w:rsidRPr="00944742" w:rsidRDefault="003B54BD" w:rsidP="006D18AC">
      <w:r w:rsidRPr="003B54BD">
        <w:rPr>
          <w:noProof/>
          <w:lang w:val="en-US"/>
        </w:rPr>
        <w:lastRenderedPageBreak/>
        <w:pict>
          <v:shape id="_x0000_s1106" type="#_x0000_t202" style="position:absolute;margin-left:181.25pt;margin-top:2.25pt;width:113.45pt;height:65.9pt;z-index:-251574272;mso-wrap-style:none" stroked="f">
            <v:textbox style="mso-fit-shape-to-text:t">
              <w:txbxContent>
                <w:p w:rsidR="006D18AC" w:rsidRDefault="006D18AC" w:rsidP="0080428F">
                  <w:r>
                    <w:rPr>
                      <w:noProof/>
                      <w:lang w:val="af-ZA" w:eastAsia="af-ZA"/>
                    </w:rPr>
                    <w:drawing>
                      <wp:inline distT="0" distB="0" distL="0" distR="0">
                        <wp:extent cx="1257300" cy="745862"/>
                        <wp:effectExtent l="0" t="0" r="0" b="0"/>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srcRect/>
                                <a:stretch>
                                  <a:fillRect/>
                                </a:stretch>
                              </pic:blipFill>
                              <pic:spPr bwMode="auto">
                                <a:xfrm>
                                  <a:off x="0" y="0"/>
                                  <a:ext cx="1262501" cy="748948"/>
                                </a:xfrm>
                                <a:prstGeom prst="rect">
                                  <a:avLst/>
                                </a:prstGeom>
                                <a:noFill/>
                                <a:ln w="9525">
                                  <a:noFill/>
                                  <a:miter lim="800000"/>
                                  <a:headEnd/>
                                  <a:tailEnd/>
                                </a:ln>
                              </pic:spPr>
                            </pic:pic>
                          </a:graphicData>
                        </a:graphic>
                      </wp:inline>
                    </w:drawing>
                  </w:r>
                </w:p>
              </w:txbxContent>
            </v:textbox>
          </v:shape>
        </w:pict>
      </w:r>
    </w:p>
    <w:p w:rsidR="0080428F" w:rsidRPr="00944742" w:rsidRDefault="0080428F" w:rsidP="006D18AC"/>
    <w:p w:rsidR="0080428F" w:rsidRPr="00944742" w:rsidRDefault="0080428F" w:rsidP="006D18AC"/>
    <w:p w:rsidR="0080428F" w:rsidRPr="00944742" w:rsidRDefault="0080428F" w:rsidP="006D18AC"/>
    <w:p w:rsidR="002C0288" w:rsidRPr="00944742" w:rsidRDefault="002C0288" w:rsidP="006D18AC"/>
    <w:p w:rsidR="0080428F" w:rsidRPr="00944742" w:rsidRDefault="003B54BD" w:rsidP="006D18AC">
      <w:r w:rsidRPr="003B54BD">
        <w:rPr>
          <w:noProof/>
          <w:lang w:val="en-US"/>
        </w:rPr>
        <w:pict>
          <v:shape id="_x0000_s1107" type="#_x0000_t202" style="position:absolute;margin-left:188.75pt;margin-top:9.25pt;width:120.2pt;height:95.4pt;z-index:-251573248;mso-wrap-style:none" stroked="f">
            <v:textbox style="mso-fit-shape-to-text:t">
              <w:txbxContent>
                <w:p w:rsidR="006D18AC" w:rsidRDefault="006D18AC" w:rsidP="0080428F">
                  <w:r>
                    <w:rPr>
                      <w:noProof/>
                      <w:lang w:val="af-ZA" w:eastAsia="af-ZA"/>
                    </w:rPr>
                    <w:drawing>
                      <wp:inline distT="0" distB="0" distL="0" distR="0">
                        <wp:extent cx="1314202" cy="1110422"/>
                        <wp:effectExtent l="19050" t="0" r="248" b="0"/>
                        <wp:docPr id="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srcRect/>
                                <a:stretch>
                                  <a:fillRect/>
                                </a:stretch>
                              </pic:blipFill>
                              <pic:spPr bwMode="auto">
                                <a:xfrm>
                                  <a:off x="0" y="0"/>
                                  <a:ext cx="1314945" cy="1111050"/>
                                </a:xfrm>
                                <a:prstGeom prst="rect">
                                  <a:avLst/>
                                </a:prstGeom>
                                <a:noFill/>
                                <a:ln w="9525">
                                  <a:noFill/>
                                  <a:miter lim="800000"/>
                                  <a:headEnd/>
                                  <a:tailEnd/>
                                </a:ln>
                              </pic:spPr>
                            </pic:pic>
                          </a:graphicData>
                        </a:graphic>
                      </wp:inline>
                    </w:drawing>
                  </w:r>
                </w:p>
              </w:txbxContent>
            </v:textbox>
          </v:shape>
        </w:pict>
      </w:r>
      <w:r w:rsidR="0080428F" w:rsidRPr="00944742">
        <w:t>5.  The engineering tool shown below can be identified as  a/an   A.  wood.   B.  hammer.  C. spirit level.</w:t>
      </w:r>
    </w:p>
    <w:p w:rsidR="0080428F" w:rsidRPr="00944742" w:rsidRDefault="0080428F" w:rsidP="006D18AC">
      <w:r w:rsidRPr="00944742">
        <w:t>D.  gimlet</w:t>
      </w:r>
    </w:p>
    <w:p w:rsidR="0080428F" w:rsidRPr="00944742" w:rsidRDefault="0080428F" w:rsidP="006D18AC"/>
    <w:p w:rsidR="0080428F" w:rsidRPr="00944742" w:rsidRDefault="0080428F" w:rsidP="006D18AC"/>
    <w:p w:rsidR="0080428F" w:rsidRPr="00944742" w:rsidRDefault="0080428F" w:rsidP="006D18AC">
      <w:pPr>
        <w:tabs>
          <w:tab w:val="left" w:pos="2204"/>
        </w:tabs>
      </w:pPr>
    </w:p>
    <w:p w:rsidR="0080428F" w:rsidRPr="00944742" w:rsidRDefault="0080428F" w:rsidP="006D18AC">
      <w:pPr>
        <w:tabs>
          <w:tab w:val="left" w:pos="2204"/>
        </w:tabs>
      </w:pPr>
    </w:p>
    <w:p w:rsidR="0080428F" w:rsidRPr="00944742" w:rsidRDefault="0080428F" w:rsidP="006D18AC">
      <w:pPr>
        <w:tabs>
          <w:tab w:val="left" w:pos="2204"/>
        </w:tabs>
      </w:pPr>
    </w:p>
    <w:p w:rsidR="0080428F" w:rsidRPr="00944742" w:rsidRDefault="0080428F" w:rsidP="006D18AC">
      <w:pPr>
        <w:tabs>
          <w:tab w:val="left" w:pos="2204"/>
        </w:tabs>
      </w:pPr>
    </w:p>
    <w:p w:rsidR="0080428F" w:rsidRPr="00944742" w:rsidRDefault="0080428F" w:rsidP="00944742">
      <w:pPr>
        <w:tabs>
          <w:tab w:val="left" w:pos="2204"/>
        </w:tabs>
        <w:rPr>
          <w:b/>
        </w:rPr>
      </w:pPr>
      <w:r w:rsidRPr="00944742">
        <w:rPr>
          <w:b/>
        </w:rPr>
        <w:t>Theory</w:t>
      </w:r>
    </w:p>
    <w:p w:rsidR="0080428F" w:rsidRPr="00944742" w:rsidRDefault="0080428F" w:rsidP="006D18AC">
      <w:pPr>
        <w:tabs>
          <w:tab w:val="left" w:pos="2204"/>
        </w:tabs>
      </w:pPr>
      <w:r w:rsidRPr="00944742">
        <w:t>1.  Draw a well-labelled diagram of a twist drill bit.</w:t>
      </w:r>
    </w:p>
    <w:p w:rsidR="0080428F" w:rsidRPr="00944742" w:rsidRDefault="0080428F" w:rsidP="006D18AC">
      <w:pPr>
        <w:tabs>
          <w:tab w:val="left" w:pos="2204"/>
        </w:tabs>
      </w:pPr>
      <w:r w:rsidRPr="00944742">
        <w:t>2.  Sketch the diagrams of the following tools</w:t>
      </w:r>
      <w:r w:rsidR="00111E5D" w:rsidRPr="00944742">
        <w:t xml:space="preserve">. </w:t>
      </w:r>
      <w:r w:rsidRPr="00944742">
        <w:t>Bick-iron, Gimlet, Hacksaw, Chisel and a pair of pliers.</w:t>
      </w:r>
    </w:p>
    <w:p w:rsidR="0080428F" w:rsidRPr="00944742" w:rsidRDefault="0080428F" w:rsidP="006D18AC">
      <w:bookmarkStart w:id="0" w:name="_GoBack"/>
      <w:bookmarkEnd w:id="0"/>
    </w:p>
    <w:sectPr w:rsidR="0080428F" w:rsidRPr="00944742" w:rsidSect="0080428F">
      <w:headerReference w:type="default" r:id="rId98"/>
      <w:footerReference w:type="even" r:id="rId99"/>
      <w:footerReference w:type="default" r:id="rId100"/>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812" w:rsidRDefault="00763812" w:rsidP="00A56078">
      <w:r>
        <w:separator/>
      </w:r>
    </w:p>
  </w:endnote>
  <w:endnote w:type="continuationSeparator" w:id="1">
    <w:p w:rsidR="00763812" w:rsidRDefault="00763812" w:rsidP="00A5607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8AC" w:rsidRDefault="003B54BD" w:rsidP="0080428F">
    <w:pPr>
      <w:pStyle w:val="Footer"/>
      <w:framePr w:wrap="around" w:vAnchor="text" w:hAnchor="margin" w:xAlign="center" w:y="1"/>
      <w:rPr>
        <w:rStyle w:val="PageNumber"/>
      </w:rPr>
    </w:pPr>
    <w:r>
      <w:rPr>
        <w:rStyle w:val="PageNumber"/>
      </w:rPr>
      <w:fldChar w:fldCharType="begin"/>
    </w:r>
    <w:r w:rsidR="006D18AC">
      <w:rPr>
        <w:rStyle w:val="PageNumber"/>
      </w:rPr>
      <w:instrText xml:space="preserve">PAGE  </w:instrText>
    </w:r>
    <w:r>
      <w:rPr>
        <w:rStyle w:val="PageNumber"/>
      </w:rPr>
      <w:fldChar w:fldCharType="separate"/>
    </w:r>
    <w:r w:rsidR="006D18AC">
      <w:rPr>
        <w:rStyle w:val="PageNumber"/>
        <w:noProof/>
      </w:rPr>
      <w:t>1</w:t>
    </w:r>
    <w:r>
      <w:rPr>
        <w:rStyle w:val="PageNumber"/>
      </w:rPr>
      <w:fldChar w:fldCharType="end"/>
    </w:r>
  </w:p>
  <w:p w:rsidR="006D18AC" w:rsidRDefault="006D18A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8AC" w:rsidRPr="002A3CD9" w:rsidRDefault="006D18AC" w:rsidP="00931FFD">
    <w:pPr>
      <w:pStyle w:val="Footer"/>
      <w:pBdr>
        <w:top w:val="thinThickSmallGap" w:sz="24" w:space="0" w:color="622423"/>
      </w:pBdr>
      <w:tabs>
        <w:tab w:val="clear" w:pos="8640"/>
        <w:tab w:val="right" w:pos="10800"/>
      </w:tabs>
      <w:rPr>
        <w:rFonts w:asciiTheme="majorHAnsi" w:hAnsiTheme="majorHAnsi"/>
        <w:caps/>
      </w:rPr>
    </w:pPr>
    <w:r>
      <w:rPr>
        <w:rFonts w:asciiTheme="majorHAnsi" w:hAnsiTheme="majorHAnsi"/>
        <w:caps/>
      </w:rPr>
      <w:t>GSS/3</w:t>
    </w:r>
    <w:r w:rsidRPr="007D4B84">
      <w:rPr>
        <w:rFonts w:asciiTheme="majorHAnsi" w:hAnsiTheme="majorHAnsi"/>
        <w:caps/>
        <w:vertAlign w:val="superscript"/>
      </w:rPr>
      <w:t>rd</w:t>
    </w:r>
    <w:r w:rsidRPr="002A3CD9">
      <w:rPr>
        <w:rFonts w:asciiTheme="majorHAnsi" w:hAnsiTheme="majorHAnsi"/>
        <w:caps/>
      </w:rPr>
      <w:t>TERM/</w:t>
    </w:r>
    <w:r>
      <w:rPr>
        <w:rFonts w:asciiTheme="majorHAnsi" w:hAnsiTheme="majorHAnsi"/>
        <w:caps/>
      </w:rPr>
      <w:t>technical drawing</w:t>
    </w:r>
    <w:r w:rsidRPr="002A3CD9">
      <w:rPr>
        <w:rFonts w:asciiTheme="majorHAnsi" w:hAnsiTheme="majorHAnsi"/>
        <w:caps/>
      </w:rPr>
      <w:t>/</w:t>
    </w:r>
    <w:r>
      <w:rPr>
        <w:rFonts w:asciiTheme="majorHAnsi" w:hAnsiTheme="majorHAnsi"/>
        <w:caps/>
      </w:rPr>
      <w:t>sS 2</w:t>
    </w:r>
    <w:r>
      <w:rPr>
        <w:rFonts w:asciiTheme="majorHAnsi" w:hAnsiTheme="majorHAnsi"/>
        <w:caps/>
      </w:rPr>
      <w:tab/>
    </w:r>
    <w:r w:rsidRPr="002A3CD9">
      <w:rPr>
        <w:rFonts w:asciiTheme="majorHAnsi" w:hAnsiTheme="majorHAnsi"/>
      </w:rPr>
      <w:t xml:space="preserve">Page </w:t>
    </w:r>
    <w:r w:rsidR="003B54BD" w:rsidRPr="002A3CD9">
      <w:rPr>
        <w:rFonts w:asciiTheme="majorHAnsi" w:hAnsiTheme="majorHAnsi"/>
        <w:caps/>
      </w:rPr>
      <w:fldChar w:fldCharType="begin"/>
    </w:r>
    <w:r w:rsidRPr="002A3CD9">
      <w:rPr>
        <w:rFonts w:asciiTheme="majorHAnsi" w:hAnsiTheme="majorHAnsi"/>
        <w:caps/>
      </w:rPr>
      <w:instrText xml:space="preserve"> PAGE   \* MERGEFORMAT </w:instrText>
    </w:r>
    <w:r w:rsidR="003B54BD" w:rsidRPr="002A3CD9">
      <w:rPr>
        <w:rFonts w:asciiTheme="majorHAnsi" w:hAnsiTheme="majorHAnsi"/>
        <w:caps/>
      </w:rPr>
      <w:fldChar w:fldCharType="separate"/>
    </w:r>
    <w:r w:rsidR="00F76605">
      <w:rPr>
        <w:rFonts w:asciiTheme="majorHAnsi" w:hAnsiTheme="majorHAnsi"/>
        <w:caps/>
        <w:noProof/>
      </w:rPr>
      <w:t>10</w:t>
    </w:r>
    <w:r w:rsidR="003B54BD" w:rsidRPr="002A3CD9">
      <w:rPr>
        <w:rFonts w:asciiTheme="majorHAnsi" w:hAnsiTheme="majorHAnsi"/>
        <w:caps/>
        <w:noProof/>
      </w:rPr>
      <w:fldChar w:fldCharType="end"/>
    </w:r>
  </w:p>
  <w:p w:rsidR="006D18AC" w:rsidRDefault="006D18AC" w:rsidP="00931F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812" w:rsidRDefault="00763812" w:rsidP="00A56078">
      <w:r>
        <w:separator/>
      </w:r>
    </w:p>
  </w:footnote>
  <w:footnote w:type="continuationSeparator" w:id="1">
    <w:p w:rsidR="00763812" w:rsidRDefault="00763812" w:rsidP="00A5607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8AC" w:rsidRPr="00931FFD" w:rsidRDefault="006D18AC" w:rsidP="00473000">
    <w:pPr>
      <w:pStyle w:val="Header"/>
      <w:tabs>
        <w:tab w:val="clear" w:pos="9360"/>
        <w:tab w:val="right" w:pos="10800"/>
      </w:tabs>
      <w:rPr>
        <w:rFonts w:asciiTheme="majorHAnsi" w:hAnsiTheme="majorHAnsi"/>
      </w:rPr>
    </w:pPr>
    <w:r w:rsidRPr="002A3CD9">
      <w:rPr>
        <w:rFonts w:asciiTheme="majorHAnsi" w:hAnsiTheme="majorHAnsi"/>
      </w:rPr>
      <w:t>Name: ________________</w:t>
    </w:r>
    <w:r>
      <w:rPr>
        <w:rFonts w:asciiTheme="majorHAnsi" w:hAnsiTheme="majorHAnsi"/>
      </w:rPr>
      <w:t>________________________</w:t>
    </w:r>
    <w:r w:rsidRPr="002A3CD9">
      <w:rPr>
        <w:rFonts w:asciiTheme="majorHAnsi" w:hAnsiTheme="majorHAnsi"/>
      </w:rPr>
      <w:t>_______________________________</w:t>
    </w:r>
    <w:r w:rsidRPr="002A3CD9">
      <w:rPr>
        <w:rFonts w:asciiTheme="majorHAnsi" w:hAnsiTheme="majorHAnsi"/>
      </w:rPr>
      <w:tab/>
    </w:r>
    <w:r>
      <w:rPr>
        <w:rFonts w:asciiTheme="majorHAnsi" w:hAnsiTheme="majorHAnsi"/>
      </w:rPr>
      <w:t>Date</w:t>
    </w:r>
    <w:r w:rsidRPr="002A3CD9">
      <w:rPr>
        <w:rFonts w:asciiTheme="majorHAnsi" w:hAnsiTheme="majorHAnsi"/>
      </w:rPr>
      <w:t>: _</w:t>
    </w:r>
    <w:r>
      <w:rPr>
        <w:rFonts w:asciiTheme="majorHAnsi" w:hAnsiTheme="majorHAnsi"/>
      </w:rPr>
      <w:t>__________</w:t>
    </w:r>
    <w:r w:rsidRPr="002A3CD9">
      <w:rPr>
        <w:rFonts w:asciiTheme="majorHAnsi" w:hAnsiTheme="majorHAnsi"/>
      </w:rPr>
      <w:t>___________</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C3B72"/>
    <w:multiLevelType w:val="hybridMultilevel"/>
    <w:tmpl w:val="511AB1CA"/>
    <w:lvl w:ilvl="0" w:tplc="DD56D17E">
      <w:start w:val="1"/>
      <w:numFmt w:val="lowerRoman"/>
      <w:lvlText w:val="(%1)"/>
      <w:lvlJc w:val="left"/>
      <w:pPr>
        <w:tabs>
          <w:tab w:val="num" w:pos="1440"/>
        </w:tabs>
        <w:ind w:left="144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nsid w:val="04920974"/>
    <w:multiLevelType w:val="hybridMultilevel"/>
    <w:tmpl w:val="1A1C0088"/>
    <w:lvl w:ilvl="0" w:tplc="0250FF3A">
      <w:start w:val="1"/>
      <w:numFmt w:val="lowerRoman"/>
      <w:lvlText w:val="(%1)"/>
      <w:lvlJc w:val="left"/>
      <w:pPr>
        <w:tabs>
          <w:tab w:val="num" w:pos="1020"/>
        </w:tabs>
        <w:ind w:left="10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573303D"/>
    <w:multiLevelType w:val="hybridMultilevel"/>
    <w:tmpl w:val="F48C1E48"/>
    <w:lvl w:ilvl="0" w:tplc="5524C79A">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1D9754D0"/>
    <w:multiLevelType w:val="hybridMultilevel"/>
    <w:tmpl w:val="74C8AED6"/>
    <w:lvl w:ilvl="0" w:tplc="9F005B0C">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2D6C4A80"/>
    <w:multiLevelType w:val="hybridMultilevel"/>
    <w:tmpl w:val="B49C6BCE"/>
    <w:lvl w:ilvl="0" w:tplc="CFDE0302">
      <w:start w:val="1"/>
      <w:numFmt w:val="lowerRoman"/>
      <w:lvlText w:val="(%1)"/>
      <w:lvlJc w:val="left"/>
      <w:pPr>
        <w:tabs>
          <w:tab w:val="num" w:pos="1440"/>
        </w:tabs>
        <w:ind w:left="144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3DDA2583"/>
    <w:multiLevelType w:val="hybridMultilevel"/>
    <w:tmpl w:val="ED64BB74"/>
    <w:lvl w:ilvl="0" w:tplc="A148BB52">
      <w:start w:val="1"/>
      <w:numFmt w:val="lowerRoman"/>
      <w:lvlText w:val="(%1)"/>
      <w:lvlJc w:val="left"/>
      <w:pPr>
        <w:tabs>
          <w:tab w:val="num" w:pos="1440"/>
        </w:tabs>
        <w:ind w:left="144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50C14E77"/>
    <w:multiLevelType w:val="hybridMultilevel"/>
    <w:tmpl w:val="96DE4FE8"/>
    <w:lvl w:ilvl="0" w:tplc="B0403D46">
      <w:start w:val="1"/>
      <w:numFmt w:val="lowerRoman"/>
      <w:lvlText w:val="(%1)"/>
      <w:lvlJc w:val="left"/>
      <w:pPr>
        <w:tabs>
          <w:tab w:val="num" w:pos="1080"/>
        </w:tabs>
        <w:ind w:left="1080" w:hanging="72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5ABF2A02"/>
    <w:multiLevelType w:val="hybridMultilevel"/>
    <w:tmpl w:val="C152EEAC"/>
    <w:lvl w:ilvl="0" w:tplc="9C4A6518">
      <w:start w:val="1"/>
      <w:numFmt w:val="lowerRoman"/>
      <w:lvlText w:val="(%1)"/>
      <w:lvlJc w:val="left"/>
      <w:pPr>
        <w:tabs>
          <w:tab w:val="num" w:pos="1440"/>
        </w:tabs>
        <w:ind w:left="144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676901FD"/>
    <w:multiLevelType w:val="hybridMultilevel"/>
    <w:tmpl w:val="5BD0C7FE"/>
    <w:lvl w:ilvl="0" w:tplc="EFA2C2D8">
      <w:start w:val="1"/>
      <w:numFmt w:val="lowerRoman"/>
      <w:lvlText w:val="(%1)"/>
      <w:lvlJc w:val="left"/>
      <w:pPr>
        <w:tabs>
          <w:tab w:val="num" w:pos="1440"/>
        </w:tabs>
        <w:ind w:left="144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nsid w:val="721C6CA9"/>
    <w:multiLevelType w:val="hybridMultilevel"/>
    <w:tmpl w:val="1C6C9F2C"/>
    <w:lvl w:ilvl="0" w:tplc="16BA3030">
      <w:start w:val="1"/>
      <w:numFmt w:val="lowerRoman"/>
      <w:lvlText w:val="(%1)"/>
      <w:lvlJc w:val="left"/>
      <w:pPr>
        <w:tabs>
          <w:tab w:val="num" w:pos="1020"/>
        </w:tabs>
        <w:ind w:left="10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80428F"/>
    <w:rsid w:val="00014199"/>
    <w:rsid w:val="00111E5D"/>
    <w:rsid w:val="00144E4A"/>
    <w:rsid w:val="001D7109"/>
    <w:rsid w:val="002B76B8"/>
    <w:rsid w:val="002C0288"/>
    <w:rsid w:val="00324D2B"/>
    <w:rsid w:val="00366C8C"/>
    <w:rsid w:val="003B54BD"/>
    <w:rsid w:val="003F1275"/>
    <w:rsid w:val="004249CC"/>
    <w:rsid w:val="00473000"/>
    <w:rsid w:val="00482DA9"/>
    <w:rsid w:val="004830E2"/>
    <w:rsid w:val="004902FB"/>
    <w:rsid w:val="00496BB4"/>
    <w:rsid w:val="00525D4F"/>
    <w:rsid w:val="00553D78"/>
    <w:rsid w:val="006D18AC"/>
    <w:rsid w:val="006D7952"/>
    <w:rsid w:val="007244B0"/>
    <w:rsid w:val="007306ED"/>
    <w:rsid w:val="00763812"/>
    <w:rsid w:val="008001A3"/>
    <w:rsid w:val="0080428F"/>
    <w:rsid w:val="00807C78"/>
    <w:rsid w:val="00814313"/>
    <w:rsid w:val="00835676"/>
    <w:rsid w:val="008400E2"/>
    <w:rsid w:val="00842064"/>
    <w:rsid w:val="00892D9A"/>
    <w:rsid w:val="008C63F6"/>
    <w:rsid w:val="00931FFD"/>
    <w:rsid w:val="0093601C"/>
    <w:rsid w:val="00944742"/>
    <w:rsid w:val="00981E4B"/>
    <w:rsid w:val="009F121B"/>
    <w:rsid w:val="00A5299B"/>
    <w:rsid w:val="00A56078"/>
    <w:rsid w:val="00AA48A3"/>
    <w:rsid w:val="00AB5377"/>
    <w:rsid w:val="00B3454D"/>
    <w:rsid w:val="00C23F92"/>
    <w:rsid w:val="00C3428C"/>
    <w:rsid w:val="00C36803"/>
    <w:rsid w:val="00D766F0"/>
    <w:rsid w:val="00DF13F4"/>
    <w:rsid w:val="00E534F5"/>
    <w:rsid w:val="00EA09DB"/>
    <w:rsid w:val="00F76605"/>
    <w:rsid w:val="00FD548D"/>
  </w:rsids>
  <m:mathPr>
    <m:mathFont m:val="Cambria Math"/>
    <m:brkBin m:val="before"/>
    <m:brkBinSub m:val="--"/>
    <m:smallFrac/>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428F"/>
    <w:pPr>
      <w:spacing w:after="0" w:line="240" w:lineRule="auto"/>
    </w:pPr>
    <w:rPr>
      <w:rFonts w:ascii="Times New Roman" w:eastAsia="Times New Roman" w:hAnsi="Times New Roman" w:cs="Times New Roman"/>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0428F"/>
    <w:rPr>
      <w:color w:val="0000FF"/>
      <w:u w:val="single"/>
    </w:rPr>
  </w:style>
  <w:style w:type="paragraph" w:styleId="Footer">
    <w:name w:val="footer"/>
    <w:basedOn w:val="Normal"/>
    <w:link w:val="FooterChar"/>
    <w:uiPriority w:val="99"/>
    <w:rsid w:val="0080428F"/>
    <w:pPr>
      <w:tabs>
        <w:tab w:val="center" w:pos="4320"/>
        <w:tab w:val="right" w:pos="8640"/>
      </w:tabs>
    </w:pPr>
  </w:style>
  <w:style w:type="character" w:customStyle="1" w:styleId="FooterChar">
    <w:name w:val="Footer Char"/>
    <w:basedOn w:val="DefaultParagraphFont"/>
    <w:link w:val="Footer"/>
    <w:uiPriority w:val="99"/>
    <w:rsid w:val="0080428F"/>
    <w:rPr>
      <w:rFonts w:ascii="Times New Roman" w:eastAsia="Times New Roman" w:hAnsi="Times New Roman" w:cs="Times New Roman"/>
      <w:sz w:val="24"/>
      <w:szCs w:val="24"/>
      <w:lang w:val="en-GB"/>
    </w:rPr>
  </w:style>
  <w:style w:type="character" w:styleId="PageNumber">
    <w:name w:val="page number"/>
    <w:basedOn w:val="DefaultParagraphFont"/>
    <w:rsid w:val="0080428F"/>
  </w:style>
  <w:style w:type="paragraph" w:styleId="BalloonText">
    <w:name w:val="Balloon Text"/>
    <w:basedOn w:val="Normal"/>
    <w:link w:val="BalloonTextChar"/>
    <w:uiPriority w:val="99"/>
    <w:semiHidden/>
    <w:unhideWhenUsed/>
    <w:rsid w:val="0080428F"/>
    <w:rPr>
      <w:rFonts w:ascii="Tahoma" w:hAnsi="Tahoma" w:cs="Tahoma"/>
      <w:sz w:val="16"/>
      <w:szCs w:val="16"/>
    </w:rPr>
  </w:style>
  <w:style w:type="character" w:customStyle="1" w:styleId="BalloonTextChar">
    <w:name w:val="Balloon Text Char"/>
    <w:basedOn w:val="DefaultParagraphFont"/>
    <w:link w:val="BalloonText"/>
    <w:uiPriority w:val="99"/>
    <w:semiHidden/>
    <w:rsid w:val="0080428F"/>
    <w:rPr>
      <w:rFonts w:ascii="Tahoma" w:eastAsia="Times New Roman" w:hAnsi="Tahoma" w:cs="Tahoma"/>
      <w:sz w:val="16"/>
      <w:szCs w:val="16"/>
      <w:lang w:val="en-GB"/>
    </w:rPr>
  </w:style>
  <w:style w:type="paragraph" w:styleId="NoSpacing">
    <w:name w:val="No Spacing"/>
    <w:uiPriority w:val="1"/>
    <w:qFormat/>
    <w:rsid w:val="0080428F"/>
    <w:pPr>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0428F"/>
    <w:pPr>
      <w:tabs>
        <w:tab w:val="center" w:pos="4680"/>
        <w:tab w:val="right" w:pos="9360"/>
      </w:tabs>
    </w:pPr>
  </w:style>
  <w:style w:type="character" w:customStyle="1" w:styleId="HeaderChar">
    <w:name w:val="Header Char"/>
    <w:basedOn w:val="DefaultParagraphFont"/>
    <w:link w:val="Header"/>
    <w:uiPriority w:val="99"/>
    <w:rsid w:val="0080428F"/>
    <w:rPr>
      <w:rFonts w:ascii="Times New Roman" w:eastAsia="Times New Roman" w:hAnsi="Times New Roman" w:cs="Times New Roman"/>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pn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www.google.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jpeg"/><Relationship Id="rId40" Type="http://schemas.openxmlformats.org/officeDocument/2006/relationships/oleObject" Target="embeddings/oleObject1.bin"/><Relationship Id="rId45" Type="http://schemas.openxmlformats.org/officeDocument/2006/relationships/image" Target="media/image34.jpeg"/><Relationship Id="rId53" Type="http://schemas.openxmlformats.org/officeDocument/2006/relationships/oleObject" Target="embeddings/oleObject3.bin"/><Relationship Id="rId58" Type="http://schemas.openxmlformats.org/officeDocument/2006/relationships/image" Target="media/image46.png"/><Relationship Id="rId66" Type="http://schemas.openxmlformats.org/officeDocument/2006/relationships/hyperlink" Target="http://www.google.com" TargetMode="External"/><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image" Target="media/image73.jpe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8.jpeg"/><Relationship Id="rId90" Type="http://schemas.openxmlformats.org/officeDocument/2006/relationships/image" Target="media/image76.jpe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hyperlink" Target="http://www.google.com" TargetMode="External"/><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google.com" TargetMode="External"/><Relationship Id="rId25" Type="http://schemas.openxmlformats.org/officeDocument/2006/relationships/image" Target="media/image18.jpeg"/><Relationship Id="rId33" Type="http://schemas.openxmlformats.org/officeDocument/2006/relationships/hyperlink" Target="http://www.google.com"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www.google.com" TargetMode="External"/><Relationship Id="rId67" Type="http://schemas.openxmlformats.org/officeDocument/2006/relationships/image" Target="media/image53.png"/><Relationship Id="rId103" Type="http://schemas.microsoft.com/office/2007/relationships/stylesWithEffects" Target="stylesWithEffects.xml"/><Relationship Id="rId20" Type="http://schemas.openxmlformats.org/officeDocument/2006/relationships/image" Target="media/image13.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79.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jpeg"/><Relationship Id="rId97"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30420</TotalTime>
  <Pages>30</Pages>
  <Words>3445</Words>
  <Characters>19637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IKHINE PATRICK</cp:lastModifiedBy>
  <cp:revision>7</cp:revision>
  <cp:lastPrinted>2019-04-01T12:17:00Z</cp:lastPrinted>
  <dcterms:created xsi:type="dcterms:W3CDTF">2017-05-23T16:51:00Z</dcterms:created>
  <dcterms:modified xsi:type="dcterms:W3CDTF">2019-08-07T13:56:00Z</dcterms:modified>
</cp:coreProperties>
</file>